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321C6E" w14:textId="77777777" w:rsidR="001B4907" w:rsidRPr="00851DBB" w:rsidRDefault="001B4907" w:rsidP="001B4907">
      <w:pPr>
        <w:pStyle w:val="Header"/>
        <w:jc w:val="center"/>
        <w:rPr>
          <w:b/>
        </w:rPr>
      </w:pPr>
      <w:r w:rsidRPr="00851DBB">
        <w:rPr>
          <w:b/>
        </w:rPr>
        <w:t>DAUGAVPILS UNIVERSITĀTES</w:t>
      </w:r>
    </w:p>
    <w:p w14:paraId="4379A11F" w14:textId="77777777" w:rsidR="001B4907" w:rsidRPr="00851DBB" w:rsidRDefault="001B4907" w:rsidP="001B4907">
      <w:pPr>
        <w:jc w:val="center"/>
        <w:rPr>
          <w:b/>
          <w:lang w:val="de-DE"/>
        </w:rPr>
      </w:pPr>
      <w:r w:rsidRPr="00851DBB">
        <w:rPr>
          <w:b/>
        </w:rPr>
        <w:t>STUDIJU KURSA APRAKSTS</w:t>
      </w:r>
    </w:p>
    <w:p w14:paraId="2C26F116" w14:textId="77777777" w:rsidR="001B4907" w:rsidRPr="00851DBB" w:rsidRDefault="001B4907" w:rsidP="001B4907"/>
    <w:tbl>
      <w:tblPr>
        <w:tblStyle w:val="TableGrid"/>
        <w:tblW w:w="9582" w:type="dxa"/>
        <w:jc w:val="center"/>
        <w:tblLook w:val="04A0" w:firstRow="1" w:lastRow="0" w:firstColumn="1" w:lastColumn="0" w:noHBand="0" w:noVBand="1"/>
      </w:tblPr>
      <w:tblGrid>
        <w:gridCol w:w="4639"/>
        <w:gridCol w:w="4943"/>
      </w:tblGrid>
      <w:tr w:rsidR="00851DBB" w:rsidRPr="00851DBB" w14:paraId="44806A74" w14:textId="77777777" w:rsidTr="001A6313">
        <w:trPr>
          <w:jc w:val="center"/>
        </w:trPr>
        <w:tc>
          <w:tcPr>
            <w:tcW w:w="4639" w:type="dxa"/>
          </w:tcPr>
          <w:p w14:paraId="6CFBB620" w14:textId="77777777" w:rsidR="001B4907" w:rsidRPr="00851DBB" w:rsidRDefault="001B4907" w:rsidP="001A6313">
            <w:pPr>
              <w:pStyle w:val="Nosaukumi"/>
            </w:pPr>
            <w:r w:rsidRPr="00851DBB">
              <w:br w:type="page"/>
            </w:r>
            <w:r w:rsidRPr="00851DBB">
              <w:br w:type="page"/>
            </w:r>
            <w:r w:rsidRPr="00851DBB">
              <w:br w:type="page"/>
            </w:r>
            <w:r w:rsidRPr="00851DBB">
              <w:br w:type="page"/>
              <w:t>Studiju kursa nosaukums</w:t>
            </w:r>
          </w:p>
        </w:tc>
        <w:tc>
          <w:tcPr>
            <w:tcW w:w="4943" w:type="dxa"/>
          </w:tcPr>
          <w:p w14:paraId="0F86E15D" w14:textId="61A221B2" w:rsidR="001B4907" w:rsidRPr="005034D7" w:rsidRDefault="00435436" w:rsidP="00435436">
            <w:pPr>
              <w:rPr>
                <w:b/>
                <w:i/>
              </w:rPr>
            </w:pPr>
            <w:r w:rsidRPr="005034D7">
              <w:rPr>
                <w:b/>
                <w:i/>
              </w:rPr>
              <w:t xml:space="preserve">Glezniecība </w:t>
            </w:r>
            <w:r w:rsidR="005034D7" w:rsidRPr="005034D7">
              <w:rPr>
                <w:b/>
                <w:i/>
              </w:rPr>
              <w:t>DP</w:t>
            </w:r>
          </w:p>
        </w:tc>
      </w:tr>
      <w:tr w:rsidR="00851DBB" w:rsidRPr="00851DBB" w14:paraId="33A7107C" w14:textId="77777777" w:rsidTr="001A6313">
        <w:trPr>
          <w:jc w:val="center"/>
        </w:trPr>
        <w:tc>
          <w:tcPr>
            <w:tcW w:w="4639" w:type="dxa"/>
          </w:tcPr>
          <w:p w14:paraId="0D80AA6D" w14:textId="77777777" w:rsidR="001B4907" w:rsidRPr="00851DBB" w:rsidRDefault="001B4907" w:rsidP="001A6313">
            <w:pPr>
              <w:pStyle w:val="Nosaukumi"/>
            </w:pPr>
            <w:r w:rsidRPr="00851DBB">
              <w:t>Studiju kursa kods (DUIS)</w:t>
            </w:r>
          </w:p>
        </w:tc>
        <w:tc>
          <w:tcPr>
            <w:tcW w:w="4943" w:type="dxa"/>
            <w:vAlign w:val="center"/>
          </w:tcPr>
          <w:p w14:paraId="1C16D99D" w14:textId="201E5A74" w:rsidR="001B4907" w:rsidRPr="00851DBB" w:rsidRDefault="00D42882" w:rsidP="001A6313">
            <w:pPr>
              <w:rPr>
                <w:lang w:eastAsia="lv-LV"/>
              </w:rPr>
            </w:pPr>
            <w:r w:rsidRPr="00D42882">
              <w:rPr>
                <w:lang w:eastAsia="lv-LV"/>
              </w:rPr>
              <w:t>MākZ6096-DP</w:t>
            </w:r>
          </w:p>
        </w:tc>
      </w:tr>
      <w:tr w:rsidR="00851DBB" w:rsidRPr="00851DBB" w14:paraId="7467F3CB" w14:textId="77777777" w:rsidTr="001A6313">
        <w:trPr>
          <w:jc w:val="center"/>
        </w:trPr>
        <w:tc>
          <w:tcPr>
            <w:tcW w:w="4639" w:type="dxa"/>
          </w:tcPr>
          <w:p w14:paraId="2B304495" w14:textId="77777777" w:rsidR="001B4907" w:rsidRPr="00851DBB" w:rsidRDefault="001B4907" w:rsidP="001A6313">
            <w:pPr>
              <w:pStyle w:val="Nosaukumi"/>
            </w:pPr>
            <w:r w:rsidRPr="00851DBB">
              <w:t>Zinātnes nozare</w:t>
            </w:r>
          </w:p>
        </w:tc>
        <w:tc>
          <w:tcPr>
            <w:tcW w:w="4943" w:type="dxa"/>
          </w:tcPr>
          <w:p w14:paraId="75C3D24E" w14:textId="4C9C8DE6" w:rsidR="001B4907" w:rsidRPr="00851DBB" w:rsidRDefault="004A21B8" w:rsidP="001A6313">
            <w:pPr>
              <w:snapToGrid w:val="0"/>
            </w:pPr>
            <w:r>
              <w:t>Mākslas zinātne</w:t>
            </w:r>
          </w:p>
        </w:tc>
      </w:tr>
      <w:tr w:rsidR="00851DBB" w:rsidRPr="00851DBB" w14:paraId="152407D0" w14:textId="77777777" w:rsidTr="001A6313">
        <w:trPr>
          <w:jc w:val="center"/>
        </w:trPr>
        <w:tc>
          <w:tcPr>
            <w:tcW w:w="4639" w:type="dxa"/>
          </w:tcPr>
          <w:p w14:paraId="53009D85" w14:textId="77777777" w:rsidR="001B4907" w:rsidRPr="00851DBB" w:rsidRDefault="001B4907" w:rsidP="001A6313">
            <w:pPr>
              <w:pStyle w:val="Nosaukumi"/>
            </w:pPr>
            <w:r w:rsidRPr="00851DBB">
              <w:t>Kursa līmenis</w:t>
            </w:r>
          </w:p>
        </w:tc>
        <w:tc>
          <w:tcPr>
            <w:tcW w:w="4943" w:type="dxa"/>
            <w:shd w:val="clear" w:color="auto" w:fill="auto"/>
          </w:tcPr>
          <w:p w14:paraId="59A7CB03" w14:textId="495901AB" w:rsidR="001B4907" w:rsidRPr="00851DBB" w:rsidRDefault="004A21B8" w:rsidP="001A6313">
            <w:pPr>
              <w:rPr>
                <w:lang w:eastAsia="lv-LV"/>
              </w:rPr>
            </w:pPr>
            <w:r w:rsidRPr="00F102AD">
              <w:rPr>
                <w:lang w:eastAsia="lv-LV"/>
              </w:rPr>
              <w:t>7</w:t>
            </w:r>
          </w:p>
        </w:tc>
      </w:tr>
      <w:tr w:rsidR="00851DBB" w:rsidRPr="00851DBB" w14:paraId="30F82C19" w14:textId="77777777" w:rsidTr="001A6313">
        <w:trPr>
          <w:jc w:val="center"/>
        </w:trPr>
        <w:tc>
          <w:tcPr>
            <w:tcW w:w="4639" w:type="dxa"/>
          </w:tcPr>
          <w:p w14:paraId="224C623F" w14:textId="77777777" w:rsidR="001B4907" w:rsidRPr="00851DBB" w:rsidRDefault="001B4907" w:rsidP="001A6313">
            <w:pPr>
              <w:pStyle w:val="Nosaukumi"/>
              <w:rPr>
                <w:u w:val="single"/>
              </w:rPr>
            </w:pPr>
            <w:r w:rsidRPr="00851DBB">
              <w:t>Kredītpunkti</w:t>
            </w:r>
          </w:p>
        </w:tc>
        <w:tc>
          <w:tcPr>
            <w:tcW w:w="4943" w:type="dxa"/>
            <w:vAlign w:val="center"/>
          </w:tcPr>
          <w:p w14:paraId="6761E0C1" w14:textId="7764C64A" w:rsidR="001B4907" w:rsidRPr="00851DBB" w:rsidRDefault="00F0510C" w:rsidP="001A6313">
            <w:pPr>
              <w:rPr>
                <w:lang w:eastAsia="lv-LV"/>
              </w:rPr>
            </w:pPr>
            <w:r>
              <w:rPr>
                <w:lang w:eastAsia="lv-LV"/>
              </w:rPr>
              <w:t>16</w:t>
            </w:r>
          </w:p>
        </w:tc>
      </w:tr>
      <w:tr w:rsidR="00851DBB" w:rsidRPr="00851DBB" w14:paraId="6F3A49FD" w14:textId="77777777" w:rsidTr="001A6313">
        <w:trPr>
          <w:jc w:val="center"/>
        </w:trPr>
        <w:tc>
          <w:tcPr>
            <w:tcW w:w="4639" w:type="dxa"/>
          </w:tcPr>
          <w:p w14:paraId="3BC088B5" w14:textId="77777777" w:rsidR="001B4907" w:rsidRPr="00851DBB" w:rsidRDefault="001B4907" w:rsidP="001A6313">
            <w:pPr>
              <w:pStyle w:val="Nosaukumi"/>
              <w:rPr>
                <w:u w:val="single"/>
              </w:rPr>
            </w:pPr>
            <w:r w:rsidRPr="00851DBB">
              <w:t>ECTS kredītpunkti</w:t>
            </w:r>
          </w:p>
        </w:tc>
        <w:tc>
          <w:tcPr>
            <w:tcW w:w="4943" w:type="dxa"/>
          </w:tcPr>
          <w:p w14:paraId="6449687C" w14:textId="30FCD4B0" w:rsidR="001B4907" w:rsidRPr="00851DBB" w:rsidRDefault="00F0510C" w:rsidP="001A6313">
            <w:r>
              <w:t>24</w:t>
            </w:r>
          </w:p>
        </w:tc>
      </w:tr>
      <w:tr w:rsidR="00851DBB" w:rsidRPr="00851DBB" w14:paraId="2751699D" w14:textId="77777777" w:rsidTr="001A6313">
        <w:trPr>
          <w:jc w:val="center"/>
        </w:trPr>
        <w:tc>
          <w:tcPr>
            <w:tcW w:w="4639" w:type="dxa"/>
          </w:tcPr>
          <w:p w14:paraId="2A357329" w14:textId="77777777" w:rsidR="001B4907" w:rsidRPr="00851DBB" w:rsidRDefault="001B4907" w:rsidP="001A6313">
            <w:pPr>
              <w:pStyle w:val="Nosaukumi"/>
            </w:pPr>
            <w:r w:rsidRPr="00851DBB">
              <w:t>Kopējais kontaktstundu skaits</w:t>
            </w:r>
          </w:p>
        </w:tc>
        <w:tc>
          <w:tcPr>
            <w:tcW w:w="4943" w:type="dxa"/>
            <w:vAlign w:val="center"/>
          </w:tcPr>
          <w:p w14:paraId="5F8FB64C" w14:textId="0734AF2A" w:rsidR="001B4907" w:rsidRPr="00851DBB" w:rsidRDefault="00F0510C" w:rsidP="001A6313">
            <w:pPr>
              <w:rPr>
                <w:lang w:eastAsia="lv-LV"/>
              </w:rPr>
            </w:pPr>
            <w:r>
              <w:rPr>
                <w:lang w:eastAsia="lv-LV"/>
              </w:rPr>
              <w:t>256</w:t>
            </w:r>
          </w:p>
        </w:tc>
      </w:tr>
      <w:tr w:rsidR="00851DBB" w:rsidRPr="00851DBB" w14:paraId="5D561351" w14:textId="77777777" w:rsidTr="001A6313">
        <w:trPr>
          <w:jc w:val="center"/>
        </w:trPr>
        <w:tc>
          <w:tcPr>
            <w:tcW w:w="4639" w:type="dxa"/>
          </w:tcPr>
          <w:p w14:paraId="794D6401" w14:textId="77777777" w:rsidR="001B4907" w:rsidRPr="00851DBB" w:rsidRDefault="001B4907" w:rsidP="001A6313">
            <w:pPr>
              <w:pStyle w:val="Nosaukumi2"/>
            </w:pPr>
            <w:r w:rsidRPr="00851DBB">
              <w:t>Lekciju stundu skaits</w:t>
            </w:r>
          </w:p>
        </w:tc>
        <w:tc>
          <w:tcPr>
            <w:tcW w:w="4943" w:type="dxa"/>
          </w:tcPr>
          <w:p w14:paraId="29026E81" w14:textId="518659D8" w:rsidR="001B4907" w:rsidRPr="00851DBB" w:rsidRDefault="009367D8" w:rsidP="001A6313">
            <w:r w:rsidRPr="00851DBB">
              <w:t>-</w:t>
            </w:r>
          </w:p>
        </w:tc>
      </w:tr>
      <w:tr w:rsidR="00851DBB" w:rsidRPr="00851DBB" w14:paraId="28BBE413" w14:textId="77777777" w:rsidTr="001A6313">
        <w:trPr>
          <w:jc w:val="center"/>
        </w:trPr>
        <w:tc>
          <w:tcPr>
            <w:tcW w:w="4639" w:type="dxa"/>
          </w:tcPr>
          <w:p w14:paraId="4A2FFD11" w14:textId="77777777" w:rsidR="001B4907" w:rsidRPr="00851DBB" w:rsidRDefault="001B4907" w:rsidP="001A6313">
            <w:pPr>
              <w:pStyle w:val="Nosaukumi2"/>
            </w:pPr>
            <w:r w:rsidRPr="00851DBB">
              <w:t>Semināru stundu skaits</w:t>
            </w:r>
          </w:p>
        </w:tc>
        <w:tc>
          <w:tcPr>
            <w:tcW w:w="4943" w:type="dxa"/>
          </w:tcPr>
          <w:p w14:paraId="2E0C4B92" w14:textId="49A245E6" w:rsidR="001B4907" w:rsidRPr="00851DBB" w:rsidRDefault="009367D8" w:rsidP="001A6313">
            <w:r w:rsidRPr="00851DBB">
              <w:t>-</w:t>
            </w:r>
          </w:p>
        </w:tc>
      </w:tr>
      <w:tr w:rsidR="00851DBB" w:rsidRPr="00851DBB" w14:paraId="3DC4B9FD" w14:textId="77777777" w:rsidTr="001A6313">
        <w:trPr>
          <w:jc w:val="center"/>
        </w:trPr>
        <w:tc>
          <w:tcPr>
            <w:tcW w:w="4639" w:type="dxa"/>
          </w:tcPr>
          <w:p w14:paraId="4B29840B" w14:textId="77777777" w:rsidR="001B4907" w:rsidRPr="00851DBB" w:rsidRDefault="001B4907" w:rsidP="001A6313">
            <w:pPr>
              <w:pStyle w:val="Nosaukumi2"/>
            </w:pPr>
            <w:r w:rsidRPr="00851DBB">
              <w:t>Praktisko darbu stundu skaits</w:t>
            </w:r>
          </w:p>
        </w:tc>
        <w:tc>
          <w:tcPr>
            <w:tcW w:w="4943" w:type="dxa"/>
          </w:tcPr>
          <w:p w14:paraId="12BB7D5B" w14:textId="36A91166" w:rsidR="001B4907" w:rsidRPr="00851DBB" w:rsidRDefault="00F0510C" w:rsidP="001A6313">
            <w:r>
              <w:t>256</w:t>
            </w:r>
          </w:p>
        </w:tc>
      </w:tr>
      <w:tr w:rsidR="00851DBB" w:rsidRPr="00851DBB" w14:paraId="1683D246" w14:textId="77777777" w:rsidTr="001A6313">
        <w:trPr>
          <w:jc w:val="center"/>
        </w:trPr>
        <w:tc>
          <w:tcPr>
            <w:tcW w:w="4639" w:type="dxa"/>
          </w:tcPr>
          <w:p w14:paraId="3F200603" w14:textId="77777777" w:rsidR="001B4907" w:rsidRPr="00851DBB" w:rsidRDefault="001B4907" w:rsidP="001A6313">
            <w:pPr>
              <w:pStyle w:val="Nosaukumi2"/>
            </w:pPr>
            <w:r w:rsidRPr="00851DBB">
              <w:t>Laboratorijas darbu stundu skaits</w:t>
            </w:r>
          </w:p>
        </w:tc>
        <w:tc>
          <w:tcPr>
            <w:tcW w:w="4943" w:type="dxa"/>
          </w:tcPr>
          <w:p w14:paraId="4A937888" w14:textId="05BB854A" w:rsidR="001B4907" w:rsidRPr="00851DBB" w:rsidRDefault="009367D8" w:rsidP="001A6313">
            <w:r w:rsidRPr="00851DBB">
              <w:t>-</w:t>
            </w:r>
          </w:p>
        </w:tc>
      </w:tr>
      <w:tr w:rsidR="00851DBB" w:rsidRPr="00851DBB" w14:paraId="29D68132" w14:textId="77777777" w:rsidTr="001A6313">
        <w:trPr>
          <w:jc w:val="center"/>
        </w:trPr>
        <w:tc>
          <w:tcPr>
            <w:tcW w:w="4639" w:type="dxa"/>
          </w:tcPr>
          <w:p w14:paraId="5A268B3D" w14:textId="77777777" w:rsidR="001B4907" w:rsidRPr="00851DBB" w:rsidRDefault="001B4907" w:rsidP="001A6313">
            <w:pPr>
              <w:pStyle w:val="Nosaukumi2"/>
              <w:rPr>
                <w:lang w:eastAsia="lv-LV"/>
              </w:rPr>
            </w:pPr>
            <w:r w:rsidRPr="00851DBB">
              <w:rPr>
                <w:lang w:eastAsia="lv-LV"/>
              </w:rPr>
              <w:t>Studējošā patstāvīgā darba stundu skaits</w:t>
            </w:r>
          </w:p>
        </w:tc>
        <w:tc>
          <w:tcPr>
            <w:tcW w:w="4943" w:type="dxa"/>
            <w:vAlign w:val="center"/>
          </w:tcPr>
          <w:p w14:paraId="13B88BC3" w14:textId="4FC3BBB4" w:rsidR="001B4907" w:rsidRPr="00851DBB" w:rsidRDefault="00F0510C" w:rsidP="001A6313">
            <w:pPr>
              <w:rPr>
                <w:lang w:eastAsia="lv-LV"/>
              </w:rPr>
            </w:pPr>
            <w:r>
              <w:rPr>
                <w:lang w:eastAsia="lv-LV"/>
              </w:rPr>
              <w:t>384</w:t>
            </w:r>
          </w:p>
        </w:tc>
      </w:tr>
      <w:tr w:rsidR="00851DBB" w:rsidRPr="00851DBB" w14:paraId="6B29648B" w14:textId="77777777" w:rsidTr="001A6313">
        <w:trPr>
          <w:jc w:val="center"/>
        </w:trPr>
        <w:tc>
          <w:tcPr>
            <w:tcW w:w="9582" w:type="dxa"/>
            <w:gridSpan w:val="2"/>
          </w:tcPr>
          <w:p w14:paraId="25272E56" w14:textId="77777777" w:rsidR="001B4907" w:rsidRPr="00851DBB" w:rsidRDefault="001B4907" w:rsidP="001A6313">
            <w:pPr>
              <w:rPr>
                <w:lang w:eastAsia="lv-LV"/>
              </w:rPr>
            </w:pPr>
          </w:p>
        </w:tc>
      </w:tr>
      <w:tr w:rsidR="00851DBB" w:rsidRPr="00851DBB" w14:paraId="47A52A93" w14:textId="77777777" w:rsidTr="001A6313">
        <w:trPr>
          <w:jc w:val="center"/>
        </w:trPr>
        <w:tc>
          <w:tcPr>
            <w:tcW w:w="9582" w:type="dxa"/>
            <w:gridSpan w:val="2"/>
          </w:tcPr>
          <w:p w14:paraId="2E031764" w14:textId="77777777" w:rsidR="001B4907" w:rsidRPr="00851DBB" w:rsidRDefault="001B4907" w:rsidP="001A6313">
            <w:pPr>
              <w:pStyle w:val="Nosaukumi"/>
            </w:pPr>
            <w:r w:rsidRPr="00851DBB">
              <w:t>Kursa autors(-i)</w:t>
            </w:r>
          </w:p>
        </w:tc>
      </w:tr>
      <w:tr w:rsidR="00851DBB" w:rsidRPr="00851DBB" w14:paraId="29B58042" w14:textId="77777777" w:rsidTr="001A6313">
        <w:trPr>
          <w:jc w:val="center"/>
        </w:trPr>
        <w:tc>
          <w:tcPr>
            <w:tcW w:w="9582" w:type="dxa"/>
            <w:gridSpan w:val="2"/>
          </w:tcPr>
          <w:p w14:paraId="265F1BAD" w14:textId="7224AD6D" w:rsidR="008D4CBD" w:rsidRPr="00851DBB" w:rsidRDefault="00283BEB" w:rsidP="008D4CBD">
            <w:r w:rsidRPr="00851DBB">
              <w:t>Mg. art.</w:t>
            </w:r>
            <w:r w:rsidR="006C1057">
              <w:t xml:space="preserve">, </w:t>
            </w:r>
            <w:proofErr w:type="spellStart"/>
            <w:r w:rsidR="006C1057">
              <w:t>viesasist</w:t>
            </w:r>
            <w:proofErr w:type="spellEnd"/>
            <w:r w:rsidR="006C1057">
              <w:t xml:space="preserve">. Jeļena </w:t>
            </w:r>
            <w:proofErr w:type="spellStart"/>
            <w:r w:rsidR="006C1057">
              <w:t>Koževņikova</w:t>
            </w:r>
            <w:proofErr w:type="spellEnd"/>
            <w:r w:rsidR="006C1057">
              <w:t xml:space="preserve">, </w:t>
            </w:r>
            <w:r w:rsidR="006C1057" w:rsidRPr="00851DBB">
              <w:t>Mg. art.</w:t>
            </w:r>
            <w:r w:rsidR="006C1057">
              <w:t xml:space="preserve">, </w:t>
            </w:r>
            <w:proofErr w:type="spellStart"/>
            <w:r w:rsidR="006C1057">
              <w:t>viesasist</w:t>
            </w:r>
            <w:proofErr w:type="spellEnd"/>
            <w:r w:rsidR="006C1057">
              <w:t>.</w:t>
            </w:r>
            <w:r w:rsidR="006C1057">
              <w:t xml:space="preserve"> Anna Stalidzāne</w:t>
            </w:r>
          </w:p>
        </w:tc>
      </w:tr>
      <w:tr w:rsidR="00851DBB" w:rsidRPr="00851DBB" w14:paraId="108FB756" w14:textId="77777777" w:rsidTr="001A6313">
        <w:trPr>
          <w:jc w:val="center"/>
        </w:trPr>
        <w:tc>
          <w:tcPr>
            <w:tcW w:w="9582" w:type="dxa"/>
            <w:gridSpan w:val="2"/>
          </w:tcPr>
          <w:p w14:paraId="33063799" w14:textId="77777777" w:rsidR="008D4CBD" w:rsidRPr="00851DBB" w:rsidRDefault="008D4CBD" w:rsidP="008D4CBD">
            <w:pPr>
              <w:pStyle w:val="Nosaukumi"/>
            </w:pPr>
            <w:r w:rsidRPr="00851DBB">
              <w:t>Kursa docētājs(-i)</w:t>
            </w:r>
          </w:p>
        </w:tc>
      </w:tr>
      <w:tr w:rsidR="00851DBB" w:rsidRPr="00851DBB" w14:paraId="631CB7DA" w14:textId="77777777" w:rsidTr="001A6313">
        <w:trPr>
          <w:jc w:val="center"/>
        </w:trPr>
        <w:tc>
          <w:tcPr>
            <w:tcW w:w="9582" w:type="dxa"/>
            <w:gridSpan w:val="2"/>
          </w:tcPr>
          <w:p w14:paraId="74790E0B" w14:textId="40ED4011" w:rsidR="00283BEB" w:rsidRPr="00851DBB" w:rsidRDefault="006C1057" w:rsidP="00283BEB">
            <w:r w:rsidRPr="00851DBB">
              <w:t>Mg. art.</w:t>
            </w:r>
            <w:r>
              <w:t xml:space="preserve">, </w:t>
            </w:r>
            <w:proofErr w:type="spellStart"/>
            <w:r>
              <w:t>viesasist</w:t>
            </w:r>
            <w:proofErr w:type="spellEnd"/>
            <w:r>
              <w:t xml:space="preserve">. Jeļena </w:t>
            </w:r>
            <w:proofErr w:type="spellStart"/>
            <w:r>
              <w:t>Koževņikova</w:t>
            </w:r>
            <w:proofErr w:type="spellEnd"/>
            <w:r>
              <w:t xml:space="preserve">, </w:t>
            </w:r>
            <w:r w:rsidRPr="00851DBB">
              <w:t>Mg. art.</w:t>
            </w:r>
            <w:r>
              <w:t xml:space="preserve">, </w:t>
            </w:r>
            <w:proofErr w:type="spellStart"/>
            <w:r>
              <w:t>viesasist</w:t>
            </w:r>
            <w:proofErr w:type="spellEnd"/>
            <w:r>
              <w:t>. Anna Stalidzāne</w:t>
            </w:r>
            <w:bookmarkStart w:id="0" w:name="_GoBack"/>
            <w:bookmarkEnd w:id="0"/>
          </w:p>
        </w:tc>
      </w:tr>
      <w:tr w:rsidR="00851DBB" w:rsidRPr="00851DBB" w14:paraId="4B71DA21" w14:textId="77777777" w:rsidTr="001A6313">
        <w:trPr>
          <w:jc w:val="center"/>
        </w:trPr>
        <w:tc>
          <w:tcPr>
            <w:tcW w:w="9582" w:type="dxa"/>
            <w:gridSpan w:val="2"/>
          </w:tcPr>
          <w:p w14:paraId="5FC609C6" w14:textId="77777777" w:rsidR="00283BEB" w:rsidRPr="00851DBB" w:rsidRDefault="00283BEB" w:rsidP="00283BEB">
            <w:pPr>
              <w:pStyle w:val="Nosaukumi"/>
            </w:pPr>
            <w:r w:rsidRPr="00851DBB">
              <w:t>Priekšzināšanas</w:t>
            </w:r>
          </w:p>
        </w:tc>
      </w:tr>
      <w:tr w:rsidR="00851DBB" w:rsidRPr="00851DBB" w14:paraId="053DFE24" w14:textId="77777777" w:rsidTr="001A6313">
        <w:trPr>
          <w:jc w:val="center"/>
        </w:trPr>
        <w:tc>
          <w:tcPr>
            <w:tcW w:w="9582" w:type="dxa"/>
            <w:gridSpan w:val="2"/>
          </w:tcPr>
          <w:p w14:paraId="69C9FEB9" w14:textId="11D84D2F" w:rsidR="00283BEB" w:rsidRPr="00851DBB" w:rsidRDefault="00F86368" w:rsidP="00283BEB">
            <w:pPr>
              <w:snapToGrid w:val="0"/>
            </w:pPr>
            <w:r>
              <w:t xml:space="preserve">Apgūti studiju kursi </w:t>
            </w:r>
            <w:r w:rsidRPr="00277272">
              <w:t>Glezniecība I</w:t>
            </w:r>
            <w:r>
              <w:t xml:space="preserve"> </w:t>
            </w:r>
            <w:r w:rsidRPr="00851DBB">
              <w:t>MākZ5221</w:t>
            </w:r>
            <w:r>
              <w:t xml:space="preserve">, Glezniecība II </w:t>
            </w:r>
            <w:r w:rsidRPr="00277272">
              <w:t>MākZ5224</w:t>
            </w:r>
            <w:r>
              <w:t xml:space="preserve">, Glezniecība III </w:t>
            </w:r>
            <w:r w:rsidRPr="00953D5E">
              <w:t>MākZ6095</w:t>
            </w:r>
          </w:p>
        </w:tc>
      </w:tr>
      <w:tr w:rsidR="00851DBB" w:rsidRPr="00851DBB" w14:paraId="02BC932E" w14:textId="77777777" w:rsidTr="001A6313">
        <w:trPr>
          <w:jc w:val="center"/>
        </w:trPr>
        <w:tc>
          <w:tcPr>
            <w:tcW w:w="9582" w:type="dxa"/>
            <w:gridSpan w:val="2"/>
          </w:tcPr>
          <w:p w14:paraId="364B5304" w14:textId="77777777" w:rsidR="00283BEB" w:rsidRPr="00851DBB" w:rsidRDefault="00283BEB" w:rsidP="00283BEB">
            <w:pPr>
              <w:pStyle w:val="Nosaukumi"/>
            </w:pPr>
            <w:r w:rsidRPr="00851DBB">
              <w:t xml:space="preserve">Studiju kursa anotācija </w:t>
            </w:r>
          </w:p>
        </w:tc>
      </w:tr>
      <w:tr w:rsidR="00851DBB" w:rsidRPr="00851DBB" w14:paraId="31BE08C3" w14:textId="77777777" w:rsidTr="00026C21">
        <w:trPr>
          <w:trHeight w:val="1119"/>
          <w:jc w:val="center"/>
        </w:trPr>
        <w:tc>
          <w:tcPr>
            <w:tcW w:w="9582" w:type="dxa"/>
            <w:gridSpan w:val="2"/>
          </w:tcPr>
          <w:p w14:paraId="51EC7023" w14:textId="77777777" w:rsidR="00804A47" w:rsidRPr="00851DBB" w:rsidRDefault="00804A47" w:rsidP="00804A47">
            <w:pPr>
              <w:snapToGrid w:val="0"/>
              <w:jc w:val="both"/>
            </w:pPr>
            <w:r w:rsidRPr="00851DBB">
              <w:t>KURSA MĒRĶIS: pilnveidot studējošo teorētiskās zināšanas glezniecībā un praktisko izpildījumu radošajā darbībā.</w:t>
            </w:r>
          </w:p>
          <w:p w14:paraId="7696D9EF" w14:textId="77777777" w:rsidR="00804A47" w:rsidRPr="00851DBB" w:rsidRDefault="00804A47" w:rsidP="00804A47">
            <w:pPr>
              <w:suppressAutoHyphens/>
              <w:autoSpaceDE/>
              <w:autoSpaceDN/>
              <w:adjustRightInd/>
              <w:jc w:val="both"/>
            </w:pPr>
            <w:r w:rsidRPr="00851DBB">
              <w:t xml:space="preserve">KURSA UZDEVUMI: </w:t>
            </w:r>
          </w:p>
          <w:p w14:paraId="1433A342" w14:textId="77777777" w:rsidR="00804A47" w:rsidRPr="00851DBB" w:rsidRDefault="00804A47" w:rsidP="00804A47">
            <w:pPr>
              <w:pStyle w:val="ListParagraph"/>
              <w:numPr>
                <w:ilvl w:val="0"/>
                <w:numId w:val="2"/>
              </w:numPr>
              <w:suppressAutoHyphens/>
              <w:ind w:left="318"/>
              <w:jc w:val="both"/>
              <w:rPr>
                <w:color w:val="auto"/>
              </w:rPr>
            </w:pPr>
            <w:r w:rsidRPr="00851DBB">
              <w:rPr>
                <w:color w:val="auto"/>
              </w:rPr>
              <w:t>analizēt, izprast un sintezēt māksliniecisko formu ko</w:t>
            </w:r>
            <w:r>
              <w:rPr>
                <w:color w:val="auto"/>
              </w:rPr>
              <w:t>nceptuāli analītiskā skatījumā,</w:t>
            </w:r>
          </w:p>
          <w:p w14:paraId="1C0AD127" w14:textId="77777777" w:rsidR="00804A47" w:rsidRPr="00851DBB" w:rsidRDefault="00804A47" w:rsidP="00804A47">
            <w:pPr>
              <w:pStyle w:val="ListParagraph"/>
              <w:numPr>
                <w:ilvl w:val="0"/>
                <w:numId w:val="2"/>
              </w:numPr>
              <w:suppressAutoHyphens/>
              <w:ind w:left="318"/>
              <w:jc w:val="both"/>
              <w:rPr>
                <w:color w:val="auto"/>
              </w:rPr>
            </w:pPr>
            <w:r w:rsidRPr="00851DBB">
              <w:rPr>
                <w:color w:val="auto"/>
              </w:rPr>
              <w:t>pilnveidot prasmes dažādu gleznošanas te</w:t>
            </w:r>
            <w:r>
              <w:rPr>
                <w:color w:val="auto"/>
              </w:rPr>
              <w:t>hniku un materiālu pielietojumā,</w:t>
            </w:r>
          </w:p>
          <w:p w14:paraId="66068528" w14:textId="77777777" w:rsidR="00804A47" w:rsidRPr="00851DBB" w:rsidRDefault="00804A47" w:rsidP="00804A47">
            <w:pPr>
              <w:pStyle w:val="ListParagraph"/>
              <w:numPr>
                <w:ilvl w:val="0"/>
                <w:numId w:val="2"/>
              </w:numPr>
              <w:suppressAutoHyphens/>
              <w:ind w:left="318"/>
              <w:jc w:val="both"/>
              <w:rPr>
                <w:color w:val="auto"/>
              </w:rPr>
            </w:pPr>
            <w:r w:rsidRPr="00851DBB">
              <w:rPr>
                <w:color w:val="auto"/>
              </w:rPr>
              <w:t>dot iespēju studējošajiem realizēt sevi kā profesionālu, brīvu, atbildīgu un radošu personību.</w:t>
            </w:r>
          </w:p>
          <w:p w14:paraId="232F2E05" w14:textId="77777777" w:rsidR="00804A47" w:rsidRDefault="00804A47" w:rsidP="00804A47">
            <w:pPr>
              <w:snapToGrid w:val="0"/>
              <w:jc w:val="both"/>
              <w:rPr>
                <w:bCs w:val="0"/>
                <w:color w:val="000000"/>
              </w:rPr>
            </w:pPr>
          </w:p>
          <w:p w14:paraId="4304FF2C" w14:textId="3555D0B0" w:rsidR="00753AAB" w:rsidRPr="00851DBB" w:rsidRDefault="00804A47" w:rsidP="00804A47">
            <w:pPr>
              <w:suppressAutoHyphens/>
              <w:autoSpaceDE/>
              <w:autoSpaceDN/>
              <w:adjustRightInd/>
              <w:jc w:val="both"/>
            </w:pPr>
            <w:r w:rsidRPr="00372742">
              <w:rPr>
                <w:bCs w:val="0"/>
                <w:color w:val="000000"/>
              </w:rPr>
              <w:t xml:space="preserve">Studiju kursa ietvaros studējošie apgūst </w:t>
            </w:r>
            <w:r>
              <w:t>g</w:t>
            </w:r>
            <w:r w:rsidRPr="00851DBB">
              <w:t>lezniecības materiālu, tradic</w:t>
            </w:r>
            <w:r>
              <w:t>ionālo un autortehniku lietošanu</w:t>
            </w:r>
            <w:r w:rsidRPr="00851DBB">
              <w:t xml:space="preserve"> kreatīvos darbos.</w:t>
            </w:r>
            <w:r>
              <w:t xml:space="preserve"> </w:t>
            </w:r>
            <w:r w:rsidRPr="00372742">
              <w:rPr>
                <w:bCs w:val="0"/>
                <w:color w:val="000000"/>
              </w:rPr>
              <w:t>Patstāvīgais darbs attīsta radošu domāšanu</w:t>
            </w:r>
            <w:r>
              <w:rPr>
                <w:bCs w:val="0"/>
                <w:color w:val="000000"/>
              </w:rPr>
              <w:t xml:space="preserve"> glezniecības medijā</w:t>
            </w:r>
            <w:r w:rsidRPr="00372742">
              <w:rPr>
                <w:bCs w:val="0"/>
                <w:color w:val="000000"/>
              </w:rPr>
              <w:t xml:space="preserve">, veicina eksperimentēt un pielietot zināšanas, prasmes un kompetenci maģistra darba </w:t>
            </w:r>
            <w:r>
              <w:rPr>
                <w:bCs w:val="0"/>
                <w:color w:val="000000"/>
              </w:rPr>
              <w:t xml:space="preserve">praktiskās daļas </w:t>
            </w:r>
            <w:r w:rsidRPr="00372742">
              <w:rPr>
                <w:bCs w:val="0"/>
                <w:color w:val="000000"/>
              </w:rPr>
              <w:t xml:space="preserve">idejas </w:t>
            </w:r>
            <w:r>
              <w:rPr>
                <w:bCs w:val="0"/>
                <w:color w:val="000000"/>
              </w:rPr>
              <w:t xml:space="preserve">attīstībā un realizācijā materiālā. </w:t>
            </w:r>
            <w:r w:rsidRPr="00372742">
              <w:rPr>
                <w:bCs w:val="0"/>
                <w:color w:val="000000"/>
              </w:rPr>
              <w:t xml:space="preserve"> </w:t>
            </w:r>
            <w:r>
              <w:rPr>
                <w:bCs w:val="0"/>
                <w:color w:val="000000"/>
              </w:rPr>
              <w:t xml:space="preserve"> </w:t>
            </w:r>
          </w:p>
        </w:tc>
      </w:tr>
      <w:tr w:rsidR="00851DBB" w:rsidRPr="00851DBB" w14:paraId="07971526" w14:textId="77777777" w:rsidTr="001A6313">
        <w:trPr>
          <w:jc w:val="center"/>
        </w:trPr>
        <w:tc>
          <w:tcPr>
            <w:tcW w:w="9582" w:type="dxa"/>
            <w:gridSpan w:val="2"/>
          </w:tcPr>
          <w:p w14:paraId="6262E925" w14:textId="77777777" w:rsidR="00283BEB" w:rsidRPr="00851DBB" w:rsidRDefault="00283BEB" w:rsidP="00283BEB">
            <w:pPr>
              <w:pStyle w:val="Nosaukumi"/>
            </w:pPr>
            <w:r w:rsidRPr="00851DBB">
              <w:t>Studiju kursa kalendārais plāns</w:t>
            </w:r>
          </w:p>
        </w:tc>
      </w:tr>
      <w:tr w:rsidR="00851DBB" w:rsidRPr="00851DBB" w14:paraId="0F8FEAC5" w14:textId="77777777" w:rsidTr="001A6313">
        <w:trPr>
          <w:jc w:val="center"/>
        </w:trPr>
        <w:tc>
          <w:tcPr>
            <w:tcW w:w="9582" w:type="dxa"/>
            <w:gridSpan w:val="2"/>
          </w:tcPr>
          <w:p w14:paraId="4792669A" w14:textId="218B5410" w:rsidR="00804A47" w:rsidRPr="00795B30" w:rsidRDefault="00804A47" w:rsidP="00804A47">
            <w:pPr>
              <w:jc w:val="both"/>
            </w:pPr>
            <w:r>
              <w:t xml:space="preserve">Praktiskais darbs (P) 256 </w:t>
            </w:r>
            <w:proofErr w:type="spellStart"/>
            <w:r>
              <w:t>st</w:t>
            </w:r>
            <w:proofErr w:type="spellEnd"/>
            <w:r>
              <w:t xml:space="preserve">, </w:t>
            </w:r>
            <w:r w:rsidRPr="00916D56">
              <w:t>patstāvīgais darbs</w:t>
            </w:r>
            <w:r>
              <w:t xml:space="preserve"> (</w:t>
            </w:r>
            <w:proofErr w:type="spellStart"/>
            <w:r>
              <w:t>Pd</w:t>
            </w:r>
            <w:proofErr w:type="spellEnd"/>
            <w:r>
              <w:t xml:space="preserve">) 384 </w:t>
            </w:r>
            <w:r w:rsidRPr="00916D56">
              <w:t>st.</w:t>
            </w:r>
          </w:p>
          <w:p w14:paraId="2B9E4BF0" w14:textId="5DAFAB46" w:rsidR="00804A47" w:rsidRPr="00061644" w:rsidRDefault="00A2432B" w:rsidP="00F0510C">
            <w:pPr>
              <w:jc w:val="both"/>
              <w:rPr>
                <w:b/>
                <w:bCs w:val="0"/>
                <w:i/>
                <w:lang w:eastAsia="ko-KR"/>
              </w:rPr>
            </w:pPr>
            <w:r w:rsidRPr="00061644">
              <w:rPr>
                <w:b/>
                <w:i/>
              </w:rPr>
              <w:t>Glezniecība I MākZ5221</w:t>
            </w:r>
          </w:p>
          <w:p w14:paraId="4A130B13" w14:textId="6CF162FF" w:rsidR="00283BEB" w:rsidRPr="00851DBB" w:rsidRDefault="0089601C">
            <w:pPr>
              <w:pStyle w:val="ListParagraph"/>
              <w:numPr>
                <w:ilvl w:val="0"/>
                <w:numId w:val="3"/>
              </w:numPr>
              <w:jc w:val="both"/>
              <w:rPr>
                <w:color w:val="auto"/>
                <w:lang w:eastAsia="ko-KR"/>
              </w:rPr>
            </w:pPr>
            <w:r w:rsidRPr="00851DBB">
              <w:rPr>
                <w:color w:val="auto"/>
                <w:lang w:eastAsia="ko-KR"/>
              </w:rPr>
              <w:t xml:space="preserve">Struktūra. P16, Pd32 </w:t>
            </w:r>
          </w:p>
          <w:p w14:paraId="5426CA09" w14:textId="2C204797" w:rsidR="0089601C" w:rsidRDefault="0089601C">
            <w:pPr>
              <w:pStyle w:val="ListParagraph"/>
              <w:numPr>
                <w:ilvl w:val="0"/>
                <w:numId w:val="3"/>
              </w:numPr>
              <w:jc w:val="both"/>
              <w:rPr>
                <w:color w:val="auto"/>
                <w:lang w:eastAsia="ko-KR"/>
              </w:rPr>
            </w:pPr>
            <w:r w:rsidRPr="00851DBB">
              <w:rPr>
                <w:color w:val="auto"/>
                <w:lang w:eastAsia="ko-KR"/>
              </w:rPr>
              <w:t>Ritms. P20, Pd32</w:t>
            </w:r>
          </w:p>
          <w:p w14:paraId="760B66B8" w14:textId="77777777" w:rsidR="00061644" w:rsidRDefault="00061644" w:rsidP="00061644">
            <w:pPr>
              <w:ind w:left="34"/>
              <w:jc w:val="both"/>
            </w:pPr>
            <w:r>
              <w:rPr>
                <w:iCs w:val="0"/>
                <w:lang w:eastAsia="ko-KR"/>
              </w:rPr>
              <w:t xml:space="preserve">1. </w:t>
            </w:r>
            <w:proofErr w:type="spellStart"/>
            <w:r>
              <w:rPr>
                <w:iCs w:val="0"/>
                <w:lang w:eastAsia="ko-KR"/>
              </w:rPr>
              <w:t>s</w:t>
            </w:r>
            <w:r w:rsidRPr="00851DBB">
              <w:rPr>
                <w:iCs w:val="0"/>
                <w:lang w:eastAsia="ko-KR"/>
              </w:rPr>
              <w:t>tarpārbaudījums</w:t>
            </w:r>
            <w:proofErr w:type="spellEnd"/>
            <w:r>
              <w:rPr>
                <w:iCs w:val="0"/>
                <w:lang w:eastAsia="ko-KR"/>
              </w:rPr>
              <w:t>.</w:t>
            </w:r>
            <w:r>
              <w:t xml:space="preserve"> Praktisko darbu </w:t>
            </w:r>
            <w:proofErr w:type="spellStart"/>
            <w:r>
              <w:t>starpskate</w:t>
            </w:r>
            <w:proofErr w:type="spellEnd"/>
            <w:r>
              <w:t>. Tēmas: struktūra un ritms.</w:t>
            </w:r>
          </w:p>
          <w:p w14:paraId="0E9B0166" w14:textId="77777777" w:rsidR="00061644" w:rsidRPr="00F74A21" w:rsidRDefault="00061644" w:rsidP="00061644">
            <w:pPr>
              <w:pStyle w:val="ListParagraph"/>
              <w:numPr>
                <w:ilvl w:val="0"/>
                <w:numId w:val="3"/>
              </w:numPr>
              <w:jc w:val="both"/>
              <w:rPr>
                <w:color w:val="auto"/>
                <w:lang w:eastAsia="ko-KR"/>
              </w:rPr>
            </w:pPr>
            <w:r w:rsidRPr="00F74A21">
              <w:rPr>
                <w:color w:val="auto"/>
                <w:lang w:eastAsia="ko-KR"/>
              </w:rPr>
              <w:t>Krāsa. P22, Pd44</w:t>
            </w:r>
          </w:p>
          <w:p w14:paraId="6B91696A" w14:textId="77777777" w:rsidR="00061644" w:rsidRDefault="00061644" w:rsidP="00061644">
            <w:pPr>
              <w:pStyle w:val="ListParagraph"/>
              <w:numPr>
                <w:ilvl w:val="0"/>
                <w:numId w:val="3"/>
              </w:numPr>
              <w:jc w:val="both"/>
              <w:rPr>
                <w:color w:val="auto"/>
                <w:lang w:eastAsia="ko-KR"/>
              </w:rPr>
            </w:pPr>
            <w:r w:rsidRPr="00851DBB">
              <w:rPr>
                <w:color w:val="auto"/>
                <w:lang w:eastAsia="ko-KR"/>
              </w:rPr>
              <w:t>Eksperimentēšana ar faktūrām. Jauktas tehnikas. P38, Pd36</w:t>
            </w:r>
          </w:p>
          <w:p w14:paraId="4485ECA9" w14:textId="77777777" w:rsidR="00061644" w:rsidRPr="004F7B55" w:rsidRDefault="00061644" w:rsidP="00061644">
            <w:pPr>
              <w:ind w:left="34"/>
              <w:jc w:val="both"/>
              <w:rPr>
                <w:iCs w:val="0"/>
                <w:lang w:eastAsia="ko-KR"/>
              </w:rPr>
            </w:pPr>
            <w:r>
              <w:rPr>
                <w:iCs w:val="0"/>
                <w:lang w:eastAsia="ko-KR"/>
              </w:rPr>
              <w:t xml:space="preserve">2. </w:t>
            </w:r>
            <w:proofErr w:type="spellStart"/>
            <w:r>
              <w:rPr>
                <w:iCs w:val="0"/>
                <w:lang w:eastAsia="ko-KR"/>
              </w:rPr>
              <w:t>s</w:t>
            </w:r>
            <w:r w:rsidRPr="00851DBB">
              <w:rPr>
                <w:iCs w:val="0"/>
                <w:lang w:eastAsia="ko-KR"/>
              </w:rPr>
              <w:t>tarpārbaudījums</w:t>
            </w:r>
            <w:proofErr w:type="spellEnd"/>
            <w:r>
              <w:t xml:space="preserve">. Praktisko darbu </w:t>
            </w:r>
            <w:proofErr w:type="spellStart"/>
            <w:r>
              <w:t>starpskate</w:t>
            </w:r>
            <w:proofErr w:type="spellEnd"/>
            <w:r>
              <w:t>. Tēmas: krāsa un eksperimentēšana ar faktūrām.</w:t>
            </w:r>
          </w:p>
          <w:p w14:paraId="33BA1C69" w14:textId="644665FB" w:rsidR="00283BEB" w:rsidRDefault="00061644" w:rsidP="00061644">
            <w:pPr>
              <w:jc w:val="both"/>
              <w:rPr>
                <w:i/>
                <w:lang w:eastAsia="ko-KR"/>
              </w:rPr>
            </w:pPr>
            <w:r w:rsidRPr="00FF6890">
              <w:t>Gala pārbaudījums</w:t>
            </w:r>
            <w:r>
              <w:t>/diferencētā ieskaite</w:t>
            </w:r>
            <w:r w:rsidRPr="00FF6890">
              <w:t xml:space="preserve">: </w:t>
            </w:r>
            <w:r>
              <w:t xml:space="preserve">radošo darbu skate/izstāde. </w:t>
            </w:r>
          </w:p>
          <w:p w14:paraId="7BC34CBC" w14:textId="31A9904D" w:rsidR="00061644" w:rsidRPr="00061644" w:rsidRDefault="00061644" w:rsidP="00061644">
            <w:pPr>
              <w:jc w:val="both"/>
              <w:rPr>
                <w:b/>
                <w:i/>
                <w:lang w:eastAsia="ko-KR"/>
              </w:rPr>
            </w:pPr>
            <w:r w:rsidRPr="00061644">
              <w:rPr>
                <w:b/>
                <w:i/>
              </w:rPr>
              <w:t>Glezniecība II MākZ5224</w:t>
            </w:r>
          </w:p>
          <w:p w14:paraId="596B52D3" w14:textId="6DEB6A57" w:rsidR="00061644" w:rsidRPr="00BF6FD3" w:rsidRDefault="00BF6FD3" w:rsidP="00BF6FD3">
            <w:pPr>
              <w:jc w:val="both"/>
              <w:rPr>
                <w:lang w:eastAsia="ko-KR"/>
              </w:rPr>
            </w:pPr>
            <w:r>
              <w:rPr>
                <w:lang w:eastAsia="ko-KR"/>
              </w:rPr>
              <w:t xml:space="preserve">5. </w:t>
            </w:r>
            <w:r w:rsidR="00061644" w:rsidRPr="00BF6FD3">
              <w:rPr>
                <w:lang w:eastAsia="ko-KR"/>
              </w:rPr>
              <w:t xml:space="preserve">Radošas skices. P16, Pd32 </w:t>
            </w:r>
          </w:p>
          <w:p w14:paraId="055541AC" w14:textId="7E9F8A3C" w:rsidR="00061644" w:rsidRPr="00BF6FD3" w:rsidRDefault="00BF6FD3" w:rsidP="00BF6FD3">
            <w:pPr>
              <w:jc w:val="both"/>
              <w:rPr>
                <w:lang w:eastAsia="ko-KR"/>
              </w:rPr>
            </w:pPr>
            <w:r>
              <w:rPr>
                <w:lang w:eastAsia="ko-KR"/>
              </w:rPr>
              <w:t xml:space="preserve">6. </w:t>
            </w:r>
            <w:r w:rsidR="00061644" w:rsidRPr="00BF6FD3">
              <w:rPr>
                <w:lang w:eastAsia="ko-KR"/>
              </w:rPr>
              <w:t>Pašportrets. P16, Pd32</w:t>
            </w:r>
          </w:p>
          <w:p w14:paraId="32C50EDE" w14:textId="5F1C1993" w:rsidR="00061644" w:rsidRPr="0090460D" w:rsidRDefault="00AF58E6" w:rsidP="00061644">
            <w:pPr>
              <w:jc w:val="both"/>
              <w:rPr>
                <w:lang w:eastAsia="ko-KR"/>
              </w:rPr>
            </w:pPr>
            <w:r>
              <w:rPr>
                <w:iCs w:val="0"/>
                <w:lang w:eastAsia="ko-KR"/>
              </w:rPr>
              <w:t xml:space="preserve">3. </w:t>
            </w:r>
            <w:r w:rsidR="00061644">
              <w:rPr>
                <w:iCs w:val="0"/>
                <w:lang w:eastAsia="ko-KR"/>
              </w:rPr>
              <w:t xml:space="preserve">starppārbaudījums. </w:t>
            </w:r>
            <w:r w:rsidR="00061644">
              <w:t xml:space="preserve">Praktisko darbu </w:t>
            </w:r>
            <w:proofErr w:type="spellStart"/>
            <w:r w:rsidR="00061644">
              <w:t>starpskate</w:t>
            </w:r>
            <w:proofErr w:type="spellEnd"/>
            <w:r w:rsidR="00061644">
              <w:t xml:space="preserve">. Tēmas: dzīvnieku un cilvēku skices un </w:t>
            </w:r>
            <w:r w:rsidR="00061644">
              <w:lastRenderedPageBreak/>
              <w:t>pašportrets.</w:t>
            </w:r>
          </w:p>
          <w:p w14:paraId="4CD83B01" w14:textId="4A8EAD14" w:rsidR="00061644" w:rsidRPr="00BF6FD3" w:rsidRDefault="00BF6FD3" w:rsidP="00BF6FD3">
            <w:pPr>
              <w:jc w:val="both"/>
              <w:rPr>
                <w:lang w:eastAsia="ko-KR"/>
              </w:rPr>
            </w:pPr>
            <w:r>
              <w:rPr>
                <w:lang w:eastAsia="ko-KR"/>
              </w:rPr>
              <w:t xml:space="preserve">7. </w:t>
            </w:r>
            <w:r w:rsidR="00061644" w:rsidRPr="00BF6FD3">
              <w:rPr>
                <w:lang w:eastAsia="ko-KR"/>
              </w:rPr>
              <w:t>Forma. P20, Pd20</w:t>
            </w:r>
          </w:p>
          <w:p w14:paraId="1E5C85D5" w14:textId="25991FCB" w:rsidR="00061644" w:rsidRPr="00BF6FD3" w:rsidRDefault="00BF6FD3" w:rsidP="00BF6FD3">
            <w:pPr>
              <w:jc w:val="both"/>
              <w:rPr>
                <w:lang w:eastAsia="ko-KR"/>
              </w:rPr>
            </w:pPr>
            <w:r>
              <w:rPr>
                <w:lang w:eastAsia="ko-KR"/>
              </w:rPr>
              <w:t xml:space="preserve">8. </w:t>
            </w:r>
            <w:r w:rsidR="00061644" w:rsidRPr="00BF6FD3">
              <w:rPr>
                <w:lang w:eastAsia="ko-KR"/>
              </w:rPr>
              <w:t>Mērogs. P22, Pd24</w:t>
            </w:r>
          </w:p>
          <w:p w14:paraId="5E870881" w14:textId="06BFEC6F" w:rsidR="00061644" w:rsidRPr="00DA6AAE" w:rsidRDefault="002E01D0" w:rsidP="00061644">
            <w:pPr>
              <w:ind w:left="34"/>
              <w:jc w:val="both"/>
              <w:rPr>
                <w:lang w:eastAsia="ko-KR"/>
              </w:rPr>
            </w:pPr>
            <w:r>
              <w:t>3</w:t>
            </w:r>
            <w:r w:rsidR="00061644">
              <w:t xml:space="preserve">. </w:t>
            </w:r>
            <w:proofErr w:type="spellStart"/>
            <w:r w:rsidR="00061644">
              <w:t>starppārbaudījums</w:t>
            </w:r>
            <w:proofErr w:type="spellEnd"/>
            <w:r w:rsidR="00061644">
              <w:t xml:space="preserve">. Praktisko darbu </w:t>
            </w:r>
            <w:proofErr w:type="spellStart"/>
            <w:r w:rsidR="00061644">
              <w:t>starpskate</w:t>
            </w:r>
            <w:proofErr w:type="spellEnd"/>
            <w:r w:rsidR="00061644">
              <w:t>. Tēmas: forma, mērogs, telpa.</w:t>
            </w:r>
          </w:p>
          <w:p w14:paraId="7D5E2BAE" w14:textId="3337A0EF" w:rsidR="00061644" w:rsidRPr="002E01D0" w:rsidRDefault="002E01D0" w:rsidP="002E01D0">
            <w:pPr>
              <w:jc w:val="both"/>
              <w:rPr>
                <w:lang w:eastAsia="ko-KR"/>
              </w:rPr>
            </w:pPr>
            <w:r>
              <w:rPr>
                <w:lang w:eastAsia="ko-KR"/>
              </w:rPr>
              <w:t xml:space="preserve">9. </w:t>
            </w:r>
            <w:r w:rsidR="00061644" w:rsidRPr="002E01D0">
              <w:rPr>
                <w:lang w:eastAsia="ko-KR"/>
              </w:rPr>
              <w:t>Telpa. P22, Pd36</w:t>
            </w:r>
          </w:p>
          <w:p w14:paraId="7E6B0766" w14:textId="039B5576" w:rsidR="00753AAB" w:rsidRDefault="00061644" w:rsidP="00061644">
            <w:pPr>
              <w:jc w:val="both"/>
            </w:pPr>
            <w:r w:rsidRPr="00FF6890">
              <w:t>Gala pārbaudījums</w:t>
            </w:r>
            <w:r>
              <w:t>/diferencētā ieskaite</w:t>
            </w:r>
            <w:r w:rsidRPr="00FF6890">
              <w:t xml:space="preserve">: </w:t>
            </w:r>
            <w:r>
              <w:t>radošo darbu skate/izstāde.</w:t>
            </w:r>
          </w:p>
          <w:p w14:paraId="440ECA4E" w14:textId="0673E74F" w:rsidR="00061644" w:rsidRPr="00061644" w:rsidRDefault="00061644" w:rsidP="00061644">
            <w:pPr>
              <w:jc w:val="both"/>
              <w:rPr>
                <w:b/>
                <w:i/>
                <w:lang w:eastAsia="ko-KR"/>
              </w:rPr>
            </w:pPr>
            <w:r w:rsidRPr="00061644">
              <w:rPr>
                <w:b/>
                <w:i/>
              </w:rPr>
              <w:t>Glezniecība III MākZ6095</w:t>
            </w:r>
          </w:p>
          <w:p w14:paraId="40665BE1" w14:textId="6352DD15" w:rsidR="00061644" w:rsidRPr="002E01D0" w:rsidRDefault="002E01D0" w:rsidP="002E01D0">
            <w:pPr>
              <w:jc w:val="both"/>
            </w:pPr>
            <w:r>
              <w:t xml:space="preserve">10. </w:t>
            </w:r>
            <w:r w:rsidR="00061644" w:rsidRPr="002E01D0">
              <w:t xml:space="preserve">Maģistra darba izstrāde. Gleznošanas tehnikas izvēle. P6, Pd3 </w:t>
            </w:r>
          </w:p>
          <w:p w14:paraId="31DF8C46" w14:textId="4920628C" w:rsidR="00061644" w:rsidRPr="002E01D0" w:rsidRDefault="002E01D0" w:rsidP="002E01D0">
            <w:pPr>
              <w:jc w:val="both"/>
              <w:rPr>
                <w:lang w:eastAsia="ko-KR"/>
              </w:rPr>
            </w:pPr>
            <w:r>
              <w:t xml:space="preserve">11. </w:t>
            </w:r>
            <w:r w:rsidR="00061644" w:rsidRPr="002E01D0">
              <w:t>Maģistra darba izstrāde. Darbu realizācija tehnikā. P50, Pd90</w:t>
            </w:r>
          </w:p>
          <w:p w14:paraId="6815227C" w14:textId="6DDE6D1E" w:rsidR="00061644" w:rsidRPr="0091757A" w:rsidRDefault="002E01D0" w:rsidP="00061644">
            <w:pPr>
              <w:suppressAutoHyphens/>
            </w:pPr>
            <w:r>
              <w:t>4</w:t>
            </w:r>
            <w:r w:rsidR="00061644">
              <w:t xml:space="preserve">. </w:t>
            </w:r>
            <w:proofErr w:type="spellStart"/>
            <w:r w:rsidR="00061644">
              <w:t>starppārbaudījums</w:t>
            </w:r>
            <w:proofErr w:type="spellEnd"/>
            <w:r w:rsidR="00061644">
              <w:t xml:space="preserve">. Maģistra darba izstrāde </w:t>
            </w:r>
            <w:r w:rsidR="00061644" w:rsidRPr="00953D5E">
              <w:t>(ideja, tehnika, skices)</w:t>
            </w:r>
            <w:r w:rsidR="00061644">
              <w:t xml:space="preserve">. Darbu </w:t>
            </w:r>
            <w:proofErr w:type="spellStart"/>
            <w:r w:rsidR="00061644">
              <w:t>starpskate</w:t>
            </w:r>
            <w:proofErr w:type="spellEnd"/>
            <w:r w:rsidR="00061644">
              <w:t>.</w:t>
            </w:r>
          </w:p>
          <w:p w14:paraId="0DD8CCB6" w14:textId="035C864B" w:rsidR="00061644" w:rsidRPr="002E01D0" w:rsidRDefault="002E01D0" w:rsidP="002E01D0">
            <w:pPr>
              <w:jc w:val="both"/>
              <w:rPr>
                <w:lang w:eastAsia="ko-KR"/>
              </w:rPr>
            </w:pPr>
            <w:r>
              <w:t xml:space="preserve">12. </w:t>
            </w:r>
            <w:r w:rsidR="00061644" w:rsidRPr="002E01D0">
              <w:t>Maģistra darba izstrāde. Darbu noformēšana. P8, Pd3</w:t>
            </w:r>
          </w:p>
          <w:p w14:paraId="3C5B2464" w14:textId="5132178A" w:rsidR="00283BEB" w:rsidRPr="00851DBB" w:rsidRDefault="00061644" w:rsidP="00061644">
            <w:pPr>
              <w:spacing w:after="160" w:line="259" w:lineRule="auto"/>
              <w:ind w:left="34"/>
            </w:pPr>
            <w:r w:rsidRPr="00FF6890">
              <w:t>Gala pārbaudījums</w:t>
            </w:r>
            <w:r>
              <w:t>/diferencētā ieskaite</w:t>
            </w:r>
            <w:r w:rsidRPr="00FF6890">
              <w:t xml:space="preserve">: </w:t>
            </w:r>
            <w:r>
              <w:t>radošā darba skate.</w:t>
            </w:r>
          </w:p>
        </w:tc>
      </w:tr>
      <w:tr w:rsidR="00851DBB" w:rsidRPr="00851DBB" w14:paraId="4CFD76C3" w14:textId="77777777" w:rsidTr="001A6313">
        <w:trPr>
          <w:jc w:val="center"/>
        </w:trPr>
        <w:tc>
          <w:tcPr>
            <w:tcW w:w="9582" w:type="dxa"/>
            <w:gridSpan w:val="2"/>
          </w:tcPr>
          <w:p w14:paraId="1F2E4443" w14:textId="77777777" w:rsidR="00283BEB" w:rsidRPr="00851DBB" w:rsidRDefault="00283BEB" w:rsidP="00283BEB">
            <w:pPr>
              <w:pStyle w:val="Nosaukumi"/>
            </w:pPr>
            <w:r w:rsidRPr="00851DBB">
              <w:lastRenderedPageBreak/>
              <w:t>Studiju rezultāti</w:t>
            </w:r>
          </w:p>
        </w:tc>
      </w:tr>
      <w:tr w:rsidR="00851DBB" w:rsidRPr="00851DBB" w14:paraId="72E3307F" w14:textId="77777777" w:rsidTr="001A6313">
        <w:trPr>
          <w:jc w:val="center"/>
        </w:trPr>
        <w:tc>
          <w:tcPr>
            <w:tcW w:w="9582" w:type="dxa"/>
            <w:gridSpan w:val="2"/>
          </w:tcPr>
          <w:p w14:paraId="00FDC6DA" w14:textId="66706415" w:rsidR="00614446" w:rsidRDefault="00614446" w:rsidP="00753AAB">
            <w:pPr>
              <w:pStyle w:val="ListParagraph"/>
              <w:spacing w:after="160" w:line="259" w:lineRule="auto"/>
              <w:ind w:left="20"/>
              <w:jc w:val="both"/>
              <w:rPr>
                <w:b/>
                <w:bCs/>
                <w:color w:val="auto"/>
              </w:rPr>
            </w:pPr>
            <w:r w:rsidRPr="00061644">
              <w:rPr>
                <w:b/>
                <w:i/>
              </w:rPr>
              <w:t>Glezniecība I MākZ5221</w:t>
            </w:r>
            <w:r>
              <w:rPr>
                <w:b/>
                <w:i/>
              </w:rPr>
              <w:t xml:space="preserve"> </w:t>
            </w:r>
          </w:p>
          <w:p w14:paraId="25AF5138" w14:textId="004077D4" w:rsidR="00753AAB" w:rsidRPr="00851DBB" w:rsidRDefault="00753AAB" w:rsidP="00753AAB">
            <w:pPr>
              <w:pStyle w:val="ListParagraph"/>
              <w:spacing w:after="160" w:line="259" w:lineRule="auto"/>
              <w:ind w:left="20"/>
              <w:jc w:val="both"/>
              <w:rPr>
                <w:color w:val="auto"/>
              </w:rPr>
            </w:pPr>
            <w:r w:rsidRPr="00851DBB">
              <w:rPr>
                <w:color w:val="auto"/>
              </w:rPr>
              <w:t>ZINĀŠANAS:</w:t>
            </w:r>
          </w:p>
          <w:p w14:paraId="51CB9A53" w14:textId="77777777" w:rsidR="00753AAB" w:rsidRPr="00851DBB" w:rsidRDefault="00753AAB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jc w:val="both"/>
              <w:rPr>
                <w:color w:val="auto"/>
              </w:rPr>
            </w:pPr>
            <w:r w:rsidRPr="00851DBB">
              <w:rPr>
                <w:color w:val="auto"/>
              </w:rPr>
              <w:t>Studējošie demonstrē zināšanas un pilnveidotu priekšstatu par glezniecības materiāliem un izteiksmes iespējām radošajā darbībā.</w:t>
            </w:r>
          </w:p>
          <w:p w14:paraId="0AEC38D9" w14:textId="77777777" w:rsidR="00753AAB" w:rsidRPr="00851DBB" w:rsidRDefault="00753AAB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jc w:val="both"/>
              <w:rPr>
                <w:color w:val="auto"/>
              </w:rPr>
            </w:pPr>
            <w:r w:rsidRPr="00851DBB">
              <w:rPr>
                <w:color w:val="auto"/>
              </w:rPr>
              <w:t>Izprot profesionālo terminoloģiju un jēdzienus glezniecībā.</w:t>
            </w:r>
          </w:p>
          <w:p w14:paraId="234D9661" w14:textId="77777777" w:rsidR="00753AAB" w:rsidRPr="00851DBB" w:rsidRDefault="00753AAB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jc w:val="both"/>
              <w:rPr>
                <w:color w:val="auto"/>
              </w:rPr>
            </w:pPr>
            <w:r w:rsidRPr="00851DBB">
              <w:rPr>
                <w:color w:val="auto"/>
              </w:rPr>
              <w:t>Analizē glezniecības asociatīvo ietekmi uz sabiedrību.</w:t>
            </w:r>
          </w:p>
          <w:p w14:paraId="728ECDE5" w14:textId="77777777" w:rsidR="00753AAB" w:rsidRPr="00851DBB" w:rsidRDefault="00753AAB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jc w:val="both"/>
              <w:rPr>
                <w:color w:val="auto"/>
              </w:rPr>
            </w:pPr>
            <w:r w:rsidRPr="00851DBB">
              <w:rPr>
                <w:color w:val="auto"/>
              </w:rPr>
              <w:t>Spēj pamatot glezniecības materiālu, tradicionālo un autortehniku pielietojumu profesionālajā darbībā.</w:t>
            </w:r>
          </w:p>
          <w:p w14:paraId="6B7DAF0B" w14:textId="77777777" w:rsidR="00753AAB" w:rsidRPr="00851DBB" w:rsidRDefault="00753AAB" w:rsidP="00753AAB">
            <w:pPr>
              <w:pStyle w:val="ListParagraph"/>
              <w:spacing w:after="160" w:line="259" w:lineRule="auto"/>
              <w:ind w:left="20"/>
              <w:jc w:val="both"/>
              <w:rPr>
                <w:color w:val="auto"/>
              </w:rPr>
            </w:pPr>
            <w:r w:rsidRPr="00851DBB">
              <w:rPr>
                <w:color w:val="auto"/>
              </w:rPr>
              <w:t>PRASMES:</w:t>
            </w:r>
          </w:p>
          <w:p w14:paraId="4FB125B7" w14:textId="77777777" w:rsidR="00753AAB" w:rsidRPr="00851DBB" w:rsidRDefault="00753AAB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jc w:val="both"/>
              <w:rPr>
                <w:color w:val="auto"/>
              </w:rPr>
            </w:pPr>
            <w:r w:rsidRPr="00851DBB">
              <w:rPr>
                <w:color w:val="auto"/>
              </w:rPr>
              <w:t>Studējošie prot radoši darboties dažādās gleznošanas tehnikās un atbilstoši pielietojumam izvēlēties daudzveidīgu materiālu arsenālu.</w:t>
            </w:r>
          </w:p>
          <w:p w14:paraId="5A00CCE6" w14:textId="77777777" w:rsidR="00753AAB" w:rsidRPr="00851DBB" w:rsidRDefault="00753AAB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jc w:val="both"/>
              <w:rPr>
                <w:color w:val="auto"/>
              </w:rPr>
            </w:pPr>
            <w:r w:rsidRPr="00851DBB">
              <w:rPr>
                <w:color w:val="auto"/>
              </w:rPr>
              <w:t xml:space="preserve">Spēj diskutēt, analizēt, pārveidot un vērtēt mākslas darbus. </w:t>
            </w:r>
          </w:p>
          <w:p w14:paraId="6BC17136" w14:textId="77777777" w:rsidR="00753AAB" w:rsidRPr="00851DBB" w:rsidRDefault="00753AAB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jc w:val="both"/>
              <w:rPr>
                <w:color w:val="auto"/>
              </w:rPr>
            </w:pPr>
            <w:r w:rsidRPr="00851DBB">
              <w:rPr>
                <w:color w:val="auto"/>
              </w:rPr>
              <w:t>Prot saskatīt un atveidot jaunradē saturiski pilnvērtīgu mākslas tēlu vai tēlu grupu.</w:t>
            </w:r>
          </w:p>
          <w:p w14:paraId="772126C4" w14:textId="77777777" w:rsidR="00753AAB" w:rsidRPr="00851DBB" w:rsidRDefault="00753AAB" w:rsidP="00753AAB">
            <w:pPr>
              <w:pStyle w:val="ListParagraph"/>
              <w:spacing w:after="160" w:line="259" w:lineRule="auto"/>
              <w:ind w:left="20"/>
              <w:jc w:val="both"/>
              <w:rPr>
                <w:color w:val="auto"/>
              </w:rPr>
            </w:pPr>
            <w:r w:rsidRPr="00851DBB">
              <w:rPr>
                <w:color w:val="auto"/>
              </w:rPr>
              <w:t>8.   Raksturo mākslas darbu vizuālās un tehniskās kvalitātes.</w:t>
            </w:r>
          </w:p>
          <w:p w14:paraId="4DD91AAC" w14:textId="77777777" w:rsidR="00753AAB" w:rsidRPr="00851DBB" w:rsidRDefault="00753AAB" w:rsidP="00753AAB">
            <w:pPr>
              <w:pStyle w:val="ListParagraph"/>
              <w:spacing w:after="160" w:line="259" w:lineRule="auto"/>
              <w:ind w:left="20"/>
              <w:jc w:val="both"/>
              <w:rPr>
                <w:color w:val="auto"/>
              </w:rPr>
            </w:pPr>
            <w:r w:rsidRPr="00851DBB">
              <w:rPr>
                <w:color w:val="auto"/>
              </w:rPr>
              <w:t xml:space="preserve">KOMPETENCE: </w:t>
            </w:r>
          </w:p>
          <w:p w14:paraId="1CE120DD" w14:textId="5846116A" w:rsidR="00753AAB" w:rsidRPr="00851DBB" w:rsidRDefault="00614446" w:rsidP="00753AAB">
            <w:pPr>
              <w:pStyle w:val="ListParagraph"/>
              <w:spacing w:after="160" w:line="259" w:lineRule="auto"/>
              <w:ind w:left="20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9.  </w:t>
            </w:r>
            <w:r w:rsidR="00753AAB" w:rsidRPr="00851DBB">
              <w:rPr>
                <w:color w:val="auto"/>
              </w:rPr>
              <w:t xml:space="preserve">Studējošie spēj izvērtēt un izvēlēties optimāli atbilstošus mākslinieciskās izteiksmes līdzekļus jaunrades procesam. </w:t>
            </w:r>
          </w:p>
          <w:p w14:paraId="03B672BD" w14:textId="77777777" w:rsidR="00753AAB" w:rsidRPr="00851DBB" w:rsidRDefault="00753AAB" w:rsidP="00753AAB">
            <w:pPr>
              <w:pStyle w:val="ListParagraph"/>
              <w:spacing w:after="160" w:line="259" w:lineRule="auto"/>
              <w:ind w:left="20"/>
              <w:jc w:val="both"/>
              <w:rPr>
                <w:color w:val="auto"/>
              </w:rPr>
            </w:pPr>
            <w:r w:rsidRPr="00851DBB">
              <w:rPr>
                <w:color w:val="auto"/>
              </w:rPr>
              <w:t>10. Pilnveido telpisko uztveri un tēlaino domāšanu glezniecībā.</w:t>
            </w:r>
          </w:p>
          <w:p w14:paraId="095C75D6" w14:textId="77777777" w:rsidR="00753AAB" w:rsidRPr="00851DBB" w:rsidRDefault="00753AAB" w:rsidP="00753AAB">
            <w:pPr>
              <w:pStyle w:val="ListParagraph"/>
              <w:spacing w:after="160" w:line="259" w:lineRule="auto"/>
              <w:ind w:left="20"/>
              <w:jc w:val="both"/>
              <w:rPr>
                <w:color w:val="auto"/>
              </w:rPr>
            </w:pPr>
            <w:r w:rsidRPr="00851DBB">
              <w:rPr>
                <w:color w:val="auto"/>
              </w:rPr>
              <w:t>11. Novērtē zināšanas un prasmes profesionālās karjeras attīstības kontekstā.</w:t>
            </w:r>
          </w:p>
          <w:p w14:paraId="0260C8AD" w14:textId="77777777" w:rsidR="00283BEB" w:rsidRDefault="00753AAB" w:rsidP="00753AAB">
            <w:pPr>
              <w:pStyle w:val="ListParagraph"/>
              <w:spacing w:after="160" w:line="259" w:lineRule="auto"/>
              <w:ind w:left="20"/>
              <w:jc w:val="both"/>
              <w:rPr>
                <w:color w:val="auto"/>
              </w:rPr>
            </w:pPr>
            <w:r w:rsidRPr="00851DBB">
              <w:rPr>
                <w:color w:val="auto"/>
              </w:rPr>
              <w:t>12. Attīsta komunikabilitāti un prezentācijas spējas.</w:t>
            </w:r>
          </w:p>
          <w:p w14:paraId="5E42BBAE" w14:textId="77777777" w:rsidR="00614446" w:rsidRPr="00061644" w:rsidRDefault="00614446" w:rsidP="00614446">
            <w:pPr>
              <w:jc w:val="both"/>
              <w:rPr>
                <w:b/>
                <w:i/>
                <w:lang w:eastAsia="ko-KR"/>
              </w:rPr>
            </w:pPr>
            <w:r w:rsidRPr="00061644">
              <w:rPr>
                <w:b/>
                <w:i/>
              </w:rPr>
              <w:t>Glezniecība II MākZ5224</w:t>
            </w:r>
          </w:p>
          <w:p w14:paraId="48DA4922" w14:textId="77777777" w:rsidR="00753AAB" w:rsidRPr="00277272" w:rsidRDefault="00753AAB" w:rsidP="00753AAB">
            <w:pPr>
              <w:pStyle w:val="ListParagraph"/>
              <w:spacing w:after="160" w:line="259" w:lineRule="auto"/>
              <w:ind w:left="20"/>
              <w:jc w:val="both"/>
              <w:rPr>
                <w:color w:val="auto"/>
              </w:rPr>
            </w:pPr>
            <w:r w:rsidRPr="00277272">
              <w:rPr>
                <w:color w:val="auto"/>
              </w:rPr>
              <w:t>ZINĀŠANAS:</w:t>
            </w:r>
          </w:p>
          <w:p w14:paraId="79346B0D" w14:textId="77777777" w:rsidR="00753AAB" w:rsidRPr="00277272" w:rsidRDefault="00753AAB">
            <w:pPr>
              <w:pStyle w:val="ListParagraph"/>
              <w:numPr>
                <w:ilvl w:val="0"/>
                <w:numId w:val="7"/>
              </w:numPr>
              <w:spacing w:after="160" w:line="259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I</w:t>
            </w:r>
            <w:r w:rsidRPr="00277272">
              <w:rPr>
                <w:color w:val="auto"/>
              </w:rPr>
              <w:t>egūtas teorētiskas zināšanas un izpratne par krāsu uztveri, to nozīmi, tonalitāti; krāsu kompozīcijas; glezniecības jēdzieniem, stiliem tehnikām, žanriem un pamatprincipiem, to pielietojumu: krāsu, reljefa, apjoma, formas attēlošanu, savstarpējās sakarības.</w:t>
            </w:r>
          </w:p>
          <w:p w14:paraId="6AFBB96C" w14:textId="77777777" w:rsidR="00753AAB" w:rsidRPr="00277272" w:rsidRDefault="00753AAB" w:rsidP="00753AAB">
            <w:pPr>
              <w:pStyle w:val="ListParagraph"/>
              <w:spacing w:after="160" w:line="259" w:lineRule="auto"/>
              <w:ind w:left="20"/>
              <w:jc w:val="both"/>
              <w:rPr>
                <w:color w:val="auto"/>
              </w:rPr>
            </w:pPr>
            <w:r w:rsidRPr="00277272">
              <w:rPr>
                <w:color w:val="auto"/>
              </w:rPr>
              <w:t>PRASMES:</w:t>
            </w:r>
          </w:p>
          <w:p w14:paraId="56054D0F" w14:textId="77777777" w:rsidR="00753AAB" w:rsidRPr="00277272" w:rsidRDefault="00753AAB">
            <w:pPr>
              <w:pStyle w:val="ListParagraph"/>
              <w:numPr>
                <w:ilvl w:val="0"/>
                <w:numId w:val="7"/>
              </w:numPr>
              <w:spacing w:after="160" w:line="259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P</w:t>
            </w:r>
            <w:r w:rsidRPr="00277272">
              <w:rPr>
                <w:color w:val="auto"/>
              </w:rPr>
              <w:t>aplašināt gleznošanas prasmes, jo īpaši prasmi brīvi un atraktīvi attēlot dažādas materialitātes un tekstūras;</w:t>
            </w:r>
          </w:p>
          <w:p w14:paraId="246A16C9" w14:textId="77777777" w:rsidR="00753AAB" w:rsidRPr="00277272" w:rsidRDefault="00753AAB">
            <w:pPr>
              <w:pStyle w:val="ListParagraph"/>
              <w:numPr>
                <w:ilvl w:val="0"/>
                <w:numId w:val="7"/>
              </w:numPr>
              <w:spacing w:after="160" w:line="259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P</w:t>
            </w:r>
            <w:r w:rsidRPr="00277272">
              <w:rPr>
                <w:color w:val="auto"/>
              </w:rPr>
              <w:t>rasmes veidot nosacītas kompozīcijas un izmantot formālus kompozīcijas elementus.</w:t>
            </w:r>
          </w:p>
          <w:p w14:paraId="14F8EACC" w14:textId="77777777" w:rsidR="00753AAB" w:rsidRPr="00277272" w:rsidRDefault="00753AAB" w:rsidP="00753AAB">
            <w:pPr>
              <w:pStyle w:val="ListParagraph"/>
              <w:spacing w:after="160" w:line="259" w:lineRule="auto"/>
              <w:ind w:left="20"/>
              <w:jc w:val="both"/>
              <w:rPr>
                <w:color w:val="auto"/>
              </w:rPr>
            </w:pPr>
            <w:r w:rsidRPr="00277272">
              <w:rPr>
                <w:color w:val="auto"/>
              </w:rPr>
              <w:t xml:space="preserve">KOMPETENCE: </w:t>
            </w:r>
          </w:p>
          <w:p w14:paraId="2C545C6B" w14:textId="77777777" w:rsidR="00753AAB" w:rsidRPr="00277272" w:rsidRDefault="00753AAB">
            <w:pPr>
              <w:pStyle w:val="ListParagraph"/>
              <w:numPr>
                <w:ilvl w:val="0"/>
                <w:numId w:val="7"/>
              </w:numPr>
              <w:spacing w:after="160" w:line="259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S</w:t>
            </w:r>
            <w:r w:rsidRPr="00277272">
              <w:rPr>
                <w:color w:val="auto"/>
              </w:rPr>
              <w:t xml:space="preserve">pēj patstāvīgi izmantot zināšanas un prasmes, lai izgatavotu un izmantotu radoši praktiskos darbus kā mācību metodiskos materiālus un uzskates līdzekļus; </w:t>
            </w:r>
          </w:p>
          <w:p w14:paraId="3B6A3336" w14:textId="77777777" w:rsidR="00753AAB" w:rsidRPr="00277272" w:rsidRDefault="00753AAB">
            <w:pPr>
              <w:pStyle w:val="ListParagraph"/>
              <w:numPr>
                <w:ilvl w:val="0"/>
                <w:numId w:val="7"/>
              </w:numPr>
              <w:spacing w:after="160" w:line="259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S</w:t>
            </w:r>
            <w:r w:rsidRPr="00277272">
              <w:rPr>
                <w:color w:val="auto"/>
              </w:rPr>
              <w:t xml:space="preserve">pēj radoši un patstāvīgi domāt un darboties krāsu kompozīcijas, gleznošanas darbu </w:t>
            </w:r>
            <w:r w:rsidRPr="00277272">
              <w:rPr>
                <w:color w:val="auto"/>
              </w:rPr>
              <w:lastRenderedPageBreak/>
              <w:t>veidošanā, analizēt un vērtēt darba kvalitāti;</w:t>
            </w:r>
          </w:p>
          <w:p w14:paraId="519DD3F8" w14:textId="3FE41EC1" w:rsidR="00753AAB" w:rsidRDefault="00614446" w:rsidP="00753AAB">
            <w:pPr>
              <w:pStyle w:val="ListParagraph"/>
              <w:spacing w:after="160" w:line="259" w:lineRule="auto"/>
              <w:ind w:left="20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6. </w:t>
            </w:r>
            <w:r w:rsidR="00753AAB">
              <w:rPr>
                <w:color w:val="auto"/>
              </w:rPr>
              <w:t>S</w:t>
            </w:r>
            <w:r w:rsidR="00753AAB" w:rsidRPr="00277272">
              <w:rPr>
                <w:color w:val="auto"/>
              </w:rPr>
              <w:t>pēj zināšanas un prasmes pielietot gleznošanas darbu un prezentāciju izstrādē.</w:t>
            </w:r>
          </w:p>
          <w:p w14:paraId="33DBFA0C" w14:textId="77777777" w:rsidR="00614446" w:rsidRPr="00614446" w:rsidRDefault="00614446" w:rsidP="009B2DD4">
            <w:pPr>
              <w:pStyle w:val="ListParagraph"/>
              <w:spacing w:after="160" w:line="259" w:lineRule="auto"/>
              <w:ind w:left="20"/>
              <w:rPr>
                <w:b/>
                <w:i/>
              </w:rPr>
            </w:pPr>
            <w:r w:rsidRPr="00614446">
              <w:rPr>
                <w:b/>
                <w:i/>
              </w:rPr>
              <w:t>Glezniecība III MākZ6095</w:t>
            </w:r>
          </w:p>
          <w:p w14:paraId="6EE1E7FE" w14:textId="19146E9C" w:rsidR="009B2DD4" w:rsidRPr="00953D5E" w:rsidRDefault="009B2DD4" w:rsidP="009B2DD4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953D5E">
              <w:rPr>
                <w:color w:val="auto"/>
              </w:rPr>
              <w:t>ZINĀŠANAS:</w:t>
            </w:r>
          </w:p>
          <w:p w14:paraId="6B8DF328" w14:textId="77777777" w:rsidR="009B2DD4" w:rsidRPr="00953D5E" w:rsidRDefault="009B2DD4" w:rsidP="009B2DD4">
            <w:pPr>
              <w:pStyle w:val="ListParagraph"/>
              <w:spacing w:after="160" w:line="259" w:lineRule="auto"/>
              <w:ind w:left="20"/>
              <w:jc w:val="both"/>
              <w:rPr>
                <w:color w:val="auto"/>
              </w:rPr>
            </w:pPr>
            <w:r w:rsidRPr="00953D5E">
              <w:rPr>
                <w:color w:val="auto"/>
              </w:rPr>
              <w:t>1. Studējošie demonstrē zināšanas un pilnveidotu priekšstatu par glezniecības materiāliem un izteiksmes iespējām radošajā darbībā;</w:t>
            </w:r>
          </w:p>
          <w:p w14:paraId="3FB63759" w14:textId="2D7CA1EA" w:rsidR="009B2DD4" w:rsidRPr="00953D5E" w:rsidRDefault="009B2DD4" w:rsidP="009B2DD4">
            <w:pPr>
              <w:pStyle w:val="ListParagraph"/>
              <w:spacing w:after="160" w:line="259" w:lineRule="auto"/>
              <w:ind w:left="20"/>
              <w:jc w:val="both"/>
              <w:rPr>
                <w:color w:val="auto"/>
              </w:rPr>
            </w:pPr>
            <w:r w:rsidRPr="00953D5E">
              <w:rPr>
                <w:color w:val="auto"/>
              </w:rPr>
              <w:t>2. Iz</w:t>
            </w:r>
            <w:r w:rsidR="00614446">
              <w:rPr>
                <w:color w:val="auto"/>
              </w:rPr>
              <w:t>p</w:t>
            </w:r>
            <w:r w:rsidRPr="00953D5E">
              <w:rPr>
                <w:color w:val="auto"/>
              </w:rPr>
              <w:t>rot patstāvīgi, radoši un analītiski vērtēt un attīstīt darba procesu.</w:t>
            </w:r>
          </w:p>
          <w:p w14:paraId="4C7627E0" w14:textId="77777777" w:rsidR="009B2DD4" w:rsidRPr="00953D5E" w:rsidRDefault="009B2DD4" w:rsidP="009B2DD4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953D5E">
              <w:rPr>
                <w:color w:val="auto"/>
              </w:rPr>
              <w:t>PRASMES:</w:t>
            </w:r>
          </w:p>
          <w:p w14:paraId="6BE48E58" w14:textId="77777777" w:rsidR="009B2DD4" w:rsidRPr="00953D5E" w:rsidRDefault="009B2DD4" w:rsidP="009B2DD4">
            <w:pPr>
              <w:pStyle w:val="ListParagraph"/>
              <w:spacing w:after="160" w:line="259" w:lineRule="auto"/>
              <w:ind w:left="20"/>
              <w:jc w:val="both"/>
              <w:rPr>
                <w:color w:val="auto"/>
              </w:rPr>
            </w:pPr>
            <w:r w:rsidRPr="00953D5E">
              <w:rPr>
                <w:color w:val="auto"/>
              </w:rPr>
              <w:t>3. Prot mērķtiecīgi izvēlēties, praktiski pielietot, apvienot vai sintezēt gleznošana mākslinieciskās izteiksmes līdzekļus un tehnikas, lai radītu vizuāli izteiksmīgu tēlu atbilstoši savai iecerei.</w:t>
            </w:r>
          </w:p>
          <w:p w14:paraId="3A35BB3B" w14:textId="77777777" w:rsidR="009B2DD4" w:rsidRPr="00953D5E" w:rsidRDefault="009B2DD4" w:rsidP="009B2DD4">
            <w:pPr>
              <w:pStyle w:val="ListParagraph"/>
              <w:spacing w:after="160" w:line="259" w:lineRule="auto"/>
              <w:ind w:left="20"/>
              <w:jc w:val="both"/>
              <w:rPr>
                <w:color w:val="auto"/>
              </w:rPr>
            </w:pPr>
            <w:r w:rsidRPr="00953D5E">
              <w:rPr>
                <w:color w:val="auto"/>
              </w:rPr>
              <w:t>4. Prot patstāvīgi, radoši un meistarīgi strādāt izvēlētajā tehnikā;</w:t>
            </w:r>
          </w:p>
          <w:p w14:paraId="3A5CAA9D" w14:textId="77777777" w:rsidR="009B2DD4" w:rsidRPr="00953D5E" w:rsidRDefault="009B2DD4" w:rsidP="009B2DD4">
            <w:pPr>
              <w:pStyle w:val="ListParagraph"/>
              <w:spacing w:after="160" w:line="259" w:lineRule="auto"/>
              <w:ind w:left="20"/>
              <w:jc w:val="both"/>
              <w:rPr>
                <w:color w:val="auto"/>
              </w:rPr>
            </w:pPr>
            <w:r w:rsidRPr="00953D5E">
              <w:rPr>
                <w:color w:val="auto"/>
              </w:rPr>
              <w:t xml:space="preserve">KOMPETENCE: </w:t>
            </w:r>
          </w:p>
          <w:p w14:paraId="100A1D42" w14:textId="77777777" w:rsidR="009B2DD4" w:rsidRPr="00953D5E" w:rsidRDefault="009B2DD4" w:rsidP="009B2DD4">
            <w:pPr>
              <w:pStyle w:val="ListParagraph"/>
              <w:spacing w:after="160" w:line="259" w:lineRule="auto"/>
              <w:ind w:left="20"/>
              <w:jc w:val="both"/>
              <w:rPr>
                <w:color w:val="auto"/>
              </w:rPr>
            </w:pPr>
            <w:r w:rsidRPr="00953D5E">
              <w:rPr>
                <w:color w:val="auto"/>
              </w:rPr>
              <w:t>5. Spēj noformēt sava radošā darba rezultātu un sagatavot to eksponēšanai;</w:t>
            </w:r>
          </w:p>
          <w:p w14:paraId="19F54EF8" w14:textId="6F1126BE" w:rsidR="009B2DD4" w:rsidRPr="00753AAB" w:rsidRDefault="009B2DD4" w:rsidP="009B2DD4">
            <w:pPr>
              <w:pStyle w:val="ListParagraph"/>
              <w:spacing w:after="160" w:line="259" w:lineRule="auto"/>
              <w:ind w:left="20"/>
              <w:jc w:val="both"/>
              <w:rPr>
                <w:b/>
                <w:bCs/>
                <w:color w:val="auto"/>
              </w:rPr>
            </w:pPr>
            <w:r w:rsidRPr="00953D5E">
              <w:rPr>
                <w:color w:val="auto"/>
              </w:rPr>
              <w:t>6. Spēj rakstiski un mutiski pamatot darba ideju, izvērtēt tā tapšanas gaitu, kā arī savu radošo un tehnisko pieredzi.</w:t>
            </w:r>
          </w:p>
        </w:tc>
      </w:tr>
      <w:tr w:rsidR="00851DBB" w:rsidRPr="00851DBB" w14:paraId="71F1DF10" w14:textId="77777777" w:rsidTr="001A6313">
        <w:trPr>
          <w:jc w:val="center"/>
        </w:trPr>
        <w:tc>
          <w:tcPr>
            <w:tcW w:w="9582" w:type="dxa"/>
            <w:gridSpan w:val="2"/>
          </w:tcPr>
          <w:p w14:paraId="10C85F04" w14:textId="77777777" w:rsidR="00283BEB" w:rsidRPr="00851DBB" w:rsidRDefault="00283BEB" w:rsidP="00283BEB">
            <w:pPr>
              <w:pStyle w:val="Nosaukumi"/>
            </w:pPr>
            <w:r w:rsidRPr="00851DBB">
              <w:lastRenderedPageBreak/>
              <w:t>Studējošo patstāvīgo darbu organizācijas un uzdevumu raksturojums</w:t>
            </w:r>
          </w:p>
        </w:tc>
      </w:tr>
      <w:tr w:rsidR="00851DBB" w:rsidRPr="00851DBB" w14:paraId="1F5512A8" w14:textId="77777777" w:rsidTr="001A6313">
        <w:trPr>
          <w:jc w:val="center"/>
        </w:trPr>
        <w:tc>
          <w:tcPr>
            <w:tcW w:w="9582" w:type="dxa"/>
            <w:gridSpan w:val="2"/>
          </w:tcPr>
          <w:p w14:paraId="117C338D" w14:textId="77777777" w:rsidR="009D3CD2" w:rsidRDefault="00614446" w:rsidP="009D3CD2">
            <w:pPr>
              <w:pStyle w:val="ListParagraph"/>
              <w:spacing w:after="160" w:line="259" w:lineRule="auto"/>
              <w:ind w:left="20"/>
              <w:jc w:val="both"/>
              <w:rPr>
                <w:b/>
                <w:i/>
              </w:rPr>
            </w:pPr>
            <w:r w:rsidRPr="00061644">
              <w:rPr>
                <w:b/>
                <w:i/>
              </w:rPr>
              <w:t>Glezniecība I MākZ5221</w:t>
            </w:r>
            <w:r>
              <w:rPr>
                <w:b/>
                <w:i/>
              </w:rPr>
              <w:t xml:space="preserve"> </w:t>
            </w:r>
          </w:p>
          <w:p w14:paraId="6AEF0151" w14:textId="77777777" w:rsidR="009D3CD2" w:rsidRDefault="009D3CD2" w:rsidP="009D3CD2">
            <w:pPr>
              <w:pStyle w:val="ListParagraph"/>
              <w:spacing w:after="160" w:line="259" w:lineRule="auto"/>
              <w:ind w:left="20"/>
              <w:jc w:val="both"/>
              <w:rPr>
                <w:lang w:eastAsia="ko-KR"/>
              </w:rPr>
            </w:pPr>
            <w:r w:rsidRPr="00851DBB">
              <w:rPr>
                <w:lang w:eastAsia="ko-KR"/>
              </w:rPr>
              <w:t xml:space="preserve">1. tēma. Struktūra. </w:t>
            </w:r>
            <w:r>
              <w:rPr>
                <w:lang w:eastAsia="ko-KR"/>
              </w:rPr>
              <w:t>P16, Pd32</w:t>
            </w:r>
          </w:p>
          <w:p w14:paraId="01552C68" w14:textId="77777777" w:rsidR="009D3CD2" w:rsidRDefault="009D3CD2" w:rsidP="009D3CD2">
            <w:pPr>
              <w:pStyle w:val="ListParagraph"/>
              <w:spacing w:after="160" w:line="259" w:lineRule="auto"/>
              <w:ind w:left="20"/>
              <w:jc w:val="both"/>
              <w:rPr>
                <w:lang w:eastAsia="ko-KR"/>
              </w:rPr>
            </w:pPr>
            <w:r>
              <w:rPr>
                <w:lang w:eastAsia="ko-KR"/>
              </w:rPr>
              <w:t xml:space="preserve">1.1. Brīva tēma, krāsu laukumi, abstrakcijas utt. </w:t>
            </w:r>
            <w:r w:rsidRPr="00851DBB">
              <w:rPr>
                <w:lang w:eastAsia="ko-KR"/>
              </w:rPr>
              <w:t xml:space="preserve">(4 darbi ar izmēriem: 40x40cm, 40x60 cm, 20x60 cm, 60x20 cm) </w:t>
            </w:r>
          </w:p>
          <w:p w14:paraId="71ECE2E3" w14:textId="77777777" w:rsidR="009D3CD2" w:rsidRDefault="009D3CD2" w:rsidP="009D3CD2">
            <w:pPr>
              <w:pStyle w:val="ListParagraph"/>
              <w:spacing w:after="160" w:line="259" w:lineRule="auto"/>
              <w:ind w:left="20"/>
              <w:jc w:val="both"/>
              <w:rPr>
                <w:lang w:eastAsia="ko-KR"/>
              </w:rPr>
            </w:pPr>
            <w:r w:rsidRPr="00851DBB">
              <w:rPr>
                <w:lang w:eastAsia="ko-KR"/>
              </w:rPr>
              <w:t xml:space="preserve">2. tēma. Ritms. </w:t>
            </w:r>
            <w:r w:rsidRPr="00DC3C53">
              <w:rPr>
                <w:lang w:eastAsia="ko-KR"/>
              </w:rPr>
              <w:t>P20, Pd3</w:t>
            </w:r>
          </w:p>
          <w:p w14:paraId="47543775" w14:textId="1F9A1218" w:rsidR="009D3CD2" w:rsidRDefault="009D3CD2" w:rsidP="009D3CD2">
            <w:pPr>
              <w:pStyle w:val="ListParagraph"/>
              <w:spacing w:after="160" w:line="259" w:lineRule="auto"/>
              <w:ind w:left="20"/>
              <w:jc w:val="both"/>
              <w:rPr>
                <w:lang w:eastAsia="ko-KR"/>
              </w:rPr>
            </w:pPr>
            <w:r>
              <w:rPr>
                <w:lang w:eastAsia="ko-KR"/>
              </w:rPr>
              <w:t xml:space="preserve">2.1. Brīva tēma, raksts, objektu atkārtošana, izteiksmju līdzekļu variēšana utt. </w:t>
            </w:r>
            <w:r w:rsidRPr="00851DBB">
              <w:rPr>
                <w:lang w:eastAsia="ko-KR"/>
              </w:rPr>
              <w:t>(4 darbi ar izmēriem: no 30 cm līdz 100 cm (formāts un izmērs atkarīgs no darba ieceres))</w:t>
            </w:r>
            <w:r>
              <w:rPr>
                <w:iCs/>
                <w:lang w:eastAsia="ko-KR"/>
              </w:rPr>
              <w:t>.</w:t>
            </w:r>
            <w:r w:rsidRPr="00851DBB">
              <w:rPr>
                <w:lang w:eastAsia="ko-KR"/>
              </w:rPr>
              <w:t xml:space="preserve">  </w:t>
            </w:r>
          </w:p>
          <w:p w14:paraId="0267F690" w14:textId="77777777" w:rsidR="009D3CD2" w:rsidRDefault="009D3CD2" w:rsidP="009D3CD2">
            <w:pPr>
              <w:pStyle w:val="ListParagraph"/>
              <w:spacing w:after="160" w:line="259" w:lineRule="auto"/>
              <w:ind w:left="20"/>
              <w:jc w:val="both"/>
            </w:pPr>
            <w:r>
              <w:rPr>
                <w:iCs/>
                <w:lang w:eastAsia="ko-KR"/>
              </w:rPr>
              <w:t xml:space="preserve">1. </w:t>
            </w:r>
            <w:proofErr w:type="spellStart"/>
            <w:r>
              <w:rPr>
                <w:iCs/>
                <w:lang w:eastAsia="ko-KR"/>
              </w:rPr>
              <w:t>s</w:t>
            </w:r>
            <w:r w:rsidRPr="00851DBB">
              <w:rPr>
                <w:lang w:eastAsia="ko-KR"/>
              </w:rPr>
              <w:t>tarpārbaudījums</w:t>
            </w:r>
            <w:proofErr w:type="spellEnd"/>
            <w:r>
              <w:rPr>
                <w:iCs/>
                <w:lang w:eastAsia="ko-KR"/>
              </w:rPr>
              <w:t>.</w:t>
            </w:r>
            <w:r>
              <w:t xml:space="preserve"> Praktisko darbu </w:t>
            </w:r>
            <w:proofErr w:type="spellStart"/>
            <w:r>
              <w:t>starpskate</w:t>
            </w:r>
            <w:proofErr w:type="spellEnd"/>
            <w:r>
              <w:t>. Tēmas: struktūra un ritms.</w:t>
            </w:r>
          </w:p>
          <w:p w14:paraId="75176264" w14:textId="77777777" w:rsidR="009D3CD2" w:rsidRDefault="009D3CD2" w:rsidP="009D3CD2">
            <w:pPr>
              <w:pStyle w:val="ListParagraph"/>
              <w:spacing w:after="160" w:line="259" w:lineRule="auto"/>
              <w:ind w:left="20"/>
              <w:jc w:val="both"/>
              <w:rPr>
                <w:lang w:eastAsia="ko-KR"/>
              </w:rPr>
            </w:pPr>
            <w:r w:rsidRPr="00851DBB">
              <w:rPr>
                <w:lang w:eastAsia="ko-KR"/>
              </w:rPr>
              <w:t xml:space="preserve">3. tēma. Krāsa. </w:t>
            </w:r>
            <w:r w:rsidRPr="00DC3C53">
              <w:rPr>
                <w:lang w:eastAsia="ko-KR"/>
              </w:rPr>
              <w:t>P22, Pd44</w:t>
            </w:r>
          </w:p>
          <w:p w14:paraId="47928030" w14:textId="74B4E0E8" w:rsidR="009D3CD2" w:rsidRDefault="009D3CD2" w:rsidP="009D3CD2">
            <w:pPr>
              <w:pStyle w:val="ListParagraph"/>
              <w:spacing w:after="160" w:line="259" w:lineRule="auto"/>
              <w:ind w:left="20"/>
              <w:jc w:val="both"/>
              <w:rPr>
                <w:lang w:eastAsia="ko-KR"/>
              </w:rPr>
            </w:pPr>
            <w:r>
              <w:rPr>
                <w:lang w:eastAsia="ko-KR"/>
              </w:rPr>
              <w:t xml:space="preserve">3.1. Brīva tēma, krāsu laukumi, abstrakcijas, stilizēta klusā daba, stilizētie priekšmeti, stilizēta ainava utt. </w:t>
            </w:r>
            <w:r w:rsidRPr="00851DBB">
              <w:rPr>
                <w:lang w:eastAsia="ko-KR"/>
              </w:rPr>
              <w:t>(2 darbi ar izmēriem: no 40cm līdz 100cm)</w:t>
            </w:r>
            <w:r>
              <w:rPr>
                <w:lang w:eastAsia="ko-KR"/>
              </w:rPr>
              <w:t>.</w:t>
            </w:r>
            <w:r w:rsidRPr="00851DBB">
              <w:rPr>
                <w:lang w:eastAsia="ko-KR"/>
              </w:rPr>
              <w:t xml:space="preserve"> </w:t>
            </w:r>
          </w:p>
          <w:p w14:paraId="5C231F60" w14:textId="77777777" w:rsidR="009D3CD2" w:rsidRDefault="009D3CD2" w:rsidP="009D3CD2">
            <w:pPr>
              <w:pStyle w:val="ListParagraph"/>
              <w:spacing w:after="160" w:line="259" w:lineRule="auto"/>
              <w:ind w:left="20"/>
              <w:jc w:val="both"/>
              <w:rPr>
                <w:lang w:eastAsia="ko-KR"/>
              </w:rPr>
            </w:pPr>
            <w:r w:rsidRPr="00851DBB">
              <w:rPr>
                <w:lang w:eastAsia="ko-KR"/>
              </w:rPr>
              <w:t xml:space="preserve">4. tēma. Eksperimentēšana ar faktūrām. Jauktas tehnikas. </w:t>
            </w:r>
            <w:r w:rsidRPr="00DC3C53">
              <w:rPr>
                <w:lang w:eastAsia="ko-KR"/>
              </w:rPr>
              <w:t xml:space="preserve">P38, Pd36 </w:t>
            </w:r>
          </w:p>
          <w:p w14:paraId="24110945" w14:textId="7B9379C3" w:rsidR="009D3CD2" w:rsidRDefault="009D3CD2" w:rsidP="009D3CD2">
            <w:pPr>
              <w:pStyle w:val="ListParagraph"/>
              <w:spacing w:after="160" w:line="259" w:lineRule="auto"/>
              <w:ind w:left="20"/>
              <w:jc w:val="both"/>
              <w:rPr>
                <w:lang w:eastAsia="ko-KR"/>
              </w:rPr>
            </w:pPr>
            <w:r>
              <w:rPr>
                <w:lang w:eastAsia="ko-KR"/>
              </w:rPr>
              <w:t xml:space="preserve">4.1. Brīva tēma, jāizveido dažādas faktūras, izmantojot un </w:t>
            </w:r>
            <w:proofErr w:type="spellStart"/>
            <w:r>
              <w:rPr>
                <w:lang w:eastAsia="ko-KR"/>
              </w:rPr>
              <w:t>eksperementējot</w:t>
            </w:r>
            <w:proofErr w:type="spellEnd"/>
            <w:r>
              <w:rPr>
                <w:lang w:eastAsia="ko-KR"/>
              </w:rPr>
              <w:t xml:space="preserve"> ar dažādiem materiāliem un gleznošanas </w:t>
            </w:r>
            <w:proofErr w:type="spellStart"/>
            <w:r>
              <w:rPr>
                <w:lang w:eastAsia="ko-KR"/>
              </w:rPr>
              <w:t>rīķiem</w:t>
            </w:r>
            <w:proofErr w:type="spellEnd"/>
            <w:r>
              <w:rPr>
                <w:lang w:eastAsia="ko-KR"/>
              </w:rPr>
              <w:t xml:space="preserve"> tādiem kā: špaktele, līme, audums, papīrs, paletes </w:t>
            </w:r>
            <w:proofErr w:type="spellStart"/>
            <w:r>
              <w:rPr>
                <w:lang w:eastAsia="ko-KR"/>
              </w:rPr>
              <w:t>lapstiņas</w:t>
            </w:r>
            <w:proofErr w:type="spellEnd"/>
            <w:r w:rsidR="008C341B">
              <w:rPr>
                <w:lang w:eastAsia="ko-KR"/>
              </w:rPr>
              <w:t xml:space="preserve">, rullīši, </w:t>
            </w:r>
            <w:proofErr w:type="spellStart"/>
            <w:r w:rsidR="008C341B">
              <w:rPr>
                <w:lang w:eastAsia="ko-KR"/>
              </w:rPr>
              <w:t>špakteļlapstas</w:t>
            </w:r>
            <w:proofErr w:type="spellEnd"/>
            <w:r w:rsidR="008C341B">
              <w:rPr>
                <w:lang w:eastAsia="ko-KR"/>
              </w:rPr>
              <w:t xml:space="preserve"> utt. </w:t>
            </w:r>
            <w:r w:rsidRPr="00851DBB">
              <w:rPr>
                <w:lang w:eastAsia="ko-KR"/>
              </w:rPr>
              <w:t>(4 darbi ar izmēriem: no 30cm līdz 60cm)</w:t>
            </w:r>
            <w:r>
              <w:rPr>
                <w:lang w:eastAsia="ko-KR"/>
              </w:rPr>
              <w:t>.</w:t>
            </w:r>
            <w:r w:rsidRPr="00851DBB">
              <w:rPr>
                <w:lang w:eastAsia="ko-KR"/>
              </w:rPr>
              <w:t xml:space="preserve"> </w:t>
            </w:r>
          </w:p>
          <w:p w14:paraId="4772FE56" w14:textId="3C9D6D5D" w:rsidR="009D3CD2" w:rsidRPr="009D3CD2" w:rsidRDefault="009D3CD2" w:rsidP="009D3CD2">
            <w:pPr>
              <w:pStyle w:val="ListParagraph"/>
              <w:spacing w:after="160" w:line="259" w:lineRule="auto"/>
              <w:ind w:left="20"/>
              <w:jc w:val="both"/>
              <w:rPr>
                <w:b/>
                <w:i/>
              </w:rPr>
            </w:pPr>
            <w:r>
              <w:rPr>
                <w:lang w:eastAsia="ko-KR"/>
              </w:rPr>
              <w:t>2</w:t>
            </w:r>
            <w:r>
              <w:rPr>
                <w:iCs/>
                <w:lang w:eastAsia="ko-KR"/>
              </w:rPr>
              <w:t xml:space="preserve">. </w:t>
            </w:r>
            <w:proofErr w:type="spellStart"/>
            <w:r>
              <w:rPr>
                <w:iCs/>
                <w:lang w:eastAsia="ko-KR"/>
              </w:rPr>
              <w:t>s</w:t>
            </w:r>
            <w:r w:rsidRPr="00851DBB">
              <w:rPr>
                <w:lang w:eastAsia="ko-KR"/>
              </w:rPr>
              <w:t>tarpārbaudījums</w:t>
            </w:r>
            <w:proofErr w:type="spellEnd"/>
            <w:r>
              <w:t xml:space="preserve">. Praktisko darbu </w:t>
            </w:r>
            <w:proofErr w:type="spellStart"/>
            <w:r>
              <w:t>starpskate</w:t>
            </w:r>
            <w:proofErr w:type="spellEnd"/>
            <w:r>
              <w:t>. Tēmas: krāsa un eksperimentēšana ar faktūrām.</w:t>
            </w:r>
          </w:p>
          <w:p w14:paraId="159E7CC5" w14:textId="21940196" w:rsidR="009D3CD2" w:rsidRPr="009D3CD2" w:rsidRDefault="009D3CD2" w:rsidP="009D3CD2">
            <w:pPr>
              <w:pStyle w:val="ListParagraph"/>
              <w:spacing w:after="160" w:line="259" w:lineRule="auto"/>
              <w:ind w:left="20"/>
              <w:jc w:val="both"/>
              <w:rPr>
                <w:b/>
                <w:i/>
              </w:rPr>
            </w:pPr>
            <w:r w:rsidRPr="00FF6890">
              <w:t>Gala pārbaudījums</w:t>
            </w:r>
            <w:r>
              <w:t>/diferencētā ieskaite</w:t>
            </w:r>
            <w:r w:rsidRPr="00FF6890">
              <w:t xml:space="preserve">: </w:t>
            </w:r>
            <w:r>
              <w:t>radošo darbu skate/izstāde.</w:t>
            </w:r>
          </w:p>
          <w:p w14:paraId="5ED2B2A9" w14:textId="77777777" w:rsidR="009D3CD2" w:rsidRPr="00061644" w:rsidRDefault="009D3CD2" w:rsidP="009D3CD2">
            <w:pPr>
              <w:jc w:val="both"/>
              <w:rPr>
                <w:b/>
                <w:i/>
                <w:lang w:eastAsia="ko-KR"/>
              </w:rPr>
            </w:pPr>
            <w:r w:rsidRPr="00061644">
              <w:rPr>
                <w:b/>
                <w:i/>
              </w:rPr>
              <w:t>Glezniecība II MākZ5224</w:t>
            </w:r>
          </w:p>
          <w:p w14:paraId="2CFF6E3F" w14:textId="75315FA9" w:rsidR="009D3CD2" w:rsidRDefault="009D3CD2" w:rsidP="009D3CD2">
            <w:pPr>
              <w:jc w:val="both"/>
              <w:rPr>
                <w:iCs w:val="0"/>
                <w:lang w:eastAsia="ko-KR"/>
              </w:rPr>
            </w:pPr>
            <w:r>
              <w:rPr>
                <w:iCs w:val="0"/>
                <w:lang w:eastAsia="ko-KR"/>
              </w:rPr>
              <w:t xml:space="preserve">5. tēma. </w:t>
            </w:r>
            <w:r w:rsidRPr="00277272">
              <w:rPr>
                <w:iCs w:val="0"/>
                <w:lang w:eastAsia="ko-KR"/>
              </w:rPr>
              <w:t>Radošas skices</w:t>
            </w:r>
            <w:r>
              <w:rPr>
                <w:iCs w:val="0"/>
                <w:lang w:eastAsia="ko-KR"/>
              </w:rPr>
              <w:t xml:space="preserve">. </w:t>
            </w:r>
            <w:r w:rsidRPr="005B68B2">
              <w:rPr>
                <w:iCs w:val="0"/>
                <w:lang w:eastAsia="ko-KR"/>
              </w:rPr>
              <w:t>P16, Pd32</w:t>
            </w:r>
          </w:p>
          <w:p w14:paraId="5E352A2C" w14:textId="7D0402E2" w:rsidR="009D3CD2" w:rsidRPr="00277272" w:rsidRDefault="009D3CD2" w:rsidP="009D3CD2">
            <w:pPr>
              <w:jc w:val="both"/>
              <w:rPr>
                <w:iCs w:val="0"/>
                <w:lang w:eastAsia="ko-KR"/>
              </w:rPr>
            </w:pPr>
            <w:r>
              <w:rPr>
                <w:iCs w:val="0"/>
                <w:lang w:eastAsia="ko-KR"/>
              </w:rPr>
              <w:t xml:space="preserve">5.1. Tēma: </w:t>
            </w:r>
            <w:r w:rsidRPr="00277272">
              <w:rPr>
                <w:iCs w:val="0"/>
                <w:lang w:eastAsia="ko-KR"/>
              </w:rPr>
              <w:t xml:space="preserve">dzīvnieki, cilvēki, liekot uzsvaru uz anatomijas studijām. </w:t>
            </w:r>
            <w:r>
              <w:rPr>
                <w:iCs w:val="0"/>
                <w:lang w:eastAsia="ko-KR"/>
              </w:rPr>
              <w:t xml:space="preserve">Skiču skaits ap </w:t>
            </w:r>
            <w:r w:rsidRPr="00277272">
              <w:rPr>
                <w:iCs w:val="0"/>
                <w:lang w:eastAsia="ko-KR"/>
              </w:rPr>
              <w:t xml:space="preserve">15-20. </w:t>
            </w:r>
          </w:p>
          <w:p w14:paraId="389FB82C" w14:textId="0D1FE0AA" w:rsidR="009D3CD2" w:rsidRDefault="009D3CD2" w:rsidP="009D3CD2">
            <w:pPr>
              <w:jc w:val="both"/>
              <w:rPr>
                <w:lang w:eastAsia="ko-KR"/>
              </w:rPr>
            </w:pPr>
            <w:r>
              <w:rPr>
                <w:lang w:eastAsia="ko-KR"/>
              </w:rPr>
              <w:t xml:space="preserve">6. tēma. </w:t>
            </w:r>
            <w:r w:rsidRPr="005B68B2">
              <w:rPr>
                <w:lang w:eastAsia="ko-KR"/>
              </w:rPr>
              <w:t>Pašportrets</w:t>
            </w:r>
            <w:r>
              <w:rPr>
                <w:lang w:eastAsia="ko-KR"/>
              </w:rPr>
              <w:t xml:space="preserve">. </w:t>
            </w:r>
            <w:r w:rsidRPr="005B68B2">
              <w:rPr>
                <w:lang w:eastAsia="ko-KR"/>
              </w:rPr>
              <w:t>P16, Pd32</w:t>
            </w:r>
          </w:p>
          <w:p w14:paraId="62692FD2" w14:textId="1AB55534" w:rsidR="009D3CD2" w:rsidRDefault="009D3CD2" w:rsidP="009D3CD2">
            <w:pPr>
              <w:jc w:val="both"/>
              <w:rPr>
                <w:lang w:eastAsia="ko-KR"/>
              </w:rPr>
            </w:pPr>
            <w:r>
              <w:rPr>
                <w:lang w:eastAsia="ko-KR"/>
              </w:rPr>
              <w:t>6.1. Pašportreta gleznojums. Izpildes tehnika pēc izvēlēs (b</w:t>
            </w:r>
            <w:r w:rsidRPr="005B68B2">
              <w:rPr>
                <w:lang w:eastAsia="ko-KR"/>
              </w:rPr>
              <w:t>rīva interpretācija</w:t>
            </w:r>
            <w:r>
              <w:rPr>
                <w:lang w:eastAsia="ko-KR"/>
              </w:rPr>
              <w:t>)</w:t>
            </w:r>
            <w:r w:rsidRPr="005B68B2">
              <w:rPr>
                <w:lang w:eastAsia="ko-KR"/>
              </w:rPr>
              <w:t xml:space="preserve">. </w:t>
            </w:r>
            <w:r>
              <w:rPr>
                <w:lang w:eastAsia="ko-KR"/>
              </w:rPr>
              <w:t xml:space="preserve">Darba apjoms: </w:t>
            </w:r>
            <w:r w:rsidRPr="005B68B2">
              <w:rPr>
                <w:lang w:eastAsia="ko-KR"/>
              </w:rPr>
              <w:t xml:space="preserve">1 darbs ar izmēriem no 100cm līdz 150cm. </w:t>
            </w:r>
          </w:p>
          <w:p w14:paraId="785C8232" w14:textId="3F478BFC" w:rsidR="009D3CD2" w:rsidRPr="0090460D" w:rsidRDefault="009D3CD2" w:rsidP="009D3CD2">
            <w:pPr>
              <w:jc w:val="both"/>
              <w:rPr>
                <w:lang w:eastAsia="ko-KR"/>
              </w:rPr>
            </w:pPr>
            <w:r>
              <w:rPr>
                <w:iCs w:val="0"/>
                <w:lang w:eastAsia="ko-KR"/>
              </w:rPr>
              <w:t xml:space="preserve">3. </w:t>
            </w:r>
            <w:proofErr w:type="spellStart"/>
            <w:r>
              <w:rPr>
                <w:iCs w:val="0"/>
                <w:lang w:eastAsia="ko-KR"/>
              </w:rPr>
              <w:t>starppārbaudījums</w:t>
            </w:r>
            <w:proofErr w:type="spellEnd"/>
            <w:r>
              <w:rPr>
                <w:iCs w:val="0"/>
                <w:lang w:eastAsia="ko-KR"/>
              </w:rPr>
              <w:t xml:space="preserve">. </w:t>
            </w:r>
            <w:r>
              <w:t xml:space="preserve">Praktisko darbu </w:t>
            </w:r>
            <w:proofErr w:type="spellStart"/>
            <w:r>
              <w:t>starpskate</w:t>
            </w:r>
            <w:proofErr w:type="spellEnd"/>
            <w:r>
              <w:t>. Tēmas: dzīvnieku un cilvēku skices un pašportrets.</w:t>
            </w:r>
          </w:p>
          <w:p w14:paraId="0FFBC27C" w14:textId="3555B69D" w:rsidR="009D3CD2" w:rsidRDefault="009D3CD2" w:rsidP="009D3CD2">
            <w:pPr>
              <w:jc w:val="both"/>
              <w:rPr>
                <w:iCs w:val="0"/>
                <w:lang w:eastAsia="ko-KR"/>
              </w:rPr>
            </w:pPr>
            <w:r>
              <w:rPr>
                <w:iCs w:val="0"/>
                <w:lang w:eastAsia="ko-KR"/>
              </w:rPr>
              <w:t>7</w:t>
            </w:r>
            <w:r w:rsidRPr="00277272">
              <w:rPr>
                <w:iCs w:val="0"/>
                <w:lang w:eastAsia="ko-KR"/>
              </w:rPr>
              <w:t xml:space="preserve">. tēma. Forma. </w:t>
            </w:r>
            <w:r w:rsidRPr="009B7A8B">
              <w:rPr>
                <w:iCs w:val="0"/>
                <w:lang w:eastAsia="ko-KR"/>
              </w:rPr>
              <w:t>P20, Pd20</w:t>
            </w:r>
          </w:p>
          <w:p w14:paraId="4860CE83" w14:textId="4C32ECDF" w:rsidR="009D3CD2" w:rsidRPr="00277272" w:rsidRDefault="009D3CD2" w:rsidP="009D3CD2">
            <w:pPr>
              <w:jc w:val="both"/>
              <w:rPr>
                <w:iCs w:val="0"/>
                <w:lang w:eastAsia="ko-KR"/>
              </w:rPr>
            </w:pPr>
            <w:r>
              <w:rPr>
                <w:iCs w:val="0"/>
                <w:lang w:eastAsia="ko-KR"/>
              </w:rPr>
              <w:t>7.1. Tēma: p</w:t>
            </w:r>
            <w:r w:rsidRPr="00277272">
              <w:rPr>
                <w:iCs w:val="0"/>
                <w:lang w:eastAsia="ko-KR"/>
              </w:rPr>
              <w:t>ozitīva un negatīva telpa.</w:t>
            </w:r>
            <w:r>
              <w:rPr>
                <w:iCs w:val="0"/>
                <w:lang w:eastAsia="ko-KR"/>
              </w:rPr>
              <w:t xml:space="preserve"> </w:t>
            </w:r>
            <w:r>
              <w:rPr>
                <w:lang w:eastAsia="ko-KR"/>
              </w:rPr>
              <w:t>Izpildes tehnika pēc izvēlēs (b</w:t>
            </w:r>
            <w:r w:rsidRPr="005B68B2">
              <w:rPr>
                <w:lang w:eastAsia="ko-KR"/>
              </w:rPr>
              <w:t>rīva interpretācija</w:t>
            </w:r>
            <w:r>
              <w:rPr>
                <w:lang w:eastAsia="ko-KR"/>
              </w:rPr>
              <w:t>).</w:t>
            </w:r>
            <w:r w:rsidRPr="00277272">
              <w:rPr>
                <w:iCs w:val="0"/>
                <w:lang w:eastAsia="ko-KR"/>
              </w:rPr>
              <w:t xml:space="preserve"> </w:t>
            </w:r>
            <w:r>
              <w:rPr>
                <w:iCs w:val="0"/>
                <w:lang w:eastAsia="ko-KR"/>
              </w:rPr>
              <w:t xml:space="preserve">Darba apjoms: </w:t>
            </w:r>
            <w:r w:rsidRPr="00277272">
              <w:rPr>
                <w:iCs w:val="0"/>
                <w:lang w:eastAsia="ko-KR"/>
              </w:rPr>
              <w:t xml:space="preserve">2 darbi ar izmēriem no 60cm līdz 80cm. </w:t>
            </w:r>
          </w:p>
          <w:p w14:paraId="44DF4BA9" w14:textId="79E9B798" w:rsidR="009D3CD2" w:rsidRPr="00277272" w:rsidRDefault="008B2ABB" w:rsidP="009D3CD2">
            <w:pPr>
              <w:jc w:val="both"/>
              <w:rPr>
                <w:iCs w:val="0"/>
                <w:lang w:eastAsia="ko-KR"/>
              </w:rPr>
            </w:pPr>
            <w:r>
              <w:rPr>
                <w:iCs w:val="0"/>
                <w:lang w:eastAsia="ko-KR"/>
              </w:rPr>
              <w:t>8</w:t>
            </w:r>
            <w:r w:rsidR="009D3CD2" w:rsidRPr="00277272">
              <w:rPr>
                <w:iCs w:val="0"/>
                <w:lang w:eastAsia="ko-KR"/>
              </w:rPr>
              <w:t xml:space="preserve">. tēma. Mērogs. </w:t>
            </w:r>
            <w:r w:rsidR="009D3CD2" w:rsidRPr="00277272">
              <w:rPr>
                <w:lang w:eastAsia="ko-KR"/>
              </w:rPr>
              <w:t>P22, Pd24</w:t>
            </w:r>
          </w:p>
          <w:p w14:paraId="45666497" w14:textId="12287318" w:rsidR="009D3CD2" w:rsidRPr="00277272" w:rsidRDefault="008B2ABB" w:rsidP="009D3CD2">
            <w:pPr>
              <w:jc w:val="both"/>
              <w:rPr>
                <w:iCs w:val="0"/>
                <w:lang w:eastAsia="ko-KR"/>
              </w:rPr>
            </w:pPr>
            <w:r>
              <w:rPr>
                <w:iCs w:val="0"/>
                <w:lang w:eastAsia="ko-KR"/>
              </w:rPr>
              <w:lastRenderedPageBreak/>
              <w:t>8</w:t>
            </w:r>
            <w:r w:rsidR="009D3CD2">
              <w:rPr>
                <w:iCs w:val="0"/>
                <w:lang w:eastAsia="ko-KR"/>
              </w:rPr>
              <w:t xml:space="preserve">.1. Tēma: </w:t>
            </w:r>
            <w:r w:rsidR="009D3CD2" w:rsidRPr="00277272">
              <w:rPr>
                <w:iCs w:val="0"/>
                <w:lang w:eastAsia="ko-KR"/>
              </w:rPr>
              <w:t>Miniatūra un lielformāta gleznojums. 1 darbs ar izmēru līdz 20</w:t>
            </w:r>
            <w:r w:rsidR="009D3CD2">
              <w:rPr>
                <w:iCs w:val="0"/>
                <w:lang w:eastAsia="ko-KR"/>
              </w:rPr>
              <w:t xml:space="preserve"> </w:t>
            </w:r>
            <w:r w:rsidR="009D3CD2" w:rsidRPr="00277272">
              <w:rPr>
                <w:iCs w:val="0"/>
                <w:lang w:eastAsia="ko-KR"/>
              </w:rPr>
              <w:t>cm (miniatūra)</w:t>
            </w:r>
            <w:r w:rsidR="009D3CD2">
              <w:rPr>
                <w:iCs w:val="0"/>
                <w:lang w:eastAsia="ko-KR"/>
              </w:rPr>
              <w:t>. Darba apjoms.</w:t>
            </w:r>
            <w:r w:rsidR="009D3CD2" w:rsidRPr="00277272">
              <w:rPr>
                <w:iCs w:val="0"/>
                <w:lang w:eastAsia="ko-KR"/>
              </w:rPr>
              <w:t xml:space="preserve"> 1 darbs līdz 150</w:t>
            </w:r>
            <w:r w:rsidR="009D3CD2">
              <w:rPr>
                <w:iCs w:val="0"/>
                <w:lang w:eastAsia="ko-KR"/>
              </w:rPr>
              <w:t xml:space="preserve"> </w:t>
            </w:r>
            <w:r w:rsidR="009D3CD2" w:rsidRPr="00277272">
              <w:rPr>
                <w:iCs w:val="0"/>
                <w:lang w:eastAsia="ko-KR"/>
              </w:rPr>
              <w:t>cm (lielformāts)</w:t>
            </w:r>
            <w:r w:rsidR="009D3CD2">
              <w:rPr>
                <w:iCs w:val="0"/>
                <w:lang w:eastAsia="ko-KR"/>
              </w:rPr>
              <w:t>.</w:t>
            </w:r>
          </w:p>
          <w:p w14:paraId="042DD8AA" w14:textId="643697F4" w:rsidR="009D3CD2" w:rsidRPr="00277272" w:rsidRDefault="009D3CD2" w:rsidP="009D3CD2">
            <w:pPr>
              <w:ind w:left="34"/>
              <w:jc w:val="both"/>
              <w:rPr>
                <w:iCs w:val="0"/>
                <w:lang w:eastAsia="ko-KR"/>
              </w:rPr>
            </w:pPr>
            <w:r>
              <w:rPr>
                <w:iCs w:val="0"/>
                <w:lang w:eastAsia="ko-KR"/>
              </w:rPr>
              <w:t xml:space="preserve">4. </w:t>
            </w:r>
            <w:proofErr w:type="spellStart"/>
            <w:r>
              <w:rPr>
                <w:iCs w:val="0"/>
                <w:lang w:eastAsia="ko-KR"/>
              </w:rPr>
              <w:t>s</w:t>
            </w:r>
            <w:r w:rsidRPr="00277272">
              <w:rPr>
                <w:iCs w:val="0"/>
                <w:lang w:eastAsia="ko-KR"/>
              </w:rPr>
              <w:t>tarppārbaudījums</w:t>
            </w:r>
            <w:proofErr w:type="spellEnd"/>
            <w:r w:rsidR="00CD1047">
              <w:t xml:space="preserve">. Praktisko darbu </w:t>
            </w:r>
            <w:proofErr w:type="spellStart"/>
            <w:r w:rsidR="00CD1047">
              <w:t>starpskate</w:t>
            </w:r>
            <w:proofErr w:type="spellEnd"/>
            <w:r w:rsidR="00CD1047">
              <w:t>. Tēmas: forma, mērogs, telpa.</w:t>
            </w:r>
          </w:p>
          <w:p w14:paraId="6DDDA322" w14:textId="476151CB" w:rsidR="009D3CD2" w:rsidRDefault="008B2ABB" w:rsidP="009D3CD2">
            <w:pPr>
              <w:ind w:left="34"/>
              <w:jc w:val="both"/>
              <w:rPr>
                <w:iCs w:val="0"/>
                <w:lang w:eastAsia="ko-KR"/>
              </w:rPr>
            </w:pPr>
            <w:r>
              <w:rPr>
                <w:iCs w:val="0"/>
                <w:lang w:eastAsia="ko-KR"/>
              </w:rPr>
              <w:t>9</w:t>
            </w:r>
            <w:r w:rsidR="00CD1047">
              <w:rPr>
                <w:iCs w:val="0"/>
                <w:lang w:eastAsia="ko-KR"/>
              </w:rPr>
              <w:t xml:space="preserve">. tēma. </w:t>
            </w:r>
            <w:r w:rsidR="009D3CD2" w:rsidRPr="00277272">
              <w:rPr>
                <w:iCs w:val="0"/>
                <w:lang w:eastAsia="ko-KR"/>
              </w:rPr>
              <w:t xml:space="preserve">Telpa. </w:t>
            </w:r>
            <w:r w:rsidR="009D3CD2" w:rsidRPr="00277272">
              <w:rPr>
                <w:lang w:eastAsia="ko-KR"/>
              </w:rPr>
              <w:t>P22, Pd36</w:t>
            </w:r>
          </w:p>
          <w:p w14:paraId="6AC84416" w14:textId="3826E37C" w:rsidR="009D3CD2" w:rsidRDefault="008B2ABB" w:rsidP="009D3CD2">
            <w:pPr>
              <w:ind w:left="34"/>
              <w:jc w:val="both"/>
              <w:rPr>
                <w:iCs w:val="0"/>
                <w:lang w:eastAsia="ko-KR"/>
              </w:rPr>
            </w:pPr>
            <w:r>
              <w:rPr>
                <w:iCs w:val="0"/>
                <w:lang w:eastAsia="ko-KR"/>
              </w:rPr>
              <w:t>9</w:t>
            </w:r>
            <w:r w:rsidR="009D3CD2">
              <w:rPr>
                <w:iCs w:val="0"/>
                <w:lang w:eastAsia="ko-KR"/>
              </w:rPr>
              <w:t xml:space="preserve">.1. Tēma: </w:t>
            </w:r>
            <w:r w:rsidR="009D3CD2" w:rsidRPr="00277272">
              <w:rPr>
                <w:iCs w:val="0"/>
                <w:lang w:eastAsia="ko-KR"/>
              </w:rPr>
              <w:t xml:space="preserve">Krāsu laukumu telpiskums un gaisa perspektīva. </w:t>
            </w:r>
            <w:r w:rsidR="009D3CD2">
              <w:rPr>
                <w:lang w:eastAsia="ko-KR"/>
              </w:rPr>
              <w:t>Izpildes tehnika pēc izvēlēs (b</w:t>
            </w:r>
            <w:r w:rsidR="009D3CD2" w:rsidRPr="005B68B2">
              <w:rPr>
                <w:lang w:eastAsia="ko-KR"/>
              </w:rPr>
              <w:t>rīva interpretācija</w:t>
            </w:r>
            <w:r w:rsidR="009D3CD2">
              <w:rPr>
                <w:lang w:eastAsia="ko-KR"/>
              </w:rPr>
              <w:t xml:space="preserve">). Darba apjoms: </w:t>
            </w:r>
            <w:r w:rsidR="009D3CD2" w:rsidRPr="00277272">
              <w:rPr>
                <w:iCs w:val="0"/>
                <w:lang w:eastAsia="ko-KR"/>
              </w:rPr>
              <w:t>2 darbi ar izmēru līdz 100</w:t>
            </w:r>
            <w:r w:rsidR="009D3CD2">
              <w:rPr>
                <w:iCs w:val="0"/>
                <w:lang w:eastAsia="ko-KR"/>
              </w:rPr>
              <w:t xml:space="preserve"> </w:t>
            </w:r>
            <w:r w:rsidR="009D3CD2" w:rsidRPr="00277272">
              <w:rPr>
                <w:iCs w:val="0"/>
                <w:lang w:eastAsia="ko-KR"/>
              </w:rPr>
              <w:t xml:space="preserve">cm. </w:t>
            </w:r>
          </w:p>
          <w:p w14:paraId="21F31F61" w14:textId="77777777" w:rsidR="00CD1047" w:rsidRDefault="009D3CD2" w:rsidP="00CD1047">
            <w:pPr>
              <w:spacing w:line="259" w:lineRule="auto"/>
              <w:jc w:val="both"/>
            </w:pPr>
            <w:r w:rsidRPr="00FF6890">
              <w:t>Gala pārbaudījums</w:t>
            </w:r>
            <w:r>
              <w:t>/diferencētā ieskaite</w:t>
            </w:r>
            <w:r w:rsidRPr="00FF6890">
              <w:t xml:space="preserve">: </w:t>
            </w:r>
            <w:r>
              <w:t>radošo darbu skate/izstāde.</w:t>
            </w:r>
          </w:p>
          <w:p w14:paraId="56559212" w14:textId="07078D81" w:rsidR="00CD1047" w:rsidRPr="00061644" w:rsidRDefault="00CD1047" w:rsidP="00CD1047">
            <w:pPr>
              <w:spacing w:line="259" w:lineRule="auto"/>
              <w:jc w:val="both"/>
              <w:rPr>
                <w:b/>
                <w:i/>
                <w:lang w:eastAsia="ko-KR"/>
              </w:rPr>
            </w:pPr>
            <w:r w:rsidRPr="00061644">
              <w:rPr>
                <w:b/>
                <w:i/>
              </w:rPr>
              <w:t>Glezniecība III MākZ6095</w:t>
            </w:r>
          </w:p>
          <w:p w14:paraId="2A74E9BF" w14:textId="495D8384" w:rsidR="00CD1047" w:rsidRDefault="008B2ABB" w:rsidP="00CD1047">
            <w:pPr>
              <w:ind w:left="34"/>
              <w:jc w:val="both"/>
              <w:rPr>
                <w:iCs w:val="0"/>
                <w:lang w:eastAsia="ko-KR"/>
              </w:rPr>
            </w:pPr>
            <w:r>
              <w:rPr>
                <w:iCs w:val="0"/>
                <w:lang w:eastAsia="ko-KR"/>
              </w:rPr>
              <w:t>10</w:t>
            </w:r>
            <w:r w:rsidR="00CD1047">
              <w:rPr>
                <w:iCs w:val="0"/>
                <w:lang w:eastAsia="ko-KR"/>
              </w:rPr>
              <w:t xml:space="preserve">. </w:t>
            </w:r>
            <w:r w:rsidR="00CD1047" w:rsidRPr="00953D5E">
              <w:rPr>
                <w:iCs w:val="0"/>
                <w:lang w:eastAsia="ko-KR"/>
              </w:rPr>
              <w:t>tēma. Maģistra darba izstrāde.</w:t>
            </w:r>
            <w:r w:rsidR="00CD1047">
              <w:t xml:space="preserve"> </w:t>
            </w:r>
            <w:r w:rsidR="00CD1047" w:rsidRPr="001E7B86">
              <w:rPr>
                <w:iCs w:val="0"/>
                <w:lang w:eastAsia="ko-KR"/>
              </w:rPr>
              <w:t>P6, Pd3</w:t>
            </w:r>
            <w:r w:rsidR="00CD1047" w:rsidRPr="001E7B86">
              <w:rPr>
                <w:iCs w:val="0"/>
                <w:lang w:eastAsia="ko-KR"/>
              </w:rPr>
              <w:tab/>
            </w:r>
          </w:p>
          <w:p w14:paraId="62380C64" w14:textId="2EF1D6B6" w:rsidR="00CD1047" w:rsidRPr="00953D5E" w:rsidRDefault="008B2ABB" w:rsidP="00CD1047">
            <w:pPr>
              <w:ind w:left="34"/>
              <w:jc w:val="both"/>
              <w:rPr>
                <w:iCs w:val="0"/>
                <w:lang w:eastAsia="ko-KR"/>
              </w:rPr>
            </w:pPr>
            <w:r>
              <w:rPr>
                <w:iCs w:val="0"/>
                <w:lang w:eastAsia="ko-KR"/>
              </w:rPr>
              <w:t>10</w:t>
            </w:r>
            <w:r w:rsidR="00CD1047">
              <w:rPr>
                <w:iCs w:val="0"/>
                <w:lang w:eastAsia="ko-KR"/>
              </w:rPr>
              <w:t xml:space="preserve">.1. </w:t>
            </w:r>
            <w:r w:rsidR="00CD1047" w:rsidRPr="00953D5E">
              <w:rPr>
                <w:iCs w:val="0"/>
                <w:lang w:eastAsia="ko-KR"/>
              </w:rPr>
              <w:t xml:space="preserve">Gleznošanas tehnikas izvēle. Materiālu vākšana. Metu izstrāde. </w:t>
            </w:r>
          </w:p>
          <w:p w14:paraId="1B404786" w14:textId="6D6EEFBC" w:rsidR="00CD1047" w:rsidRDefault="008B2ABB" w:rsidP="00CD1047">
            <w:pPr>
              <w:ind w:left="34"/>
              <w:jc w:val="both"/>
              <w:rPr>
                <w:iCs w:val="0"/>
                <w:lang w:eastAsia="ko-KR"/>
              </w:rPr>
            </w:pPr>
            <w:r>
              <w:rPr>
                <w:iCs w:val="0"/>
                <w:lang w:eastAsia="ko-KR"/>
              </w:rPr>
              <w:t>11</w:t>
            </w:r>
            <w:r w:rsidR="00CD1047" w:rsidRPr="00953D5E">
              <w:rPr>
                <w:iCs w:val="0"/>
                <w:lang w:eastAsia="ko-KR"/>
              </w:rPr>
              <w:t xml:space="preserve">. tēma. Maģistra darba izstrāde. </w:t>
            </w:r>
            <w:r w:rsidR="00CD1047" w:rsidRPr="001E7B86">
              <w:rPr>
                <w:iCs w:val="0"/>
                <w:lang w:eastAsia="ko-KR"/>
              </w:rPr>
              <w:t>P50, Pd90</w:t>
            </w:r>
          </w:p>
          <w:p w14:paraId="0C04A870" w14:textId="230F0397" w:rsidR="00CD1047" w:rsidRPr="00953D5E" w:rsidRDefault="008B2ABB" w:rsidP="00CD1047">
            <w:pPr>
              <w:ind w:left="34"/>
              <w:jc w:val="both"/>
              <w:rPr>
                <w:iCs w:val="0"/>
                <w:lang w:eastAsia="ko-KR"/>
              </w:rPr>
            </w:pPr>
            <w:r>
              <w:rPr>
                <w:iCs w:val="0"/>
                <w:lang w:eastAsia="ko-KR"/>
              </w:rPr>
              <w:t>11</w:t>
            </w:r>
            <w:r w:rsidR="0052573B">
              <w:rPr>
                <w:iCs w:val="0"/>
                <w:lang w:eastAsia="ko-KR"/>
              </w:rPr>
              <w:t>.</w:t>
            </w:r>
            <w:r w:rsidR="00CD1047">
              <w:rPr>
                <w:iCs w:val="0"/>
                <w:lang w:eastAsia="ko-KR"/>
              </w:rPr>
              <w:t xml:space="preserve">1. </w:t>
            </w:r>
            <w:r w:rsidR="00CD1047" w:rsidRPr="00953D5E">
              <w:rPr>
                <w:iCs w:val="0"/>
                <w:lang w:eastAsia="ko-KR"/>
              </w:rPr>
              <w:t xml:space="preserve">Darbu realizācija </w:t>
            </w:r>
            <w:r w:rsidR="00CD1047">
              <w:rPr>
                <w:iCs w:val="0"/>
                <w:lang w:eastAsia="ko-KR"/>
              </w:rPr>
              <w:t>izvēlētajā tehnikā (brīva izpildes tehnika)</w:t>
            </w:r>
            <w:r w:rsidR="00CD1047" w:rsidRPr="00953D5E">
              <w:rPr>
                <w:iCs w:val="0"/>
                <w:lang w:eastAsia="ko-KR"/>
              </w:rPr>
              <w:t xml:space="preserve">. </w:t>
            </w:r>
          </w:p>
          <w:p w14:paraId="29BE927A" w14:textId="213CBC6A" w:rsidR="00CD1047" w:rsidRPr="00953D5E" w:rsidRDefault="0052573B" w:rsidP="00CD1047">
            <w:pPr>
              <w:ind w:left="34"/>
              <w:jc w:val="both"/>
              <w:rPr>
                <w:iCs w:val="0"/>
                <w:lang w:eastAsia="ko-KR"/>
              </w:rPr>
            </w:pPr>
            <w:r>
              <w:rPr>
                <w:iCs w:val="0"/>
                <w:lang w:eastAsia="ko-KR"/>
              </w:rPr>
              <w:t>5</w:t>
            </w:r>
            <w:r w:rsidR="00CD1047">
              <w:rPr>
                <w:iCs w:val="0"/>
                <w:lang w:eastAsia="ko-KR"/>
              </w:rPr>
              <w:t xml:space="preserve">. </w:t>
            </w:r>
            <w:proofErr w:type="spellStart"/>
            <w:r w:rsidR="00CD1047">
              <w:rPr>
                <w:iCs w:val="0"/>
                <w:lang w:eastAsia="ko-KR"/>
              </w:rPr>
              <w:t>s</w:t>
            </w:r>
            <w:r w:rsidR="00CD1047" w:rsidRPr="00953D5E">
              <w:rPr>
                <w:iCs w:val="0"/>
                <w:lang w:eastAsia="ko-KR"/>
              </w:rPr>
              <w:t>tarppārbaudījums</w:t>
            </w:r>
            <w:proofErr w:type="spellEnd"/>
            <w:r w:rsidR="00CD1047">
              <w:t xml:space="preserve">. Maģistra darba izstrāde </w:t>
            </w:r>
            <w:r w:rsidR="00CD1047" w:rsidRPr="00953D5E">
              <w:t>(ideja, tehnika, skices)</w:t>
            </w:r>
            <w:r w:rsidR="00CD1047">
              <w:t xml:space="preserve">. Darbu </w:t>
            </w:r>
            <w:proofErr w:type="spellStart"/>
            <w:r w:rsidR="00CD1047">
              <w:t>starpskate</w:t>
            </w:r>
            <w:proofErr w:type="spellEnd"/>
            <w:r w:rsidR="00CD1047">
              <w:t>.</w:t>
            </w:r>
          </w:p>
          <w:p w14:paraId="0F06183B" w14:textId="3433E750" w:rsidR="00CD1047" w:rsidRDefault="008B2ABB" w:rsidP="00CD1047">
            <w:pPr>
              <w:ind w:left="34"/>
              <w:jc w:val="both"/>
              <w:rPr>
                <w:iCs w:val="0"/>
                <w:lang w:eastAsia="ko-KR"/>
              </w:rPr>
            </w:pPr>
            <w:r>
              <w:rPr>
                <w:iCs w:val="0"/>
                <w:lang w:eastAsia="ko-KR"/>
              </w:rPr>
              <w:t>12</w:t>
            </w:r>
            <w:r w:rsidR="00CD1047" w:rsidRPr="00953D5E">
              <w:rPr>
                <w:iCs w:val="0"/>
                <w:lang w:eastAsia="ko-KR"/>
              </w:rPr>
              <w:t>. tēma. Maģistra darba izstrāde.</w:t>
            </w:r>
            <w:r w:rsidR="00CD1047">
              <w:t xml:space="preserve"> </w:t>
            </w:r>
            <w:r w:rsidR="00CD1047" w:rsidRPr="001E7B86">
              <w:rPr>
                <w:iCs w:val="0"/>
                <w:lang w:eastAsia="ko-KR"/>
              </w:rPr>
              <w:t>P8, Pd3</w:t>
            </w:r>
            <w:r w:rsidR="00CD1047" w:rsidRPr="00953D5E">
              <w:rPr>
                <w:iCs w:val="0"/>
                <w:lang w:eastAsia="ko-KR"/>
              </w:rPr>
              <w:t xml:space="preserve"> </w:t>
            </w:r>
          </w:p>
          <w:p w14:paraId="77DC54F7" w14:textId="684B83A2" w:rsidR="00CD1047" w:rsidRPr="00953D5E" w:rsidRDefault="008B2ABB" w:rsidP="00CD1047">
            <w:pPr>
              <w:ind w:left="34"/>
              <w:jc w:val="both"/>
              <w:rPr>
                <w:iCs w:val="0"/>
                <w:lang w:eastAsia="ko-KR"/>
              </w:rPr>
            </w:pPr>
            <w:r>
              <w:rPr>
                <w:iCs w:val="0"/>
                <w:lang w:eastAsia="ko-KR"/>
              </w:rPr>
              <w:t>12</w:t>
            </w:r>
            <w:r w:rsidR="00CD1047">
              <w:rPr>
                <w:iCs w:val="0"/>
                <w:lang w:eastAsia="ko-KR"/>
              </w:rPr>
              <w:t xml:space="preserve">.1. </w:t>
            </w:r>
            <w:r w:rsidR="00CD1047" w:rsidRPr="00953D5E">
              <w:rPr>
                <w:iCs w:val="0"/>
                <w:lang w:eastAsia="ko-KR"/>
              </w:rPr>
              <w:t>Darbu noformēšana</w:t>
            </w:r>
            <w:r w:rsidR="00CD1047">
              <w:rPr>
                <w:iCs w:val="0"/>
                <w:lang w:eastAsia="ko-KR"/>
              </w:rPr>
              <w:t xml:space="preserve"> / eksponēšana.</w:t>
            </w:r>
          </w:p>
          <w:p w14:paraId="67075502" w14:textId="5AB47726" w:rsidR="00F0510C" w:rsidRPr="00851DBB" w:rsidRDefault="00CD1047" w:rsidP="00CD1047">
            <w:pPr>
              <w:spacing w:line="259" w:lineRule="auto"/>
              <w:jc w:val="both"/>
            </w:pPr>
            <w:r w:rsidRPr="00FF6890">
              <w:t>Gala pārbaudījums</w:t>
            </w:r>
            <w:r>
              <w:t>/diferencētā ieskaite</w:t>
            </w:r>
            <w:r w:rsidRPr="00FF6890">
              <w:t xml:space="preserve">: </w:t>
            </w:r>
            <w:r>
              <w:t>radošā darba skate.</w:t>
            </w:r>
          </w:p>
        </w:tc>
      </w:tr>
      <w:tr w:rsidR="00851DBB" w:rsidRPr="00851DBB" w14:paraId="7111C289" w14:textId="77777777" w:rsidTr="001A6313">
        <w:trPr>
          <w:jc w:val="center"/>
        </w:trPr>
        <w:tc>
          <w:tcPr>
            <w:tcW w:w="9582" w:type="dxa"/>
            <w:gridSpan w:val="2"/>
          </w:tcPr>
          <w:p w14:paraId="1DB98436" w14:textId="77777777" w:rsidR="00283BEB" w:rsidRPr="00851DBB" w:rsidRDefault="00283BEB" w:rsidP="00283BEB">
            <w:pPr>
              <w:pStyle w:val="Nosaukumi"/>
            </w:pPr>
            <w:r w:rsidRPr="00851DBB">
              <w:lastRenderedPageBreak/>
              <w:t>Prasības kredītpunktu iegūšanai</w:t>
            </w:r>
          </w:p>
        </w:tc>
      </w:tr>
      <w:tr w:rsidR="00851DBB" w:rsidRPr="00851DBB" w14:paraId="257FF78E" w14:textId="77777777" w:rsidTr="001A6313">
        <w:trPr>
          <w:jc w:val="center"/>
        </w:trPr>
        <w:tc>
          <w:tcPr>
            <w:tcW w:w="9582" w:type="dxa"/>
            <w:gridSpan w:val="2"/>
          </w:tcPr>
          <w:p w14:paraId="4A5A274F" w14:textId="77777777" w:rsidR="008246E2" w:rsidRDefault="00CF1E4C" w:rsidP="008246E2">
            <w:pPr>
              <w:pStyle w:val="ListParagraph"/>
              <w:spacing w:after="160" w:line="259" w:lineRule="auto"/>
              <w:ind w:left="20"/>
              <w:jc w:val="both"/>
              <w:rPr>
                <w:b/>
                <w:i/>
              </w:rPr>
            </w:pPr>
            <w:r w:rsidRPr="00061644">
              <w:rPr>
                <w:b/>
                <w:i/>
              </w:rPr>
              <w:t>Glezniecība I MākZ5221</w:t>
            </w:r>
            <w:r>
              <w:rPr>
                <w:b/>
                <w:i/>
              </w:rPr>
              <w:t xml:space="preserve"> </w:t>
            </w:r>
          </w:p>
          <w:p w14:paraId="108C481D" w14:textId="7FA2D7CA" w:rsidR="00CF1E4C" w:rsidRPr="008246E2" w:rsidRDefault="00CF1E4C" w:rsidP="008246E2">
            <w:pPr>
              <w:pStyle w:val="ListParagraph"/>
              <w:spacing w:after="160" w:line="259" w:lineRule="auto"/>
              <w:ind w:left="20"/>
              <w:jc w:val="both"/>
              <w:rPr>
                <w:b/>
                <w:i/>
              </w:rPr>
            </w:pPr>
            <w:r>
              <w:t xml:space="preserve">Studiju kursa gala vērtējums (diferencētā ieskaite) veidojas, ja studējošais ir piedalījies </w:t>
            </w:r>
          </w:p>
          <w:p w14:paraId="70B72DF0" w14:textId="77777777" w:rsidR="00CF1E4C" w:rsidRDefault="00CF1E4C" w:rsidP="00CF1E4C">
            <w:pPr>
              <w:suppressAutoHyphens/>
              <w:jc w:val="both"/>
            </w:pPr>
            <w:r>
              <w:t xml:space="preserve">praktisko darbu nodarbībās, veicis patstāvīgos darbus un nokārtojis </w:t>
            </w:r>
            <w:proofErr w:type="spellStart"/>
            <w:r>
              <w:t>starppārbaudījumus</w:t>
            </w:r>
            <w:proofErr w:type="spellEnd"/>
            <w:r>
              <w:t xml:space="preserve"> – 20%.</w:t>
            </w:r>
          </w:p>
          <w:p w14:paraId="3E6A533D" w14:textId="77777777" w:rsidR="00CF1E4C" w:rsidRDefault="00CF1E4C" w:rsidP="00CF1E4C">
            <w:pPr>
              <w:suppressAutoHyphens/>
              <w:jc w:val="both"/>
            </w:pPr>
            <w:r>
              <w:t>1. Praktisko darbu izpilde – 60%.</w:t>
            </w:r>
          </w:p>
          <w:p w14:paraId="1008192A" w14:textId="77777777" w:rsidR="00CF1E4C" w:rsidRDefault="00CF1E4C" w:rsidP="00CF1E4C">
            <w:pPr>
              <w:suppressAutoHyphens/>
              <w:jc w:val="both"/>
            </w:pPr>
            <w:r>
              <w:t>2. Diferencētā ieskaite (skate) – 20%.</w:t>
            </w:r>
          </w:p>
          <w:p w14:paraId="7B153F25" w14:textId="77777777" w:rsidR="00CF1E4C" w:rsidRDefault="00CF1E4C" w:rsidP="00CF1E4C">
            <w:pPr>
              <w:suppressAutoHyphens/>
              <w:jc w:val="both"/>
            </w:pPr>
            <w:r>
              <w:t>STARPPĀRBAUDĪJUMS:</w:t>
            </w:r>
          </w:p>
          <w:p w14:paraId="7924748F" w14:textId="77777777" w:rsidR="00CF1E4C" w:rsidRDefault="00CF1E4C" w:rsidP="00CF1E4C">
            <w:pPr>
              <w:suppressAutoHyphens/>
              <w:jc w:val="both"/>
            </w:pPr>
            <w:r>
              <w:t xml:space="preserve">1. </w:t>
            </w:r>
            <w:proofErr w:type="spellStart"/>
            <w:r>
              <w:t>starppārbaudījums</w:t>
            </w:r>
            <w:proofErr w:type="spellEnd"/>
            <w:r>
              <w:t xml:space="preserve">. Praktisko darbu </w:t>
            </w:r>
            <w:proofErr w:type="spellStart"/>
            <w:r>
              <w:t>starpskate</w:t>
            </w:r>
            <w:proofErr w:type="spellEnd"/>
            <w:r>
              <w:t xml:space="preserve">. Tēmas: struktūra un ritms. </w:t>
            </w:r>
          </w:p>
          <w:p w14:paraId="0698978D" w14:textId="77777777" w:rsidR="00CF1E4C" w:rsidRDefault="00CF1E4C" w:rsidP="00CF1E4C">
            <w:pPr>
              <w:suppressAutoHyphens/>
              <w:jc w:val="both"/>
            </w:pPr>
            <w:r>
              <w:t xml:space="preserve">2. </w:t>
            </w:r>
            <w:proofErr w:type="spellStart"/>
            <w:r>
              <w:t>starppārbaudījums</w:t>
            </w:r>
            <w:proofErr w:type="spellEnd"/>
            <w:r>
              <w:t xml:space="preserve">. Praktisko darbu </w:t>
            </w:r>
            <w:proofErr w:type="spellStart"/>
            <w:r>
              <w:t>starpskate</w:t>
            </w:r>
            <w:proofErr w:type="spellEnd"/>
            <w:r>
              <w:t xml:space="preserve">. Tēmas: krāsa un eksperimentēšana ar faktūrām. </w:t>
            </w:r>
          </w:p>
          <w:p w14:paraId="26FAAA9B" w14:textId="77777777" w:rsidR="00CF1E4C" w:rsidRDefault="00CF1E4C" w:rsidP="00CF1E4C">
            <w:pPr>
              <w:suppressAutoHyphens/>
              <w:jc w:val="both"/>
            </w:pPr>
            <w:r w:rsidRPr="00FF6890">
              <w:t>Gala pārbaudījums</w:t>
            </w:r>
            <w:r>
              <w:t>/diferencētā ieskaite: radošo darbu skate/izstāde.</w:t>
            </w:r>
          </w:p>
          <w:p w14:paraId="3ECB51D5" w14:textId="77777777" w:rsidR="00283BEB" w:rsidRPr="00851DBB" w:rsidRDefault="00283BEB" w:rsidP="00283BEB"/>
          <w:p w14:paraId="190F404F" w14:textId="77777777" w:rsidR="00283BEB" w:rsidRPr="00851DBB" w:rsidRDefault="00283BEB" w:rsidP="00283BEB">
            <w:r w:rsidRPr="00851DBB">
              <w:t>STUDIJU REZULTĀTU VĒRTĒŠANA</w:t>
            </w:r>
          </w:p>
          <w:p w14:paraId="7922C7B3" w14:textId="77777777" w:rsidR="00283BEB" w:rsidRPr="00851DBB" w:rsidRDefault="00283BEB" w:rsidP="00283BEB"/>
          <w:tbl>
            <w:tblPr>
              <w:tblW w:w="7542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445"/>
              <w:gridCol w:w="390"/>
              <w:gridCol w:w="391"/>
              <w:gridCol w:w="306"/>
              <w:gridCol w:w="392"/>
              <w:gridCol w:w="347"/>
              <w:gridCol w:w="348"/>
              <w:gridCol w:w="512"/>
              <w:gridCol w:w="416"/>
              <w:gridCol w:w="416"/>
              <w:gridCol w:w="547"/>
              <w:gridCol w:w="516"/>
              <w:gridCol w:w="516"/>
            </w:tblGrid>
            <w:tr w:rsidR="00851DBB" w:rsidRPr="00851DBB" w14:paraId="3411DFA9" w14:textId="77777777" w:rsidTr="00FF6AC6">
              <w:trPr>
                <w:jc w:val="center"/>
              </w:trPr>
              <w:tc>
                <w:tcPr>
                  <w:tcW w:w="237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654164A" w14:textId="77777777" w:rsidR="002F5CA7" w:rsidRPr="00851DBB" w:rsidRDefault="002F5CA7" w:rsidP="00283BEB">
                  <w:pPr>
                    <w:jc w:val="center"/>
                  </w:pPr>
                  <w:r w:rsidRPr="00851DBB">
                    <w:t>Pārbaudījumu veidi</w:t>
                  </w:r>
                </w:p>
              </w:tc>
              <w:tc>
                <w:tcPr>
                  <w:tcW w:w="5172" w:type="dxa"/>
                  <w:gridSpan w:val="1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2E7DCE4" w14:textId="738603B5" w:rsidR="002F5CA7" w:rsidRPr="00851DBB" w:rsidRDefault="002F5CA7" w:rsidP="00283BEB">
                  <w:pPr>
                    <w:jc w:val="center"/>
                  </w:pPr>
                  <w:r w:rsidRPr="00851DBB">
                    <w:t>Studiju rezultāti</w:t>
                  </w:r>
                </w:p>
              </w:tc>
            </w:tr>
            <w:tr w:rsidR="00851DBB" w:rsidRPr="00851DBB" w14:paraId="04BD0DE8" w14:textId="77777777" w:rsidTr="00FF6AC6">
              <w:trPr>
                <w:jc w:val="center"/>
              </w:trPr>
              <w:tc>
                <w:tcPr>
                  <w:tcW w:w="237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CBE1F27" w14:textId="77777777" w:rsidR="002F5CA7" w:rsidRPr="00851DBB" w:rsidRDefault="002F5CA7" w:rsidP="002F5CA7">
                  <w:pPr>
                    <w:jc w:val="center"/>
                  </w:pPr>
                </w:p>
              </w:tc>
              <w:tc>
                <w:tcPr>
                  <w:tcW w:w="4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E87D1E7" w14:textId="3B1012CD" w:rsidR="002F5CA7" w:rsidRPr="00851DBB" w:rsidRDefault="002F5CA7" w:rsidP="002F5CA7">
                  <w:pPr>
                    <w:jc w:val="center"/>
                  </w:pPr>
                  <w:r w:rsidRPr="00851DBB">
                    <w:t>1.</w:t>
                  </w:r>
                </w:p>
              </w:tc>
              <w:tc>
                <w:tcPr>
                  <w:tcW w:w="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1F9D918" w14:textId="72AE0EF9" w:rsidR="002F5CA7" w:rsidRPr="00851DBB" w:rsidRDefault="002F5CA7" w:rsidP="002F5CA7">
                  <w:pPr>
                    <w:jc w:val="center"/>
                  </w:pPr>
                  <w:r w:rsidRPr="00851DBB">
                    <w:t>2.</w:t>
                  </w:r>
                </w:p>
              </w:tc>
              <w:tc>
                <w:tcPr>
                  <w:tcW w:w="3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124FD2F" w14:textId="1A8151C2" w:rsidR="002F5CA7" w:rsidRPr="00851DBB" w:rsidRDefault="002F5CA7" w:rsidP="002F5CA7">
                  <w:pPr>
                    <w:jc w:val="center"/>
                  </w:pPr>
                  <w:r w:rsidRPr="00851DBB">
                    <w:t>3.</w:t>
                  </w:r>
                </w:p>
              </w:tc>
              <w:tc>
                <w:tcPr>
                  <w:tcW w:w="4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BB05287" w14:textId="6E2A3725" w:rsidR="002F5CA7" w:rsidRPr="00851DBB" w:rsidRDefault="002F5CA7" w:rsidP="002F5CA7">
                  <w:pPr>
                    <w:jc w:val="center"/>
                  </w:pPr>
                  <w:r w:rsidRPr="00851DBB">
                    <w:t>4.</w:t>
                  </w:r>
                </w:p>
              </w:tc>
              <w:tc>
                <w:tcPr>
                  <w:tcW w:w="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7C4E53D" w14:textId="64928511" w:rsidR="002F5CA7" w:rsidRPr="00851DBB" w:rsidRDefault="002F5CA7" w:rsidP="002F5CA7">
                  <w:pPr>
                    <w:jc w:val="center"/>
                  </w:pPr>
                  <w:r w:rsidRPr="00851DBB">
                    <w:t>5.</w:t>
                  </w:r>
                </w:p>
              </w:tc>
              <w:tc>
                <w:tcPr>
                  <w:tcW w:w="3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E624EFD" w14:textId="6407DC7A" w:rsidR="002F5CA7" w:rsidRPr="00851DBB" w:rsidRDefault="002F5CA7" w:rsidP="002F5CA7">
                  <w:pPr>
                    <w:jc w:val="center"/>
                  </w:pPr>
                  <w:r w:rsidRPr="00851DBB">
                    <w:t>6.</w:t>
                  </w:r>
                </w:p>
              </w:tc>
              <w:tc>
                <w:tcPr>
                  <w:tcW w:w="5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14BDDCF5" w14:textId="4C5928AB" w:rsidR="002F5CA7" w:rsidRPr="00851DBB" w:rsidRDefault="002F5CA7" w:rsidP="002F5CA7">
                  <w:pPr>
                    <w:jc w:val="center"/>
                  </w:pPr>
                  <w:r w:rsidRPr="00851DBB">
                    <w:t>7.</w:t>
                  </w:r>
                </w:p>
              </w:tc>
              <w:tc>
                <w:tcPr>
                  <w:tcW w:w="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52D268E9" w14:textId="4E05855F" w:rsidR="002F5CA7" w:rsidRPr="00851DBB" w:rsidRDefault="002F5CA7" w:rsidP="002F5CA7">
                  <w:pPr>
                    <w:jc w:val="center"/>
                  </w:pPr>
                  <w:r w:rsidRPr="00851DBB">
                    <w:t>8.</w:t>
                  </w:r>
                </w:p>
              </w:tc>
              <w:tc>
                <w:tcPr>
                  <w:tcW w:w="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D0F9E8A" w14:textId="08FB2209" w:rsidR="002F5CA7" w:rsidRPr="00851DBB" w:rsidRDefault="002F5CA7" w:rsidP="002F5CA7">
                  <w:pPr>
                    <w:jc w:val="center"/>
                  </w:pPr>
                  <w:r w:rsidRPr="00851DBB">
                    <w:t>9.</w:t>
                  </w:r>
                </w:p>
              </w:tc>
              <w:tc>
                <w:tcPr>
                  <w:tcW w:w="5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B42038E" w14:textId="025F8775" w:rsidR="002F5CA7" w:rsidRPr="00851DBB" w:rsidRDefault="002F5CA7" w:rsidP="002F5CA7">
                  <w:pPr>
                    <w:jc w:val="center"/>
                  </w:pPr>
                  <w:r w:rsidRPr="00851DBB">
                    <w:t>10.</w:t>
                  </w:r>
                </w:p>
              </w:tc>
              <w:tc>
                <w:tcPr>
                  <w:tcW w:w="5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7E8F15F4" w14:textId="57A542F1" w:rsidR="002F5CA7" w:rsidRPr="00851DBB" w:rsidRDefault="002F5CA7" w:rsidP="002F5CA7">
                  <w:pPr>
                    <w:jc w:val="center"/>
                  </w:pPr>
                  <w:r w:rsidRPr="00851DBB">
                    <w:t>11.</w:t>
                  </w:r>
                </w:p>
              </w:tc>
              <w:tc>
                <w:tcPr>
                  <w:tcW w:w="5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524A3AC2" w14:textId="4FD5FFBD" w:rsidR="002F5CA7" w:rsidRPr="00851DBB" w:rsidRDefault="002F5CA7" w:rsidP="002F5CA7">
                  <w:pPr>
                    <w:jc w:val="center"/>
                  </w:pPr>
                  <w:r w:rsidRPr="00851DBB">
                    <w:t>12.</w:t>
                  </w:r>
                </w:p>
              </w:tc>
            </w:tr>
            <w:tr w:rsidR="00851DBB" w:rsidRPr="00851DBB" w14:paraId="20B6AC7B" w14:textId="77777777" w:rsidTr="00FF6AC6">
              <w:trPr>
                <w:jc w:val="center"/>
              </w:trPr>
              <w:tc>
                <w:tcPr>
                  <w:tcW w:w="23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D0A3372" w14:textId="00B7C3A4" w:rsidR="002F5CA7" w:rsidRPr="00851DBB" w:rsidRDefault="00FF6AC6">
                  <w:pPr>
                    <w:pStyle w:val="ListParagraph"/>
                    <w:numPr>
                      <w:ilvl w:val="0"/>
                      <w:numId w:val="4"/>
                    </w:numPr>
                    <w:ind w:left="408"/>
                    <w:rPr>
                      <w:color w:val="auto"/>
                    </w:rPr>
                  </w:pPr>
                  <w:proofErr w:type="spellStart"/>
                  <w:r>
                    <w:rPr>
                      <w:color w:val="auto"/>
                    </w:rPr>
                    <w:t>starppārbaudījums</w:t>
                  </w:r>
                  <w:proofErr w:type="spellEnd"/>
                </w:p>
              </w:tc>
              <w:tc>
                <w:tcPr>
                  <w:tcW w:w="4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F312C06" w14:textId="77777777" w:rsidR="002F5CA7" w:rsidRPr="00851DBB" w:rsidRDefault="002F5CA7" w:rsidP="002F5CA7">
                  <w:pPr>
                    <w:jc w:val="center"/>
                  </w:pPr>
                  <w:r w:rsidRPr="00851DBB">
                    <w:t>x</w:t>
                  </w:r>
                </w:p>
                <w:p w14:paraId="1CB00C79" w14:textId="1567839F" w:rsidR="002F5CA7" w:rsidRPr="00851DBB" w:rsidRDefault="002F5CA7" w:rsidP="002F5CA7">
                  <w:pPr>
                    <w:jc w:val="center"/>
                  </w:pPr>
                </w:p>
              </w:tc>
              <w:tc>
                <w:tcPr>
                  <w:tcW w:w="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DE32288" w14:textId="77777777" w:rsidR="002F5CA7" w:rsidRPr="00851DBB" w:rsidRDefault="002F5CA7" w:rsidP="002F5CA7">
                  <w:pPr>
                    <w:jc w:val="center"/>
                  </w:pPr>
                </w:p>
              </w:tc>
              <w:tc>
                <w:tcPr>
                  <w:tcW w:w="3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AF61420" w14:textId="77777777" w:rsidR="002F5CA7" w:rsidRPr="00851DBB" w:rsidRDefault="002F5CA7" w:rsidP="002F5CA7">
                  <w:pPr>
                    <w:jc w:val="center"/>
                  </w:pPr>
                </w:p>
              </w:tc>
              <w:tc>
                <w:tcPr>
                  <w:tcW w:w="4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D2450C9" w14:textId="7AE99E6F" w:rsidR="002F5CA7" w:rsidRPr="00851DBB" w:rsidRDefault="002F5CA7" w:rsidP="002F5CA7">
                  <w:pPr>
                    <w:jc w:val="center"/>
                  </w:pPr>
                  <w:r w:rsidRPr="00851DBB">
                    <w:t>x</w:t>
                  </w:r>
                </w:p>
              </w:tc>
              <w:tc>
                <w:tcPr>
                  <w:tcW w:w="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0DDEFF2" w14:textId="77777777" w:rsidR="002F5CA7" w:rsidRPr="00851DBB" w:rsidRDefault="002F5CA7" w:rsidP="002F5CA7">
                  <w:pPr>
                    <w:jc w:val="center"/>
                  </w:pPr>
                </w:p>
              </w:tc>
              <w:tc>
                <w:tcPr>
                  <w:tcW w:w="3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6D8C658" w14:textId="77777777" w:rsidR="002F5CA7" w:rsidRPr="00851DBB" w:rsidRDefault="002F5CA7" w:rsidP="002F5CA7">
                  <w:pPr>
                    <w:jc w:val="center"/>
                  </w:pPr>
                </w:p>
              </w:tc>
              <w:tc>
                <w:tcPr>
                  <w:tcW w:w="5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B647069" w14:textId="5C7D1D45" w:rsidR="002F5CA7" w:rsidRPr="00851DBB" w:rsidRDefault="002F5CA7" w:rsidP="002F5CA7">
                  <w:pPr>
                    <w:jc w:val="center"/>
                  </w:pPr>
                  <w:r w:rsidRPr="00851DBB">
                    <w:t>x</w:t>
                  </w:r>
                </w:p>
              </w:tc>
              <w:tc>
                <w:tcPr>
                  <w:tcW w:w="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739375F" w14:textId="77777777" w:rsidR="002F5CA7" w:rsidRPr="00851DBB" w:rsidRDefault="002F5CA7" w:rsidP="002F5CA7">
                  <w:pPr>
                    <w:jc w:val="center"/>
                  </w:pPr>
                </w:p>
              </w:tc>
              <w:tc>
                <w:tcPr>
                  <w:tcW w:w="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90E1F6F" w14:textId="46739FF1" w:rsidR="002F5CA7" w:rsidRPr="00851DBB" w:rsidRDefault="002F5CA7" w:rsidP="002F5CA7">
                  <w:pPr>
                    <w:jc w:val="center"/>
                  </w:pPr>
                  <w:r w:rsidRPr="00851DBB">
                    <w:t>x</w:t>
                  </w:r>
                </w:p>
              </w:tc>
              <w:tc>
                <w:tcPr>
                  <w:tcW w:w="5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DD8E30E" w14:textId="77777777" w:rsidR="002F5CA7" w:rsidRPr="00851DBB" w:rsidRDefault="002F5CA7" w:rsidP="002F5CA7">
                  <w:pPr>
                    <w:jc w:val="center"/>
                  </w:pPr>
                </w:p>
              </w:tc>
              <w:tc>
                <w:tcPr>
                  <w:tcW w:w="5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48B6221" w14:textId="5CCBC182" w:rsidR="002F5CA7" w:rsidRPr="00851DBB" w:rsidRDefault="002F5CA7" w:rsidP="002F5CA7">
                  <w:pPr>
                    <w:jc w:val="center"/>
                  </w:pPr>
                  <w:r w:rsidRPr="00851DBB">
                    <w:t>x</w:t>
                  </w:r>
                </w:p>
              </w:tc>
              <w:tc>
                <w:tcPr>
                  <w:tcW w:w="5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2408839" w14:textId="6FD41B53" w:rsidR="002F5CA7" w:rsidRPr="00851DBB" w:rsidRDefault="002F5CA7" w:rsidP="002F5CA7">
                  <w:pPr>
                    <w:jc w:val="center"/>
                  </w:pPr>
                  <w:r w:rsidRPr="00851DBB">
                    <w:t>x</w:t>
                  </w:r>
                </w:p>
              </w:tc>
            </w:tr>
            <w:tr w:rsidR="00851DBB" w:rsidRPr="00851DBB" w14:paraId="02AC3DFA" w14:textId="77777777" w:rsidTr="00FF6AC6">
              <w:trPr>
                <w:jc w:val="center"/>
              </w:trPr>
              <w:tc>
                <w:tcPr>
                  <w:tcW w:w="23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9D340A8" w14:textId="0CC5BA54" w:rsidR="002F5CA7" w:rsidRPr="00851DBB" w:rsidRDefault="00FF6AC6">
                  <w:pPr>
                    <w:pStyle w:val="ListParagraph"/>
                    <w:numPr>
                      <w:ilvl w:val="0"/>
                      <w:numId w:val="4"/>
                    </w:numPr>
                    <w:ind w:left="408"/>
                    <w:rPr>
                      <w:color w:val="auto"/>
                    </w:rPr>
                  </w:pPr>
                  <w:proofErr w:type="spellStart"/>
                  <w:r>
                    <w:rPr>
                      <w:color w:val="auto"/>
                    </w:rPr>
                    <w:t>starppārbaudījums</w:t>
                  </w:r>
                  <w:proofErr w:type="spellEnd"/>
                </w:p>
              </w:tc>
              <w:tc>
                <w:tcPr>
                  <w:tcW w:w="4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C2C7F2F" w14:textId="77777777" w:rsidR="002F5CA7" w:rsidRPr="00851DBB" w:rsidRDefault="002F5CA7" w:rsidP="002F5CA7">
                  <w:pPr>
                    <w:jc w:val="center"/>
                  </w:pPr>
                </w:p>
              </w:tc>
              <w:tc>
                <w:tcPr>
                  <w:tcW w:w="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88E7840" w14:textId="23615179" w:rsidR="002F5CA7" w:rsidRPr="00851DBB" w:rsidRDefault="002F5CA7" w:rsidP="002F5CA7">
                  <w:pPr>
                    <w:jc w:val="center"/>
                  </w:pPr>
                  <w:r w:rsidRPr="00851DBB">
                    <w:t>x</w:t>
                  </w:r>
                </w:p>
              </w:tc>
              <w:tc>
                <w:tcPr>
                  <w:tcW w:w="3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EEEBAB8" w14:textId="677F6679" w:rsidR="002F5CA7" w:rsidRPr="00851DBB" w:rsidRDefault="002F5CA7" w:rsidP="002F5CA7">
                  <w:pPr>
                    <w:jc w:val="center"/>
                  </w:pPr>
                  <w:r w:rsidRPr="00851DBB">
                    <w:t>x</w:t>
                  </w:r>
                </w:p>
              </w:tc>
              <w:tc>
                <w:tcPr>
                  <w:tcW w:w="4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FCFDC2E" w14:textId="77777777" w:rsidR="002F5CA7" w:rsidRPr="00851DBB" w:rsidRDefault="002F5CA7" w:rsidP="002F5CA7">
                  <w:pPr>
                    <w:jc w:val="center"/>
                  </w:pPr>
                </w:p>
              </w:tc>
              <w:tc>
                <w:tcPr>
                  <w:tcW w:w="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66ED098" w14:textId="1D8B0FCB" w:rsidR="002F5CA7" w:rsidRPr="00851DBB" w:rsidRDefault="002F5CA7" w:rsidP="002F5CA7">
                  <w:pPr>
                    <w:jc w:val="center"/>
                  </w:pPr>
                  <w:r w:rsidRPr="00851DBB">
                    <w:t>x</w:t>
                  </w:r>
                </w:p>
              </w:tc>
              <w:tc>
                <w:tcPr>
                  <w:tcW w:w="3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4FF75E2" w14:textId="77777777" w:rsidR="002F5CA7" w:rsidRPr="00851DBB" w:rsidRDefault="002F5CA7" w:rsidP="002F5CA7">
                  <w:pPr>
                    <w:jc w:val="center"/>
                  </w:pPr>
                </w:p>
              </w:tc>
              <w:tc>
                <w:tcPr>
                  <w:tcW w:w="5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8645375" w14:textId="053DF57D" w:rsidR="002F5CA7" w:rsidRPr="00851DBB" w:rsidRDefault="002F5CA7" w:rsidP="002F5CA7">
                  <w:pPr>
                    <w:jc w:val="center"/>
                  </w:pPr>
                </w:p>
              </w:tc>
              <w:tc>
                <w:tcPr>
                  <w:tcW w:w="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BE294F5" w14:textId="7E0B6F1A" w:rsidR="002F5CA7" w:rsidRPr="00851DBB" w:rsidRDefault="002F5CA7" w:rsidP="002F5CA7">
                  <w:pPr>
                    <w:jc w:val="center"/>
                  </w:pPr>
                  <w:r w:rsidRPr="00851DBB">
                    <w:t>x</w:t>
                  </w:r>
                </w:p>
              </w:tc>
              <w:tc>
                <w:tcPr>
                  <w:tcW w:w="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E795298" w14:textId="77777777" w:rsidR="002F5CA7" w:rsidRPr="00851DBB" w:rsidRDefault="002F5CA7" w:rsidP="002F5CA7">
                  <w:pPr>
                    <w:jc w:val="center"/>
                  </w:pPr>
                </w:p>
              </w:tc>
              <w:tc>
                <w:tcPr>
                  <w:tcW w:w="5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F627806" w14:textId="77777777" w:rsidR="002F5CA7" w:rsidRPr="00851DBB" w:rsidRDefault="002F5CA7" w:rsidP="002F5CA7">
                  <w:pPr>
                    <w:jc w:val="center"/>
                  </w:pPr>
                </w:p>
              </w:tc>
              <w:tc>
                <w:tcPr>
                  <w:tcW w:w="5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FA339C0" w14:textId="77777777" w:rsidR="002F5CA7" w:rsidRPr="00851DBB" w:rsidRDefault="002F5CA7" w:rsidP="002F5CA7">
                  <w:pPr>
                    <w:jc w:val="center"/>
                  </w:pPr>
                </w:p>
              </w:tc>
              <w:tc>
                <w:tcPr>
                  <w:tcW w:w="5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3EB3DBC" w14:textId="2ED5A265" w:rsidR="002F5CA7" w:rsidRPr="00851DBB" w:rsidRDefault="002F5CA7" w:rsidP="002F5CA7">
                  <w:pPr>
                    <w:jc w:val="center"/>
                  </w:pPr>
                  <w:r w:rsidRPr="00851DBB">
                    <w:t>x</w:t>
                  </w:r>
                </w:p>
              </w:tc>
            </w:tr>
            <w:tr w:rsidR="00851DBB" w:rsidRPr="00851DBB" w14:paraId="46E95B74" w14:textId="77777777" w:rsidTr="00FF6AC6">
              <w:trPr>
                <w:jc w:val="center"/>
              </w:trPr>
              <w:tc>
                <w:tcPr>
                  <w:tcW w:w="23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3CB2032" w14:textId="1AD96166" w:rsidR="002F5CA7" w:rsidRPr="006E1453" w:rsidRDefault="00AF58E6" w:rsidP="006E1453">
                  <w:r>
                    <w:t>Dife</w:t>
                  </w:r>
                  <w:r w:rsidR="00FF6AC6" w:rsidRPr="006E1453">
                    <w:t>rencētā ieskaite / skate</w:t>
                  </w:r>
                </w:p>
              </w:tc>
              <w:tc>
                <w:tcPr>
                  <w:tcW w:w="4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1BD4DB0" w14:textId="77777777" w:rsidR="002F5CA7" w:rsidRPr="00851DBB" w:rsidRDefault="002F5CA7" w:rsidP="002F5CA7">
                  <w:pPr>
                    <w:jc w:val="center"/>
                  </w:pPr>
                </w:p>
              </w:tc>
              <w:tc>
                <w:tcPr>
                  <w:tcW w:w="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6743D64" w14:textId="77777777" w:rsidR="002F5CA7" w:rsidRPr="00851DBB" w:rsidRDefault="002F5CA7" w:rsidP="002F5CA7">
                  <w:pPr>
                    <w:jc w:val="center"/>
                  </w:pPr>
                </w:p>
              </w:tc>
              <w:tc>
                <w:tcPr>
                  <w:tcW w:w="3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6E85985" w14:textId="77777777" w:rsidR="002F5CA7" w:rsidRPr="00851DBB" w:rsidRDefault="002F5CA7" w:rsidP="002F5CA7">
                  <w:pPr>
                    <w:jc w:val="center"/>
                  </w:pPr>
                </w:p>
              </w:tc>
              <w:tc>
                <w:tcPr>
                  <w:tcW w:w="4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6B6ABCA" w14:textId="77777777" w:rsidR="002F5CA7" w:rsidRPr="00851DBB" w:rsidRDefault="002F5CA7" w:rsidP="002F5CA7">
                  <w:pPr>
                    <w:jc w:val="center"/>
                  </w:pPr>
                </w:p>
              </w:tc>
              <w:tc>
                <w:tcPr>
                  <w:tcW w:w="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9C628AB" w14:textId="77777777" w:rsidR="002F5CA7" w:rsidRPr="00851DBB" w:rsidRDefault="002F5CA7" w:rsidP="002F5CA7">
                  <w:pPr>
                    <w:jc w:val="center"/>
                  </w:pPr>
                </w:p>
              </w:tc>
              <w:tc>
                <w:tcPr>
                  <w:tcW w:w="3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75C145B" w14:textId="77777777" w:rsidR="002F5CA7" w:rsidRPr="00851DBB" w:rsidRDefault="002F5CA7" w:rsidP="002F5CA7">
                  <w:pPr>
                    <w:jc w:val="center"/>
                  </w:pPr>
                </w:p>
              </w:tc>
              <w:tc>
                <w:tcPr>
                  <w:tcW w:w="5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29F10BC" w14:textId="475A1ECA" w:rsidR="002F5CA7" w:rsidRPr="00851DBB" w:rsidRDefault="002F5CA7" w:rsidP="002F5CA7">
                  <w:pPr>
                    <w:jc w:val="center"/>
                  </w:pPr>
                  <w:r w:rsidRPr="00851DBB">
                    <w:t>x</w:t>
                  </w:r>
                </w:p>
              </w:tc>
              <w:tc>
                <w:tcPr>
                  <w:tcW w:w="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B51A55C" w14:textId="77777777" w:rsidR="002F5CA7" w:rsidRPr="00851DBB" w:rsidRDefault="002F5CA7" w:rsidP="002F5CA7">
                  <w:pPr>
                    <w:jc w:val="center"/>
                  </w:pPr>
                </w:p>
              </w:tc>
              <w:tc>
                <w:tcPr>
                  <w:tcW w:w="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6418294" w14:textId="77E82C9A" w:rsidR="002F5CA7" w:rsidRPr="00851DBB" w:rsidRDefault="002F5CA7" w:rsidP="002F5CA7">
                  <w:pPr>
                    <w:jc w:val="center"/>
                  </w:pPr>
                  <w:r w:rsidRPr="00851DBB">
                    <w:t>x</w:t>
                  </w:r>
                </w:p>
              </w:tc>
              <w:tc>
                <w:tcPr>
                  <w:tcW w:w="5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A3B5589" w14:textId="5538874E" w:rsidR="002F5CA7" w:rsidRPr="00851DBB" w:rsidRDefault="002F5CA7" w:rsidP="002F5CA7">
                  <w:pPr>
                    <w:jc w:val="center"/>
                  </w:pPr>
                  <w:r w:rsidRPr="00851DBB">
                    <w:t>x</w:t>
                  </w:r>
                </w:p>
              </w:tc>
              <w:tc>
                <w:tcPr>
                  <w:tcW w:w="5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14D46A7" w14:textId="77777777" w:rsidR="002F5CA7" w:rsidRPr="00851DBB" w:rsidRDefault="002F5CA7" w:rsidP="002F5CA7">
                  <w:pPr>
                    <w:jc w:val="center"/>
                  </w:pPr>
                </w:p>
              </w:tc>
              <w:tc>
                <w:tcPr>
                  <w:tcW w:w="5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C9C655C" w14:textId="41B5D728" w:rsidR="002F5CA7" w:rsidRPr="00851DBB" w:rsidRDefault="002F5CA7" w:rsidP="002F5CA7">
                  <w:pPr>
                    <w:jc w:val="center"/>
                  </w:pPr>
                  <w:r w:rsidRPr="00851DBB">
                    <w:t>x</w:t>
                  </w:r>
                </w:p>
              </w:tc>
            </w:tr>
            <w:tr w:rsidR="00851DBB" w:rsidRPr="00851DBB" w14:paraId="1A26BB1E" w14:textId="77777777" w:rsidTr="00FF6AC6">
              <w:trPr>
                <w:jc w:val="center"/>
              </w:trPr>
              <w:tc>
                <w:tcPr>
                  <w:tcW w:w="23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41CD183" w14:textId="77777777" w:rsidR="002F5CA7" w:rsidRPr="00851DBB" w:rsidRDefault="002F5CA7" w:rsidP="002F5CA7"/>
              </w:tc>
              <w:tc>
                <w:tcPr>
                  <w:tcW w:w="4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B9B4119" w14:textId="77777777" w:rsidR="002F5CA7" w:rsidRPr="00851DBB" w:rsidRDefault="002F5CA7" w:rsidP="002F5CA7">
                  <w:pPr>
                    <w:jc w:val="center"/>
                  </w:pPr>
                </w:p>
              </w:tc>
              <w:tc>
                <w:tcPr>
                  <w:tcW w:w="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42EC8E0" w14:textId="77777777" w:rsidR="002F5CA7" w:rsidRPr="00851DBB" w:rsidRDefault="002F5CA7" w:rsidP="002F5CA7">
                  <w:pPr>
                    <w:jc w:val="center"/>
                  </w:pPr>
                </w:p>
              </w:tc>
              <w:tc>
                <w:tcPr>
                  <w:tcW w:w="3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46A8702" w14:textId="77777777" w:rsidR="002F5CA7" w:rsidRPr="00851DBB" w:rsidRDefault="002F5CA7" w:rsidP="002F5CA7">
                  <w:pPr>
                    <w:jc w:val="center"/>
                  </w:pPr>
                </w:p>
              </w:tc>
              <w:tc>
                <w:tcPr>
                  <w:tcW w:w="4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E24736F" w14:textId="018E8FB7" w:rsidR="002F5CA7" w:rsidRPr="00851DBB" w:rsidRDefault="002F5CA7" w:rsidP="002F5CA7">
                  <w:pPr>
                    <w:jc w:val="center"/>
                  </w:pPr>
                </w:p>
              </w:tc>
              <w:tc>
                <w:tcPr>
                  <w:tcW w:w="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D3767AC" w14:textId="77777777" w:rsidR="002F5CA7" w:rsidRPr="00851DBB" w:rsidRDefault="002F5CA7" w:rsidP="002F5CA7">
                  <w:pPr>
                    <w:jc w:val="center"/>
                  </w:pPr>
                </w:p>
              </w:tc>
              <w:tc>
                <w:tcPr>
                  <w:tcW w:w="3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F1871EB" w14:textId="77777777" w:rsidR="002F5CA7" w:rsidRPr="00851DBB" w:rsidRDefault="002F5CA7" w:rsidP="002F5CA7">
                  <w:pPr>
                    <w:jc w:val="center"/>
                  </w:pPr>
                </w:p>
              </w:tc>
              <w:tc>
                <w:tcPr>
                  <w:tcW w:w="5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09E7804" w14:textId="534026AC" w:rsidR="002F5CA7" w:rsidRPr="00851DBB" w:rsidRDefault="002F5CA7" w:rsidP="002F5CA7">
                  <w:pPr>
                    <w:jc w:val="center"/>
                  </w:pPr>
                </w:p>
              </w:tc>
              <w:tc>
                <w:tcPr>
                  <w:tcW w:w="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A6EFABC" w14:textId="77777777" w:rsidR="002F5CA7" w:rsidRPr="00851DBB" w:rsidRDefault="002F5CA7" w:rsidP="002F5CA7">
                  <w:pPr>
                    <w:jc w:val="center"/>
                  </w:pPr>
                </w:p>
              </w:tc>
              <w:tc>
                <w:tcPr>
                  <w:tcW w:w="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E95CA80" w14:textId="77777777" w:rsidR="002F5CA7" w:rsidRPr="00851DBB" w:rsidRDefault="002F5CA7" w:rsidP="002F5CA7">
                  <w:pPr>
                    <w:jc w:val="center"/>
                  </w:pPr>
                </w:p>
              </w:tc>
              <w:tc>
                <w:tcPr>
                  <w:tcW w:w="5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3865FED" w14:textId="77777777" w:rsidR="002F5CA7" w:rsidRPr="00851DBB" w:rsidRDefault="002F5CA7" w:rsidP="002F5CA7">
                  <w:pPr>
                    <w:jc w:val="center"/>
                  </w:pPr>
                </w:p>
              </w:tc>
              <w:tc>
                <w:tcPr>
                  <w:tcW w:w="5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51ACF42" w14:textId="77777777" w:rsidR="002F5CA7" w:rsidRPr="00851DBB" w:rsidRDefault="002F5CA7" w:rsidP="002F5CA7">
                  <w:pPr>
                    <w:jc w:val="center"/>
                  </w:pPr>
                </w:p>
              </w:tc>
              <w:tc>
                <w:tcPr>
                  <w:tcW w:w="5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08DC761" w14:textId="77777777" w:rsidR="002F5CA7" w:rsidRPr="00851DBB" w:rsidRDefault="002F5CA7" w:rsidP="002F5CA7">
                  <w:pPr>
                    <w:jc w:val="center"/>
                  </w:pPr>
                </w:p>
              </w:tc>
            </w:tr>
          </w:tbl>
          <w:p w14:paraId="5AE5306F" w14:textId="77777777" w:rsidR="00283BEB" w:rsidRPr="00851DBB" w:rsidRDefault="00283BEB" w:rsidP="00283BEB">
            <w:pPr>
              <w:textAlignment w:val="baseline"/>
              <w:rPr>
                <w:bCs w:val="0"/>
                <w:iCs w:val="0"/>
              </w:rPr>
            </w:pPr>
          </w:p>
        </w:tc>
      </w:tr>
      <w:tr w:rsidR="00753AAB" w:rsidRPr="00851DBB" w14:paraId="7EB1218F" w14:textId="77777777" w:rsidTr="001A6313">
        <w:trPr>
          <w:jc w:val="center"/>
        </w:trPr>
        <w:tc>
          <w:tcPr>
            <w:tcW w:w="9582" w:type="dxa"/>
            <w:gridSpan w:val="2"/>
          </w:tcPr>
          <w:p w14:paraId="09445BA2" w14:textId="77777777" w:rsidR="00891D0E" w:rsidRPr="00061644" w:rsidRDefault="00891D0E" w:rsidP="00891D0E">
            <w:pPr>
              <w:jc w:val="both"/>
              <w:rPr>
                <w:b/>
                <w:i/>
                <w:lang w:eastAsia="ko-KR"/>
              </w:rPr>
            </w:pPr>
            <w:r w:rsidRPr="00061644">
              <w:rPr>
                <w:b/>
                <w:i/>
              </w:rPr>
              <w:t>Glezniecība II MākZ5224</w:t>
            </w:r>
          </w:p>
          <w:p w14:paraId="6F12D528" w14:textId="77777777" w:rsidR="00891D0E" w:rsidRDefault="00891D0E" w:rsidP="00891D0E">
            <w:pPr>
              <w:suppressAutoHyphens/>
              <w:jc w:val="both"/>
            </w:pPr>
            <w:r>
              <w:t xml:space="preserve">Studiju kursa gala vērtējums (diferencētā ieskaite) veidojas, ja studējošais ir piedalījies </w:t>
            </w:r>
          </w:p>
          <w:p w14:paraId="408843EF" w14:textId="77777777" w:rsidR="00891D0E" w:rsidRDefault="00891D0E" w:rsidP="00891D0E">
            <w:pPr>
              <w:suppressAutoHyphens/>
              <w:jc w:val="both"/>
            </w:pPr>
            <w:r>
              <w:t xml:space="preserve">praktisko darbu nodarbībās, veicis patstāvīgos darbus un nokārtojis </w:t>
            </w:r>
            <w:proofErr w:type="spellStart"/>
            <w:r>
              <w:t>starppārbaudījumus</w:t>
            </w:r>
            <w:proofErr w:type="spellEnd"/>
            <w:r>
              <w:t xml:space="preserve"> – 20%.</w:t>
            </w:r>
          </w:p>
          <w:p w14:paraId="46A310F3" w14:textId="77777777" w:rsidR="00891D0E" w:rsidRDefault="00891D0E" w:rsidP="00891D0E">
            <w:pPr>
              <w:suppressAutoHyphens/>
              <w:jc w:val="both"/>
            </w:pPr>
            <w:r>
              <w:t>1. Praktisko darbu izpilde – 60%.</w:t>
            </w:r>
          </w:p>
          <w:p w14:paraId="78CE0E0B" w14:textId="77777777" w:rsidR="00891D0E" w:rsidRDefault="00891D0E" w:rsidP="00891D0E">
            <w:pPr>
              <w:suppressAutoHyphens/>
              <w:jc w:val="both"/>
            </w:pPr>
            <w:r>
              <w:t>2. Diferencētā ieskaite (skate) – 20%.</w:t>
            </w:r>
          </w:p>
          <w:p w14:paraId="0896FD5D" w14:textId="77777777" w:rsidR="00891D0E" w:rsidRDefault="00891D0E" w:rsidP="00891D0E">
            <w:pPr>
              <w:suppressAutoHyphens/>
              <w:jc w:val="both"/>
            </w:pPr>
            <w:r>
              <w:t>STARPPĀRBAUDĪJUMS:</w:t>
            </w:r>
          </w:p>
          <w:p w14:paraId="23828FA2" w14:textId="5D675A7F" w:rsidR="00891D0E" w:rsidRDefault="008246E2" w:rsidP="00891D0E">
            <w:pPr>
              <w:suppressAutoHyphens/>
              <w:jc w:val="both"/>
            </w:pPr>
            <w:r>
              <w:t>3</w:t>
            </w:r>
            <w:r w:rsidR="00891D0E">
              <w:t xml:space="preserve">. </w:t>
            </w:r>
            <w:proofErr w:type="spellStart"/>
            <w:r w:rsidR="00891D0E">
              <w:t>starppārbaudījums</w:t>
            </w:r>
            <w:proofErr w:type="spellEnd"/>
            <w:r w:rsidR="00891D0E">
              <w:t xml:space="preserve">. Praktisko darbu </w:t>
            </w:r>
            <w:proofErr w:type="spellStart"/>
            <w:r w:rsidR="00891D0E">
              <w:t>starpskate</w:t>
            </w:r>
            <w:proofErr w:type="spellEnd"/>
            <w:r w:rsidR="00891D0E">
              <w:t>. Tēmas: dzīvnieku un cilvēku skices un pašportrets.</w:t>
            </w:r>
          </w:p>
          <w:p w14:paraId="62CD1231" w14:textId="7B7CA736" w:rsidR="00891D0E" w:rsidRDefault="008246E2" w:rsidP="00891D0E">
            <w:pPr>
              <w:suppressAutoHyphens/>
              <w:jc w:val="both"/>
            </w:pPr>
            <w:r>
              <w:t>4</w:t>
            </w:r>
            <w:r w:rsidR="00891D0E">
              <w:t xml:space="preserve">. </w:t>
            </w:r>
            <w:proofErr w:type="spellStart"/>
            <w:r w:rsidR="00891D0E">
              <w:t>starppārbaudījums</w:t>
            </w:r>
            <w:proofErr w:type="spellEnd"/>
            <w:r w:rsidR="00891D0E">
              <w:t xml:space="preserve">. Praktisko darbu </w:t>
            </w:r>
            <w:proofErr w:type="spellStart"/>
            <w:r w:rsidR="00891D0E">
              <w:t>starpskate</w:t>
            </w:r>
            <w:proofErr w:type="spellEnd"/>
            <w:r w:rsidR="00891D0E">
              <w:t>. Tēmas: forma, mērogs, telpa.</w:t>
            </w:r>
          </w:p>
          <w:p w14:paraId="2B5FE9BE" w14:textId="79B89F51" w:rsidR="00753AAB" w:rsidRDefault="00891D0E" w:rsidP="00891D0E">
            <w:pPr>
              <w:suppressAutoHyphens/>
              <w:jc w:val="both"/>
            </w:pPr>
            <w:r w:rsidRPr="00FF6890">
              <w:t>Gala pārbaudījums</w:t>
            </w:r>
            <w:r>
              <w:t>/diferencētā ieskaite</w:t>
            </w:r>
            <w:r w:rsidRPr="00FF6890">
              <w:t xml:space="preserve">: </w:t>
            </w:r>
            <w:r>
              <w:t>radošo darbu skate/izstāde.</w:t>
            </w:r>
          </w:p>
          <w:p w14:paraId="3AC4E548" w14:textId="77777777" w:rsidR="00891D0E" w:rsidRPr="00277272" w:rsidRDefault="00891D0E" w:rsidP="00891D0E">
            <w:pPr>
              <w:suppressAutoHyphens/>
              <w:jc w:val="both"/>
            </w:pPr>
          </w:p>
          <w:p w14:paraId="1996E0A3" w14:textId="77777777" w:rsidR="00753AAB" w:rsidRPr="00277272" w:rsidRDefault="00753AAB" w:rsidP="00753AAB">
            <w:r w:rsidRPr="00277272">
              <w:t>STUDIJU REZULTĀTU VĒRTĒŠANA</w:t>
            </w:r>
          </w:p>
          <w:p w14:paraId="4C34930C" w14:textId="77777777" w:rsidR="00753AAB" w:rsidRPr="00277272" w:rsidRDefault="00753AAB" w:rsidP="00753AAB"/>
          <w:tbl>
            <w:tblPr>
              <w:tblW w:w="7698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4335"/>
              <w:gridCol w:w="533"/>
              <w:gridCol w:w="567"/>
              <w:gridCol w:w="567"/>
              <w:gridCol w:w="567"/>
              <w:gridCol w:w="567"/>
              <w:gridCol w:w="562"/>
            </w:tblGrid>
            <w:tr w:rsidR="00753AAB" w:rsidRPr="00277272" w14:paraId="5DA9C8BC" w14:textId="77777777" w:rsidTr="00B14D33">
              <w:trPr>
                <w:jc w:val="center"/>
              </w:trPr>
              <w:tc>
                <w:tcPr>
                  <w:tcW w:w="433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17FA184A" w14:textId="77777777" w:rsidR="00753AAB" w:rsidRPr="00277272" w:rsidRDefault="00753AAB" w:rsidP="00753AAB">
                  <w:pPr>
                    <w:jc w:val="center"/>
                  </w:pPr>
                  <w:r w:rsidRPr="00277272">
                    <w:t>Pārbaudījumu veidi</w:t>
                  </w:r>
                </w:p>
              </w:tc>
              <w:tc>
                <w:tcPr>
                  <w:tcW w:w="3363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70829C0E" w14:textId="77777777" w:rsidR="00753AAB" w:rsidRPr="00277272" w:rsidRDefault="00753AAB" w:rsidP="00753AAB">
                  <w:pPr>
                    <w:jc w:val="center"/>
                  </w:pPr>
                  <w:r w:rsidRPr="00277272">
                    <w:t>Studiju rezultāti</w:t>
                  </w:r>
                </w:p>
              </w:tc>
            </w:tr>
            <w:tr w:rsidR="00753AAB" w:rsidRPr="00277272" w14:paraId="4CC13F96" w14:textId="77777777" w:rsidTr="00B14D33">
              <w:trPr>
                <w:jc w:val="center"/>
              </w:trPr>
              <w:tc>
                <w:tcPr>
                  <w:tcW w:w="433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586B3AE" w14:textId="77777777" w:rsidR="00753AAB" w:rsidRPr="00277272" w:rsidRDefault="00753AAB" w:rsidP="00753AAB">
                  <w:pPr>
                    <w:jc w:val="center"/>
                  </w:pP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BA7FCD1" w14:textId="77777777" w:rsidR="00753AAB" w:rsidRPr="00277272" w:rsidRDefault="00753AAB" w:rsidP="00753AAB">
                  <w:pPr>
                    <w:jc w:val="center"/>
                  </w:pPr>
                  <w:r w:rsidRPr="00277272">
                    <w:t>1.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69AB943" w14:textId="77777777" w:rsidR="00753AAB" w:rsidRPr="00277272" w:rsidRDefault="00753AAB" w:rsidP="00753AAB">
                  <w:pPr>
                    <w:jc w:val="center"/>
                  </w:pPr>
                  <w:r w:rsidRPr="00277272">
                    <w:t>2.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58C2294A" w14:textId="77777777" w:rsidR="00753AAB" w:rsidRPr="00277272" w:rsidRDefault="00753AAB" w:rsidP="00753AAB">
                  <w:pPr>
                    <w:jc w:val="center"/>
                  </w:pPr>
                  <w:r w:rsidRPr="00277272">
                    <w:t>3.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BB6CF94" w14:textId="77777777" w:rsidR="00753AAB" w:rsidRPr="00277272" w:rsidRDefault="00753AAB" w:rsidP="00753AAB">
                  <w:pPr>
                    <w:jc w:val="center"/>
                  </w:pPr>
                  <w:r w:rsidRPr="00277272">
                    <w:t>4.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1F46367C" w14:textId="77777777" w:rsidR="00753AAB" w:rsidRPr="00277272" w:rsidRDefault="00753AAB" w:rsidP="00753AAB">
                  <w:pPr>
                    <w:jc w:val="center"/>
                  </w:pPr>
                  <w:r w:rsidRPr="00277272">
                    <w:t>5.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3A50517" w14:textId="77777777" w:rsidR="00753AAB" w:rsidRPr="00277272" w:rsidRDefault="00753AAB" w:rsidP="00753AAB">
                  <w:pPr>
                    <w:jc w:val="center"/>
                  </w:pPr>
                  <w:r w:rsidRPr="00277272">
                    <w:t>6.</w:t>
                  </w:r>
                </w:p>
              </w:tc>
            </w:tr>
            <w:tr w:rsidR="00753AAB" w:rsidRPr="00277272" w14:paraId="07125614" w14:textId="77777777" w:rsidTr="00B14D33">
              <w:trPr>
                <w:jc w:val="center"/>
              </w:trPr>
              <w:tc>
                <w:tcPr>
                  <w:tcW w:w="43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CB13D7A" w14:textId="3CFD1FB1" w:rsidR="00753AAB" w:rsidRPr="00277272" w:rsidRDefault="008246E2" w:rsidP="00753AAB">
                  <w:r>
                    <w:t>3</w:t>
                  </w:r>
                  <w:r w:rsidR="00753AAB">
                    <w:t xml:space="preserve">. </w:t>
                  </w:r>
                  <w:proofErr w:type="spellStart"/>
                  <w:r w:rsidR="00753AAB">
                    <w:t>starppārbaudījums</w:t>
                  </w:r>
                  <w:proofErr w:type="spellEnd"/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6903EF3" w14:textId="77777777" w:rsidR="00753AAB" w:rsidRPr="00277272" w:rsidRDefault="00753AAB" w:rsidP="00753AAB">
                  <w:pPr>
                    <w:jc w:val="center"/>
                  </w:pPr>
                  <w:r w:rsidRPr="00277272"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6CBAAA6" w14:textId="77777777" w:rsidR="00753AAB" w:rsidRPr="00277272" w:rsidRDefault="00753AAB" w:rsidP="00753AAB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E5E68E3" w14:textId="77777777" w:rsidR="00753AAB" w:rsidRPr="00277272" w:rsidRDefault="00753AAB" w:rsidP="00753AAB">
                  <w:pPr>
                    <w:jc w:val="center"/>
                  </w:pPr>
                  <w:r w:rsidRPr="00277272"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16EAAA5A" w14:textId="77777777" w:rsidR="00753AAB" w:rsidRPr="00277272" w:rsidRDefault="00753AAB" w:rsidP="00753AAB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3960906" w14:textId="77777777" w:rsidR="00753AAB" w:rsidRPr="00277272" w:rsidRDefault="00753AAB" w:rsidP="00753AAB">
                  <w:pPr>
                    <w:jc w:val="center"/>
                  </w:pP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DE50C36" w14:textId="77777777" w:rsidR="00753AAB" w:rsidRPr="00277272" w:rsidRDefault="00753AAB" w:rsidP="00753AAB">
                  <w:pPr>
                    <w:jc w:val="center"/>
                  </w:pPr>
                  <w:r w:rsidRPr="00277272">
                    <w:t>x</w:t>
                  </w:r>
                </w:p>
              </w:tc>
            </w:tr>
            <w:tr w:rsidR="00753AAB" w:rsidRPr="00277272" w14:paraId="6A40460D" w14:textId="77777777" w:rsidTr="00B14D33">
              <w:trPr>
                <w:jc w:val="center"/>
              </w:trPr>
              <w:tc>
                <w:tcPr>
                  <w:tcW w:w="43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57CE473" w14:textId="3573FFEA" w:rsidR="00753AAB" w:rsidRPr="00277272" w:rsidRDefault="008246E2" w:rsidP="00753AAB">
                  <w:r>
                    <w:t>4</w:t>
                  </w:r>
                  <w:r w:rsidR="00753AAB">
                    <w:t xml:space="preserve">. </w:t>
                  </w:r>
                  <w:proofErr w:type="spellStart"/>
                  <w:r w:rsidR="00753AAB">
                    <w:t>starppārbaudījums</w:t>
                  </w:r>
                  <w:proofErr w:type="spellEnd"/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3550FE9" w14:textId="77777777" w:rsidR="00753AAB" w:rsidRPr="00277272" w:rsidRDefault="00753AAB" w:rsidP="00753AAB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15001FB" w14:textId="77777777" w:rsidR="00753AAB" w:rsidRPr="00277272" w:rsidRDefault="00753AAB" w:rsidP="00753AAB">
                  <w:pPr>
                    <w:jc w:val="center"/>
                  </w:pPr>
                  <w:r w:rsidRPr="00277272"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568FE10" w14:textId="77777777" w:rsidR="00753AAB" w:rsidRPr="00277272" w:rsidRDefault="00753AAB" w:rsidP="00753AAB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7E76A61" w14:textId="77777777" w:rsidR="00753AAB" w:rsidRPr="00277272" w:rsidRDefault="00753AAB" w:rsidP="00753AAB">
                  <w:pPr>
                    <w:jc w:val="center"/>
                  </w:pPr>
                  <w:r w:rsidRPr="00277272"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3E8D86B" w14:textId="77777777" w:rsidR="00753AAB" w:rsidRPr="00277272" w:rsidRDefault="00753AAB" w:rsidP="00753AAB">
                  <w:pPr>
                    <w:jc w:val="center"/>
                  </w:pP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6C337CB" w14:textId="77777777" w:rsidR="00753AAB" w:rsidRPr="00277272" w:rsidRDefault="00753AAB" w:rsidP="00753AAB">
                  <w:pPr>
                    <w:jc w:val="center"/>
                  </w:pPr>
                  <w:r w:rsidRPr="00277272">
                    <w:t>x</w:t>
                  </w:r>
                </w:p>
              </w:tc>
            </w:tr>
            <w:tr w:rsidR="00753AAB" w:rsidRPr="00277272" w14:paraId="07957A15" w14:textId="77777777" w:rsidTr="00B14D33">
              <w:trPr>
                <w:jc w:val="center"/>
              </w:trPr>
              <w:tc>
                <w:tcPr>
                  <w:tcW w:w="43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ECC62B9" w14:textId="7B11D990" w:rsidR="00753AAB" w:rsidRPr="00277272" w:rsidRDefault="008246E2" w:rsidP="00753AAB">
                  <w:proofErr w:type="spellStart"/>
                  <w:r>
                    <w:t>Difirencētā</w:t>
                  </w:r>
                  <w:proofErr w:type="spellEnd"/>
                  <w:r>
                    <w:t xml:space="preserve"> ieskaite /</w:t>
                  </w:r>
                  <w:r w:rsidR="00753AAB">
                    <w:t>skate</w:t>
                  </w: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1F432AA" w14:textId="77777777" w:rsidR="00753AAB" w:rsidRPr="00277272" w:rsidRDefault="00753AAB" w:rsidP="00753AAB">
                  <w:pPr>
                    <w:jc w:val="center"/>
                  </w:pPr>
                  <w:r w:rsidRPr="00277272"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0488D55" w14:textId="75B58300" w:rsidR="00753AAB" w:rsidRPr="00277272" w:rsidRDefault="00891D0E" w:rsidP="00753AAB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A62CD19" w14:textId="77777777" w:rsidR="00753AAB" w:rsidRPr="00277272" w:rsidRDefault="00753AAB" w:rsidP="00753AAB">
                  <w:pPr>
                    <w:jc w:val="center"/>
                  </w:pPr>
                  <w:r w:rsidRPr="00277272"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B62FC0C" w14:textId="4F6F7E8D" w:rsidR="00753AAB" w:rsidRPr="00277272" w:rsidRDefault="00891D0E" w:rsidP="00753AAB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F6C022B" w14:textId="77777777" w:rsidR="00753AAB" w:rsidRPr="00277272" w:rsidRDefault="00753AAB" w:rsidP="00753AAB">
                  <w:pPr>
                    <w:jc w:val="center"/>
                  </w:pPr>
                  <w:r w:rsidRPr="00277272">
                    <w:t>x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D9C1319" w14:textId="0356C244" w:rsidR="00753AAB" w:rsidRPr="00277272" w:rsidRDefault="00891D0E" w:rsidP="00753AAB">
                  <w:pPr>
                    <w:jc w:val="center"/>
                  </w:pPr>
                  <w:r>
                    <w:t>x</w:t>
                  </w:r>
                </w:p>
              </w:tc>
            </w:tr>
          </w:tbl>
          <w:p w14:paraId="089CB3FA" w14:textId="3AC3092E" w:rsidR="00753AAB" w:rsidRPr="00753AAB" w:rsidRDefault="00753AAB" w:rsidP="00F0510C">
            <w:pPr>
              <w:suppressAutoHyphens/>
              <w:rPr>
                <w:b/>
                <w:bCs w:val="0"/>
              </w:rPr>
            </w:pPr>
          </w:p>
        </w:tc>
      </w:tr>
      <w:tr w:rsidR="00F0510C" w:rsidRPr="00851DBB" w14:paraId="225C48FD" w14:textId="77777777" w:rsidTr="001A6313">
        <w:trPr>
          <w:jc w:val="center"/>
        </w:trPr>
        <w:tc>
          <w:tcPr>
            <w:tcW w:w="9582" w:type="dxa"/>
            <w:gridSpan w:val="2"/>
          </w:tcPr>
          <w:p w14:paraId="4EE0EC1F" w14:textId="77777777" w:rsidR="00891D0E" w:rsidRPr="00061644" w:rsidRDefault="00891D0E" w:rsidP="008246E2">
            <w:pPr>
              <w:spacing w:line="259" w:lineRule="auto"/>
              <w:jc w:val="both"/>
              <w:rPr>
                <w:b/>
                <w:i/>
                <w:lang w:eastAsia="ko-KR"/>
              </w:rPr>
            </w:pPr>
            <w:r w:rsidRPr="00061644">
              <w:rPr>
                <w:b/>
                <w:i/>
              </w:rPr>
              <w:lastRenderedPageBreak/>
              <w:t>Glezniecība III MākZ6095</w:t>
            </w:r>
          </w:p>
          <w:p w14:paraId="3FB5C31C" w14:textId="77777777" w:rsidR="00891D0E" w:rsidRDefault="00891D0E" w:rsidP="008246E2">
            <w:pPr>
              <w:suppressAutoHyphens/>
              <w:jc w:val="both"/>
            </w:pPr>
            <w:r>
              <w:t xml:space="preserve">Studiju kursa gala vērtējums (diferencētā ieskaite) veidojas, ja studējošais ir piedalījies </w:t>
            </w:r>
          </w:p>
          <w:p w14:paraId="3B0AF059" w14:textId="77777777" w:rsidR="00891D0E" w:rsidRDefault="00891D0E" w:rsidP="008246E2">
            <w:pPr>
              <w:suppressAutoHyphens/>
              <w:jc w:val="both"/>
            </w:pPr>
            <w:r>
              <w:t xml:space="preserve">praktisko darbu nodarbībās, veicis patstāvīgos darbus un nokārtojis </w:t>
            </w:r>
            <w:proofErr w:type="spellStart"/>
            <w:r>
              <w:t>starppārbaudījumus</w:t>
            </w:r>
            <w:proofErr w:type="spellEnd"/>
            <w:r>
              <w:t xml:space="preserve"> – 10%.</w:t>
            </w:r>
          </w:p>
          <w:p w14:paraId="2DB364BE" w14:textId="77777777" w:rsidR="00891D0E" w:rsidRDefault="00891D0E" w:rsidP="008246E2">
            <w:pPr>
              <w:suppressAutoHyphens/>
              <w:jc w:val="both"/>
            </w:pPr>
            <w:r>
              <w:t>1. Praktisko darbu izpilde – 70%.</w:t>
            </w:r>
          </w:p>
          <w:p w14:paraId="562CA1C4" w14:textId="77777777" w:rsidR="00891D0E" w:rsidRDefault="00891D0E" w:rsidP="008246E2">
            <w:pPr>
              <w:suppressAutoHyphens/>
              <w:jc w:val="both"/>
            </w:pPr>
            <w:r>
              <w:t>2. Diferencētā ieskaite (skate) – 20%.</w:t>
            </w:r>
          </w:p>
          <w:p w14:paraId="7B4398D3" w14:textId="77777777" w:rsidR="00891D0E" w:rsidRDefault="00891D0E" w:rsidP="008246E2">
            <w:pPr>
              <w:suppressAutoHyphens/>
              <w:jc w:val="both"/>
            </w:pPr>
            <w:r>
              <w:t>STARPPĀRBAUDĪJUMS:</w:t>
            </w:r>
          </w:p>
          <w:p w14:paraId="6B4AD820" w14:textId="71BF10FF" w:rsidR="00891D0E" w:rsidRDefault="008246E2" w:rsidP="008246E2">
            <w:pPr>
              <w:suppressAutoHyphens/>
              <w:jc w:val="both"/>
            </w:pPr>
            <w:r>
              <w:t>5</w:t>
            </w:r>
            <w:r w:rsidR="00891D0E">
              <w:t xml:space="preserve">. </w:t>
            </w:r>
            <w:proofErr w:type="spellStart"/>
            <w:r w:rsidR="00891D0E">
              <w:t>starppārbaudījums</w:t>
            </w:r>
            <w:proofErr w:type="spellEnd"/>
            <w:r w:rsidR="00891D0E">
              <w:t xml:space="preserve">. Maģistra darba izstrāde </w:t>
            </w:r>
            <w:r w:rsidR="00891D0E" w:rsidRPr="00953D5E">
              <w:t>(ideja, tehnika, skices)</w:t>
            </w:r>
            <w:r w:rsidR="00891D0E">
              <w:t xml:space="preserve">. Darbu </w:t>
            </w:r>
            <w:proofErr w:type="spellStart"/>
            <w:r w:rsidR="00891D0E">
              <w:t>starpskate</w:t>
            </w:r>
            <w:proofErr w:type="spellEnd"/>
            <w:r w:rsidR="00891D0E">
              <w:t>.</w:t>
            </w:r>
          </w:p>
          <w:p w14:paraId="31523F08" w14:textId="77777777" w:rsidR="00891D0E" w:rsidRDefault="00891D0E" w:rsidP="008246E2">
            <w:pPr>
              <w:suppressAutoHyphens/>
              <w:jc w:val="both"/>
            </w:pPr>
            <w:r w:rsidRPr="00FF6890">
              <w:t>Gala pārbaudījums</w:t>
            </w:r>
            <w:r>
              <w:t>/diferencētā ieskaite</w:t>
            </w:r>
            <w:r w:rsidRPr="00FF6890">
              <w:t xml:space="preserve">: </w:t>
            </w:r>
            <w:r>
              <w:t>radošā darba skate.</w:t>
            </w:r>
          </w:p>
          <w:p w14:paraId="3B48F60A" w14:textId="77777777" w:rsidR="00891D0E" w:rsidRDefault="00891D0E" w:rsidP="00F0510C"/>
          <w:p w14:paraId="2C3774AD" w14:textId="6683EE82" w:rsidR="005E27BD" w:rsidRPr="00953D5E" w:rsidRDefault="00F0510C" w:rsidP="00F0510C">
            <w:r w:rsidRPr="008C341B">
              <w:t>STUDIJU REZULTĀTU VĒRTĒŠANA</w:t>
            </w:r>
          </w:p>
          <w:tbl>
            <w:tblPr>
              <w:tblW w:w="7770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990"/>
              <w:gridCol w:w="527"/>
              <w:gridCol w:w="493"/>
              <w:gridCol w:w="401"/>
              <w:gridCol w:w="436"/>
              <w:gridCol w:w="371"/>
              <w:gridCol w:w="425"/>
              <w:gridCol w:w="447"/>
              <w:gridCol w:w="423"/>
              <w:gridCol w:w="523"/>
              <w:gridCol w:w="578"/>
              <w:gridCol w:w="578"/>
              <w:gridCol w:w="578"/>
            </w:tblGrid>
            <w:tr w:rsidR="008246E2" w:rsidRPr="00851DBB" w14:paraId="2696336C" w14:textId="77777777" w:rsidTr="00B853CE">
              <w:trPr>
                <w:jc w:val="center"/>
              </w:trPr>
              <w:tc>
                <w:tcPr>
                  <w:tcW w:w="199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752C6A29" w14:textId="77777777" w:rsidR="008246E2" w:rsidRPr="00851DBB" w:rsidRDefault="008246E2" w:rsidP="00A9097A">
                  <w:pPr>
                    <w:jc w:val="center"/>
                  </w:pPr>
                  <w:r w:rsidRPr="00851DBB">
                    <w:t>Pārbaudījumu veidi</w:t>
                  </w:r>
                </w:p>
              </w:tc>
              <w:tc>
                <w:tcPr>
                  <w:tcW w:w="5780" w:type="dxa"/>
                  <w:gridSpan w:val="1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3F19963" w14:textId="77777777" w:rsidR="008246E2" w:rsidRPr="00851DBB" w:rsidRDefault="008246E2" w:rsidP="00A9097A">
                  <w:pPr>
                    <w:jc w:val="center"/>
                  </w:pPr>
                  <w:r w:rsidRPr="00851DBB">
                    <w:t>Studiju rezultāti</w:t>
                  </w:r>
                </w:p>
              </w:tc>
            </w:tr>
            <w:tr w:rsidR="00B853CE" w:rsidRPr="00851DBB" w14:paraId="61EEA79A" w14:textId="77777777" w:rsidTr="00B853CE">
              <w:trPr>
                <w:jc w:val="center"/>
              </w:trPr>
              <w:tc>
                <w:tcPr>
                  <w:tcW w:w="199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B3F8282" w14:textId="77777777" w:rsidR="008246E2" w:rsidRPr="00851DBB" w:rsidRDefault="008246E2" w:rsidP="00A9097A">
                  <w:pPr>
                    <w:jc w:val="center"/>
                  </w:pPr>
                </w:p>
              </w:tc>
              <w:tc>
                <w:tcPr>
                  <w:tcW w:w="5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E7EB1FB" w14:textId="77777777" w:rsidR="008246E2" w:rsidRPr="00851DBB" w:rsidRDefault="008246E2" w:rsidP="00A9097A">
                  <w:pPr>
                    <w:jc w:val="center"/>
                  </w:pPr>
                  <w:r w:rsidRPr="00851DBB">
                    <w:t>1.</w:t>
                  </w:r>
                </w:p>
              </w:tc>
              <w:tc>
                <w:tcPr>
                  <w:tcW w:w="4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D7ED4A8" w14:textId="77777777" w:rsidR="008246E2" w:rsidRPr="00851DBB" w:rsidRDefault="008246E2" w:rsidP="00A9097A">
                  <w:pPr>
                    <w:jc w:val="center"/>
                  </w:pPr>
                  <w:r w:rsidRPr="00851DBB">
                    <w:t>2.</w:t>
                  </w:r>
                </w:p>
              </w:tc>
              <w:tc>
                <w:tcPr>
                  <w:tcW w:w="4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5B10F37" w14:textId="77777777" w:rsidR="008246E2" w:rsidRPr="00851DBB" w:rsidRDefault="008246E2" w:rsidP="00A9097A">
                  <w:pPr>
                    <w:jc w:val="center"/>
                  </w:pPr>
                  <w:r w:rsidRPr="00851DBB">
                    <w:t>3.</w:t>
                  </w:r>
                </w:p>
              </w:tc>
              <w:tc>
                <w:tcPr>
                  <w:tcW w:w="4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4A1972F" w14:textId="77777777" w:rsidR="008246E2" w:rsidRPr="00851DBB" w:rsidRDefault="008246E2" w:rsidP="00A9097A">
                  <w:pPr>
                    <w:jc w:val="center"/>
                  </w:pPr>
                  <w:r w:rsidRPr="00851DBB">
                    <w:t>4.</w:t>
                  </w:r>
                </w:p>
              </w:tc>
              <w:tc>
                <w:tcPr>
                  <w:tcW w:w="3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631B69F" w14:textId="77777777" w:rsidR="008246E2" w:rsidRPr="00851DBB" w:rsidRDefault="008246E2" w:rsidP="00A9097A">
                  <w:pPr>
                    <w:jc w:val="center"/>
                  </w:pPr>
                  <w:r w:rsidRPr="00851DBB">
                    <w:t>5.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C37D5B7" w14:textId="77777777" w:rsidR="008246E2" w:rsidRPr="00851DBB" w:rsidRDefault="008246E2" w:rsidP="00A9097A">
                  <w:pPr>
                    <w:jc w:val="center"/>
                  </w:pPr>
                  <w:r w:rsidRPr="00851DBB">
                    <w:t>6.</w:t>
                  </w:r>
                </w:p>
              </w:tc>
              <w:tc>
                <w:tcPr>
                  <w:tcW w:w="4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150EB329" w14:textId="77777777" w:rsidR="008246E2" w:rsidRPr="00851DBB" w:rsidRDefault="008246E2" w:rsidP="00A9097A">
                  <w:pPr>
                    <w:jc w:val="center"/>
                  </w:pPr>
                  <w:r w:rsidRPr="00851DBB">
                    <w:t>7.</w:t>
                  </w:r>
                </w:p>
              </w:tc>
              <w:tc>
                <w:tcPr>
                  <w:tcW w:w="4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FFBF206" w14:textId="77777777" w:rsidR="008246E2" w:rsidRPr="00851DBB" w:rsidRDefault="008246E2" w:rsidP="00A9097A">
                  <w:pPr>
                    <w:jc w:val="center"/>
                  </w:pPr>
                  <w:r w:rsidRPr="00851DBB">
                    <w:t>8.</w:t>
                  </w:r>
                </w:p>
              </w:tc>
              <w:tc>
                <w:tcPr>
                  <w:tcW w:w="5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F80D0FC" w14:textId="77777777" w:rsidR="008246E2" w:rsidRPr="00851DBB" w:rsidRDefault="008246E2" w:rsidP="00A9097A">
                  <w:pPr>
                    <w:jc w:val="center"/>
                  </w:pPr>
                  <w:r w:rsidRPr="00851DBB">
                    <w:t>9.</w:t>
                  </w:r>
                </w:p>
              </w:tc>
              <w:tc>
                <w:tcPr>
                  <w:tcW w:w="5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7BDE104F" w14:textId="77777777" w:rsidR="008246E2" w:rsidRPr="00851DBB" w:rsidRDefault="008246E2" w:rsidP="00A9097A">
                  <w:pPr>
                    <w:jc w:val="center"/>
                  </w:pPr>
                  <w:r w:rsidRPr="00851DBB">
                    <w:t>10.</w:t>
                  </w:r>
                </w:p>
              </w:tc>
              <w:tc>
                <w:tcPr>
                  <w:tcW w:w="5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1124B2D1" w14:textId="77777777" w:rsidR="008246E2" w:rsidRPr="00851DBB" w:rsidRDefault="008246E2" w:rsidP="00A9097A">
                  <w:pPr>
                    <w:jc w:val="center"/>
                  </w:pPr>
                  <w:r w:rsidRPr="00851DBB">
                    <w:t>11.</w:t>
                  </w:r>
                </w:p>
              </w:tc>
              <w:tc>
                <w:tcPr>
                  <w:tcW w:w="5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7ECC92D" w14:textId="77777777" w:rsidR="008246E2" w:rsidRPr="00851DBB" w:rsidRDefault="008246E2" w:rsidP="00A9097A">
                  <w:pPr>
                    <w:jc w:val="center"/>
                  </w:pPr>
                  <w:r w:rsidRPr="00851DBB">
                    <w:t>12.</w:t>
                  </w:r>
                </w:p>
              </w:tc>
            </w:tr>
            <w:tr w:rsidR="00B853CE" w:rsidRPr="00851DBB" w14:paraId="0EC16624" w14:textId="77777777" w:rsidTr="00B853CE">
              <w:trPr>
                <w:jc w:val="center"/>
              </w:trPr>
              <w:tc>
                <w:tcPr>
                  <w:tcW w:w="19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BA09A23" w14:textId="02DF2383" w:rsidR="008246E2" w:rsidRPr="008246E2" w:rsidRDefault="008246E2" w:rsidP="008246E2">
                  <w:r>
                    <w:t xml:space="preserve">1. </w:t>
                  </w:r>
                  <w:proofErr w:type="spellStart"/>
                  <w:r w:rsidRPr="008246E2">
                    <w:t>starppārbaudījums</w:t>
                  </w:r>
                  <w:proofErr w:type="spellEnd"/>
                </w:p>
              </w:tc>
              <w:tc>
                <w:tcPr>
                  <w:tcW w:w="5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B45E65C" w14:textId="77777777" w:rsidR="008246E2" w:rsidRPr="00851DBB" w:rsidRDefault="008246E2" w:rsidP="00A9097A">
                  <w:pPr>
                    <w:jc w:val="center"/>
                  </w:pPr>
                  <w:r w:rsidRPr="00851DBB">
                    <w:t>x</w:t>
                  </w:r>
                </w:p>
                <w:p w14:paraId="43A359B9" w14:textId="77777777" w:rsidR="008246E2" w:rsidRPr="00851DBB" w:rsidRDefault="008246E2" w:rsidP="00A9097A">
                  <w:pPr>
                    <w:jc w:val="center"/>
                  </w:pPr>
                </w:p>
              </w:tc>
              <w:tc>
                <w:tcPr>
                  <w:tcW w:w="4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CB5E340" w14:textId="77777777" w:rsidR="008246E2" w:rsidRPr="00851DBB" w:rsidRDefault="008246E2" w:rsidP="00A9097A">
                  <w:pPr>
                    <w:jc w:val="center"/>
                  </w:pPr>
                </w:p>
              </w:tc>
              <w:tc>
                <w:tcPr>
                  <w:tcW w:w="4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8DBEE50" w14:textId="77777777" w:rsidR="008246E2" w:rsidRPr="00851DBB" w:rsidRDefault="008246E2" w:rsidP="00A9097A">
                  <w:pPr>
                    <w:jc w:val="center"/>
                  </w:pPr>
                </w:p>
              </w:tc>
              <w:tc>
                <w:tcPr>
                  <w:tcW w:w="4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8522171" w14:textId="77777777" w:rsidR="008246E2" w:rsidRPr="00851DBB" w:rsidRDefault="008246E2" w:rsidP="00A9097A">
                  <w:pPr>
                    <w:jc w:val="center"/>
                  </w:pPr>
                  <w:r w:rsidRPr="00851DBB">
                    <w:t>x</w:t>
                  </w:r>
                </w:p>
              </w:tc>
              <w:tc>
                <w:tcPr>
                  <w:tcW w:w="3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1D9D69A" w14:textId="77777777" w:rsidR="008246E2" w:rsidRPr="00851DBB" w:rsidRDefault="008246E2" w:rsidP="00A9097A">
                  <w:pPr>
                    <w:jc w:val="center"/>
                  </w:pP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D0A90A8" w14:textId="77777777" w:rsidR="008246E2" w:rsidRPr="00851DBB" w:rsidRDefault="008246E2" w:rsidP="00A9097A">
                  <w:pPr>
                    <w:jc w:val="center"/>
                  </w:pPr>
                </w:p>
              </w:tc>
              <w:tc>
                <w:tcPr>
                  <w:tcW w:w="4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95C7E82" w14:textId="77777777" w:rsidR="008246E2" w:rsidRPr="00851DBB" w:rsidRDefault="008246E2" w:rsidP="00A9097A">
                  <w:pPr>
                    <w:jc w:val="center"/>
                  </w:pPr>
                  <w:r w:rsidRPr="00851DBB">
                    <w:t>x</w:t>
                  </w:r>
                </w:p>
              </w:tc>
              <w:tc>
                <w:tcPr>
                  <w:tcW w:w="4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C6E1644" w14:textId="77777777" w:rsidR="008246E2" w:rsidRPr="00851DBB" w:rsidRDefault="008246E2" w:rsidP="00A9097A">
                  <w:pPr>
                    <w:jc w:val="center"/>
                  </w:pPr>
                </w:p>
              </w:tc>
              <w:tc>
                <w:tcPr>
                  <w:tcW w:w="5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6593520" w14:textId="77777777" w:rsidR="008246E2" w:rsidRPr="00851DBB" w:rsidRDefault="008246E2" w:rsidP="00A9097A">
                  <w:pPr>
                    <w:jc w:val="center"/>
                  </w:pPr>
                  <w:r w:rsidRPr="00851DBB">
                    <w:t>x</w:t>
                  </w:r>
                </w:p>
              </w:tc>
              <w:tc>
                <w:tcPr>
                  <w:tcW w:w="5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757E15E" w14:textId="77777777" w:rsidR="008246E2" w:rsidRPr="00851DBB" w:rsidRDefault="008246E2" w:rsidP="00A9097A">
                  <w:pPr>
                    <w:jc w:val="center"/>
                  </w:pPr>
                </w:p>
              </w:tc>
              <w:tc>
                <w:tcPr>
                  <w:tcW w:w="5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16DBDB3" w14:textId="77777777" w:rsidR="008246E2" w:rsidRPr="00851DBB" w:rsidRDefault="008246E2" w:rsidP="00A9097A">
                  <w:pPr>
                    <w:jc w:val="center"/>
                  </w:pPr>
                  <w:r w:rsidRPr="00851DBB">
                    <w:t>x</w:t>
                  </w:r>
                </w:p>
              </w:tc>
              <w:tc>
                <w:tcPr>
                  <w:tcW w:w="5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A133ABE" w14:textId="77777777" w:rsidR="008246E2" w:rsidRPr="00851DBB" w:rsidRDefault="008246E2" w:rsidP="00A9097A">
                  <w:pPr>
                    <w:jc w:val="center"/>
                  </w:pPr>
                  <w:r w:rsidRPr="00851DBB">
                    <w:t>x</w:t>
                  </w:r>
                </w:p>
              </w:tc>
            </w:tr>
            <w:tr w:rsidR="00B853CE" w:rsidRPr="00851DBB" w14:paraId="7E1445D7" w14:textId="77777777" w:rsidTr="00B853CE">
              <w:trPr>
                <w:jc w:val="center"/>
              </w:trPr>
              <w:tc>
                <w:tcPr>
                  <w:tcW w:w="19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C7821C3" w14:textId="4C5899DC" w:rsidR="008246E2" w:rsidRPr="008246E2" w:rsidRDefault="008246E2" w:rsidP="008246E2">
                  <w:r>
                    <w:t xml:space="preserve">2. </w:t>
                  </w:r>
                  <w:proofErr w:type="spellStart"/>
                  <w:r w:rsidRPr="008246E2">
                    <w:t>starppārbaudījums</w:t>
                  </w:r>
                  <w:proofErr w:type="spellEnd"/>
                </w:p>
              </w:tc>
              <w:tc>
                <w:tcPr>
                  <w:tcW w:w="5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7B3EF8A" w14:textId="77777777" w:rsidR="008246E2" w:rsidRPr="00851DBB" w:rsidRDefault="008246E2" w:rsidP="00A9097A">
                  <w:pPr>
                    <w:jc w:val="center"/>
                  </w:pPr>
                </w:p>
              </w:tc>
              <w:tc>
                <w:tcPr>
                  <w:tcW w:w="4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CF92F5C" w14:textId="77777777" w:rsidR="008246E2" w:rsidRPr="00851DBB" w:rsidRDefault="008246E2" w:rsidP="00A9097A">
                  <w:pPr>
                    <w:jc w:val="center"/>
                  </w:pPr>
                  <w:r w:rsidRPr="00851DBB">
                    <w:t>x</w:t>
                  </w:r>
                </w:p>
              </w:tc>
              <w:tc>
                <w:tcPr>
                  <w:tcW w:w="4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E9ADF66" w14:textId="77777777" w:rsidR="008246E2" w:rsidRPr="00851DBB" w:rsidRDefault="008246E2" w:rsidP="00A9097A">
                  <w:pPr>
                    <w:jc w:val="center"/>
                  </w:pPr>
                  <w:r w:rsidRPr="00851DBB">
                    <w:t>x</w:t>
                  </w:r>
                </w:p>
              </w:tc>
              <w:tc>
                <w:tcPr>
                  <w:tcW w:w="4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6791304" w14:textId="77777777" w:rsidR="008246E2" w:rsidRPr="00851DBB" w:rsidRDefault="008246E2" w:rsidP="00A9097A">
                  <w:pPr>
                    <w:jc w:val="center"/>
                  </w:pPr>
                </w:p>
              </w:tc>
              <w:tc>
                <w:tcPr>
                  <w:tcW w:w="3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DDB3473" w14:textId="77777777" w:rsidR="008246E2" w:rsidRPr="00851DBB" w:rsidRDefault="008246E2" w:rsidP="00A9097A">
                  <w:pPr>
                    <w:jc w:val="center"/>
                  </w:pPr>
                  <w:r w:rsidRPr="00851DBB">
                    <w:t>x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D78223B" w14:textId="77777777" w:rsidR="008246E2" w:rsidRPr="00851DBB" w:rsidRDefault="008246E2" w:rsidP="00A9097A">
                  <w:pPr>
                    <w:jc w:val="center"/>
                  </w:pPr>
                </w:p>
              </w:tc>
              <w:tc>
                <w:tcPr>
                  <w:tcW w:w="4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4C5EE0D" w14:textId="77777777" w:rsidR="008246E2" w:rsidRPr="00851DBB" w:rsidRDefault="008246E2" w:rsidP="00A9097A">
                  <w:pPr>
                    <w:jc w:val="center"/>
                  </w:pPr>
                </w:p>
              </w:tc>
              <w:tc>
                <w:tcPr>
                  <w:tcW w:w="4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84A408A" w14:textId="77777777" w:rsidR="008246E2" w:rsidRPr="00851DBB" w:rsidRDefault="008246E2" w:rsidP="00A9097A">
                  <w:pPr>
                    <w:jc w:val="center"/>
                  </w:pPr>
                  <w:r w:rsidRPr="00851DBB">
                    <w:t>x</w:t>
                  </w:r>
                </w:p>
              </w:tc>
              <w:tc>
                <w:tcPr>
                  <w:tcW w:w="5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39AC379" w14:textId="77777777" w:rsidR="008246E2" w:rsidRPr="00851DBB" w:rsidRDefault="008246E2" w:rsidP="00A9097A">
                  <w:pPr>
                    <w:jc w:val="center"/>
                  </w:pPr>
                </w:p>
              </w:tc>
              <w:tc>
                <w:tcPr>
                  <w:tcW w:w="5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349F4E3" w14:textId="77777777" w:rsidR="008246E2" w:rsidRPr="00851DBB" w:rsidRDefault="008246E2" w:rsidP="00A9097A">
                  <w:pPr>
                    <w:jc w:val="center"/>
                  </w:pPr>
                </w:p>
              </w:tc>
              <w:tc>
                <w:tcPr>
                  <w:tcW w:w="5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74492F1" w14:textId="77777777" w:rsidR="008246E2" w:rsidRPr="00851DBB" w:rsidRDefault="008246E2" w:rsidP="00A9097A">
                  <w:pPr>
                    <w:jc w:val="center"/>
                  </w:pPr>
                </w:p>
              </w:tc>
              <w:tc>
                <w:tcPr>
                  <w:tcW w:w="5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CC5DF4C" w14:textId="77777777" w:rsidR="008246E2" w:rsidRPr="00851DBB" w:rsidRDefault="008246E2" w:rsidP="00A9097A">
                  <w:pPr>
                    <w:jc w:val="center"/>
                  </w:pPr>
                  <w:r w:rsidRPr="00851DBB">
                    <w:t>x</w:t>
                  </w:r>
                </w:p>
              </w:tc>
            </w:tr>
            <w:tr w:rsidR="00B853CE" w:rsidRPr="00851DBB" w14:paraId="5700A075" w14:textId="77777777" w:rsidTr="00B853CE">
              <w:trPr>
                <w:jc w:val="center"/>
              </w:trPr>
              <w:tc>
                <w:tcPr>
                  <w:tcW w:w="19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DF27079" w14:textId="5F3D9488" w:rsidR="008246E2" w:rsidRDefault="008C341B" w:rsidP="008246E2">
                  <w:r>
                    <w:t xml:space="preserve">3. </w:t>
                  </w:r>
                  <w:proofErr w:type="spellStart"/>
                  <w:r w:rsidRPr="008246E2">
                    <w:t>starppārbaudījums</w:t>
                  </w:r>
                  <w:proofErr w:type="spellEnd"/>
                </w:p>
              </w:tc>
              <w:tc>
                <w:tcPr>
                  <w:tcW w:w="5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8D18F7A" w14:textId="5407CE9D" w:rsidR="008246E2" w:rsidRPr="00851DBB" w:rsidRDefault="00765DE1" w:rsidP="00A9097A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4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A79F3AC" w14:textId="77777777" w:rsidR="008246E2" w:rsidRPr="00851DBB" w:rsidRDefault="008246E2" w:rsidP="00A9097A">
                  <w:pPr>
                    <w:jc w:val="center"/>
                  </w:pPr>
                </w:p>
              </w:tc>
              <w:tc>
                <w:tcPr>
                  <w:tcW w:w="4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385B161" w14:textId="4A8E50B9" w:rsidR="008246E2" w:rsidRPr="00851DBB" w:rsidRDefault="00765DE1" w:rsidP="00A9097A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4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AF289F0" w14:textId="77777777" w:rsidR="008246E2" w:rsidRPr="00851DBB" w:rsidRDefault="008246E2" w:rsidP="00A9097A">
                  <w:pPr>
                    <w:jc w:val="center"/>
                  </w:pPr>
                </w:p>
              </w:tc>
              <w:tc>
                <w:tcPr>
                  <w:tcW w:w="3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5A2A2C5" w14:textId="77777777" w:rsidR="008246E2" w:rsidRPr="00851DBB" w:rsidRDefault="008246E2" w:rsidP="00A9097A">
                  <w:pPr>
                    <w:jc w:val="center"/>
                  </w:pP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B4B063B" w14:textId="50BBB46E" w:rsidR="008246E2" w:rsidRPr="00851DBB" w:rsidRDefault="00765DE1" w:rsidP="00A9097A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4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83AD4C9" w14:textId="77777777" w:rsidR="008246E2" w:rsidRPr="00851DBB" w:rsidRDefault="008246E2" w:rsidP="00A9097A">
                  <w:pPr>
                    <w:jc w:val="center"/>
                  </w:pPr>
                </w:p>
              </w:tc>
              <w:tc>
                <w:tcPr>
                  <w:tcW w:w="4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401E436" w14:textId="77777777" w:rsidR="008246E2" w:rsidRPr="00851DBB" w:rsidRDefault="008246E2" w:rsidP="00A9097A">
                  <w:pPr>
                    <w:jc w:val="center"/>
                  </w:pPr>
                </w:p>
              </w:tc>
              <w:tc>
                <w:tcPr>
                  <w:tcW w:w="5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79CA024" w14:textId="77777777" w:rsidR="008246E2" w:rsidRPr="00851DBB" w:rsidRDefault="008246E2" w:rsidP="00A9097A">
                  <w:pPr>
                    <w:jc w:val="center"/>
                  </w:pPr>
                </w:p>
              </w:tc>
              <w:tc>
                <w:tcPr>
                  <w:tcW w:w="5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EB86B94" w14:textId="77777777" w:rsidR="008246E2" w:rsidRPr="00851DBB" w:rsidRDefault="008246E2" w:rsidP="00A9097A">
                  <w:pPr>
                    <w:jc w:val="center"/>
                  </w:pPr>
                </w:p>
              </w:tc>
              <w:tc>
                <w:tcPr>
                  <w:tcW w:w="5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403F931" w14:textId="77777777" w:rsidR="008246E2" w:rsidRPr="00851DBB" w:rsidRDefault="008246E2" w:rsidP="00A9097A">
                  <w:pPr>
                    <w:jc w:val="center"/>
                  </w:pPr>
                </w:p>
              </w:tc>
              <w:tc>
                <w:tcPr>
                  <w:tcW w:w="5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77B79E8" w14:textId="77777777" w:rsidR="008246E2" w:rsidRPr="00851DBB" w:rsidRDefault="008246E2" w:rsidP="00A9097A">
                  <w:pPr>
                    <w:jc w:val="center"/>
                  </w:pPr>
                </w:p>
              </w:tc>
            </w:tr>
            <w:tr w:rsidR="00B853CE" w:rsidRPr="00851DBB" w14:paraId="564D86BD" w14:textId="77777777" w:rsidTr="00B853CE">
              <w:trPr>
                <w:jc w:val="center"/>
              </w:trPr>
              <w:tc>
                <w:tcPr>
                  <w:tcW w:w="19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E8B71DC" w14:textId="111A27F2" w:rsidR="008246E2" w:rsidRDefault="008C341B" w:rsidP="008246E2">
                  <w:r>
                    <w:t xml:space="preserve">4. </w:t>
                  </w:r>
                  <w:proofErr w:type="spellStart"/>
                  <w:r w:rsidRPr="008246E2">
                    <w:t>starppārbaudījums</w:t>
                  </w:r>
                  <w:proofErr w:type="spellEnd"/>
                </w:p>
              </w:tc>
              <w:tc>
                <w:tcPr>
                  <w:tcW w:w="5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69BE8CD" w14:textId="77777777" w:rsidR="008246E2" w:rsidRPr="00851DBB" w:rsidRDefault="008246E2" w:rsidP="00A9097A">
                  <w:pPr>
                    <w:jc w:val="center"/>
                  </w:pPr>
                </w:p>
              </w:tc>
              <w:tc>
                <w:tcPr>
                  <w:tcW w:w="4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63EDF2F" w14:textId="4C05B707" w:rsidR="008246E2" w:rsidRPr="00851DBB" w:rsidRDefault="00765DE1" w:rsidP="00A9097A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4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504D855" w14:textId="77777777" w:rsidR="008246E2" w:rsidRPr="00851DBB" w:rsidRDefault="008246E2" w:rsidP="00A9097A">
                  <w:pPr>
                    <w:jc w:val="center"/>
                  </w:pPr>
                </w:p>
              </w:tc>
              <w:tc>
                <w:tcPr>
                  <w:tcW w:w="4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5EBE894" w14:textId="124B63EF" w:rsidR="008246E2" w:rsidRPr="00851DBB" w:rsidRDefault="00765DE1" w:rsidP="00A9097A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3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6465C59" w14:textId="77777777" w:rsidR="008246E2" w:rsidRPr="00851DBB" w:rsidRDefault="008246E2" w:rsidP="00A9097A">
                  <w:pPr>
                    <w:jc w:val="center"/>
                  </w:pP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45168FE" w14:textId="714579E0" w:rsidR="008246E2" w:rsidRPr="00851DBB" w:rsidRDefault="00765DE1" w:rsidP="00A9097A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4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235CDFC" w14:textId="77777777" w:rsidR="008246E2" w:rsidRPr="00851DBB" w:rsidRDefault="008246E2" w:rsidP="00A9097A">
                  <w:pPr>
                    <w:jc w:val="center"/>
                  </w:pPr>
                </w:p>
              </w:tc>
              <w:tc>
                <w:tcPr>
                  <w:tcW w:w="4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52C2418" w14:textId="77777777" w:rsidR="008246E2" w:rsidRPr="00851DBB" w:rsidRDefault="008246E2" w:rsidP="00A9097A">
                  <w:pPr>
                    <w:jc w:val="center"/>
                  </w:pPr>
                </w:p>
              </w:tc>
              <w:tc>
                <w:tcPr>
                  <w:tcW w:w="5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971ADF9" w14:textId="77777777" w:rsidR="008246E2" w:rsidRPr="00851DBB" w:rsidRDefault="008246E2" w:rsidP="00A9097A">
                  <w:pPr>
                    <w:jc w:val="center"/>
                  </w:pPr>
                </w:p>
              </w:tc>
              <w:tc>
                <w:tcPr>
                  <w:tcW w:w="5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92BE9AB" w14:textId="77777777" w:rsidR="008246E2" w:rsidRPr="00851DBB" w:rsidRDefault="008246E2" w:rsidP="00A9097A">
                  <w:pPr>
                    <w:jc w:val="center"/>
                  </w:pPr>
                </w:p>
              </w:tc>
              <w:tc>
                <w:tcPr>
                  <w:tcW w:w="5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4B03884" w14:textId="77777777" w:rsidR="008246E2" w:rsidRPr="00851DBB" w:rsidRDefault="008246E2" w:rsidP="00A9097A">
                  <w:pPr>
                    <w:jc w:val="center"/>
                  </w:pPr>
                </w:p>
              </w:tc>
              <w:tc>
                <w:tcPr>
                  <w:tcW w:w="5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774C8F0" w14:textId="77777777" w:rsidR="008246E2" w:rsidRPr="00851DBB" w:rsidRDefault="008246E2" w:rsidP="00A9097A">
                  <w:pPr>
                    <w:jc w:val="center"/>
                  </w:pPr>
                </w:p>
              </w:tc>
            </w:tr>
            <w:tr w:rsidR="00B853CE" w:rsidRPr="00851DBB" w14:paraId="42D36A63" w14:textId="77777777" w:rsidTr="00B853CE">
              <w:trPr>
                <w:jc w:val="center"/>
              </w:trPr>
              <w:tc>
                <w:tcPr>
                  <w:tcW w:w="19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82DFC51" w14:textId="181F2E44" w:rsidR="008246E2" w:rsidRDefault="008C341B" w:rsidP="008246E2">
                  <w:r>
                    <w:t xml:space="preserve">5. </w:t>
                  </w:r>
                  <w:proofErr w:type="spellStart"/>
                  <w:r w:rsidRPr="008246E2">
                    <w:t>starppārbaudījums</w:t>
                  </w:r>
                  <w:proofErr w:type="spellEnd"/>
                </w:p>
              </w:tc>
              <w:tc>
                <w:tcPr>
                  <w:tcW w:w="5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735A30B" w14:textId="11616D1B" w:rsidR="008246E2" w:rsidRPr="00851DBB" w:rsidRDefault="00765DE1" w:rsidP="00A9097A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4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FBC9AF5" w14:textId="77777777" w:rsidR="008246E2" w:rsidRPr="00851DBB" w:rsidRDefault="008246E2" w:rsidP="00A9097A">
                  <w:pPr>
                    <w:jc w:val="center"/>
                  </w:pPr>
                </w:p>
              </w:tc>
              <w:tc>
                <w:tcPr>
                  <w:tcW w:w="4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191B187" w14:textId="61A3597B" w:rsidR="008246E2" w:rsidRPr="00851DBB" w:rsidRDefault="00765DE1" w:rsidP="00A9097A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4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D5439B8" w14:textId="52ACB81F" w:rsidR="008246E2" w:rsidRPr="00851DBB" w:rsidRDefault="00765DE1" w:rsidP="00A9097A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3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3373218" w14:textId="77777777" w:rsidR="008246E2" w:rsidRPr="00851DBB" w:rsidRDefault="008246E2" w:rsidP="00A9097A">
                  <w:pPr>
                    <w:jc w:val="center"/>
                  </w:pP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7899763" w14:textId="47206171" w:rsidR="008246E2" w:rsidRPr="00851DBB" w:rsidRDefault="00765DE1" w:rsidP="00A9097A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4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481948C" w14:textId="77777777" w:rsidR="008246E2" w:rsidRPr="00851DBB" w:rsidRDefault="008246E2" w:rsidP="00A9097A">
                  <w:pPr>
                    <w:jc w:val="center"/>
                  </w:pPr>
                </w:p>
              </w:tc>
              <w:tc>
                <w:tcPr>
                  <w:tcW w:w="4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A2C81B3" w14:textId="77777777" w:rsidR="008246E2" w:rsidRPr="00851DBB" w:rsidRDefault="008246E2" w:rsidP="00A9097A">
                  <w:pPr>
                    <w:jc w:val="center"/>
                  </w:pPr>
                </w:p>
              </w:tc>
              <w:tc>
                <w:tcPr>
                  <w:tcW w:w="5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8786467" w14:textId="77777777" w:rsidR="008246E2" w:rsidRPr="00851DBB" w:rsidRDefault="008246E2" w:rsidP="00A9097A">
                  <w:pPr>
                    <w:jc w:val="center"/>
                  </w:pPr>
                </w:p>
              </w:tc>
              <w:tc>
                <w:tcPr>
                  <w:tcW w:w="5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DB09BFB" w14:textId="77777777" w:rsidR="008246E2" w:rsidRPr="00851DBB" w:rsidRDefault="008246E2" w:rsidP="00A9097A">
                  <w:pPr>
                    <w:jc w:val="center"/>
                  </w:pPr>
                </w:p>
              </w:tc>
              <w:tc>
                <w:tcPr>
                  <w:tcW w:w="5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B5CE0D8" w14:textId="77777777" w:rsidR="008246E2" w:rsidRPr="00851DBB" w:rsidRDefault="008246E2" w:rsidP="00A9097A">
                  <w:pPr>
                    <w:jc w:val="center"/>
                  </w:pPr>
                </w:p>
              </w:tc>
              <w:tc>
                <w:tcPr>
                  <w:tcW w:w="5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52AB7A1" w14:textId="77777777" w:rsidR="008246E2" w:rsidRPr="00851DBB" w:rsidRDefault="008246E2" w:rsidP="00A9097A">
                  <w:pPr>
                    <w:jc w:val="center"/>
                  </w:pPr>
                </w:p>
              </w:tc>
            </w:tr>
            <w:tr w:rsidR="00B853CE" w:rsidRPr="00851DBB" w14:paraId="3C5B4A6E" w14:textId="77777777" w:rsidTr="00B853CE">
              <w:trPr>
                <w:jc w:val="center"/>
              </w:trPr>
              <w:tc>
                <w:tcPr>
                  <w:tcW w:w="19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AC84436" w14:textId="77777777" w:rsidR="008246E2" w:rsidRPr="006E1453" w:rsidRDefault="008246E2" w:rsidP="00A9097A">
                  <w:r>
                    <w:t>Dife</w:t>
                  </w:r>
                  <w:r w:rsidRPr="006E1453">
                    <w:t>rencētā ieskaite / skate</w:t>
                  </w:r>
                </w:p>
              </w:tc>
              <w:tc>
                <w:tcPr>
                  <w:tcW w:w="5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FEDB63E" w14:textId="558BC8A0" w:rsidR="008246E2" w:rsidRPr="00851DBB" w:rsidRDefault="002F1D6F" w:rsidP="00A9097A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4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D752E47" w14:textId="6E9C7871" w:rsidR="008246E2" w:rsidRPr="00851DBB" w:rsidRDefault="002F1D6F" w:rsidP="00A9097A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4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37D5E1F" w14:textId="03C56A7C" w:rsidR="008246E2" w:rsidRPr="00851DBB" w:rsidRDefault="002F1D6F" w:rsidP="00A9097A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4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B907658" w14:textId="4792CC05" w:rsidR="008246E2" w:rsidRPr="00851DBB" w:rsidRDefault="002F1D6F" w:rsidP="00A9097A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3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018F8D2" w14:textId="65A9C5C3" w:rsidR="008246E2" w:rsidRPr="00851DBB" w:rsidRDefault="002F1D6F" w:rsidP="00A9097A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90E4483" w14:textId="3D14C3E6" w:rsidR="008246E2" w:rsidRPr="00851DBB" w:rsidRDefault="002F1D6F" w:rsidP="00A9097A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4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3674696" w14:textId="46F8637A" w:rsidR="008246E2" w:rsidRPr="00851DBB" w:rsidRDefault="002F1D6F" w:rsidP="002F1D6F">
                  <w:r>
                    <w:t>x</w:t>
                  </w:r>
                </w:p>
              </w:tc>
              <w:tc>
                <w:tcPr>
                  <w:tcW w:w="4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C0BA64E" w14:textId="420D1530" w:rsidR="008246E2" w:rsidRPr="00851DBB" w:rsidRDefault="002F1D6F" w:rsidP="00A9097A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5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5F7F8EB" w14:textId="77777777" w:rsidR="008246E2" w:rsidRPr="00851DBB" w:rsidRDefault="008246E2" w:rsidP="00A9097A">
                  <w:pPr>
                    <w:jc w:val="center"/>
                  </w:pPr>
                  <w:r w:rsidRPr="00851DBB">
                    <w:t>x</w:t>
                  </w:r>
                </w:p>
              </w:tc>
              <w:tc>
                <w:tcPr>
                  <w:tcW w:w="5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75152F80" w14:textId="77777777" w:rsidR="008246E2" w:rsidRPr="00851DBB" w:rsidRDefault="008246E2" w:rsidP="00A9097A">
                  <w:pPr>
                    <w:jc w:val="center"/>
                  </w:pPr>
                  <w:r w:rsidRPr="00851DBB">
                    <w:t>x</w:t>
                  </w:r>
                </w:p>
              </w:tc>
              <w:tc>
                <w:tcPr>
                  <w:tcW w:w="5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8CC436D" w14:textId="0AF2B26D" w:rsidR="008246E2" w:rsidRPr="00851DBB" w:rsidRDefault="002F1D6F" w:rsidP="00A9097A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5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5F43853C" w14:textId="77777777" w:rsidR="008246E2" w:rsidRPr="00851DBB" w:rsidRDefault="008246E2" w:rsidP="00A9097A">
                  <w:pPr>
                    <w:jc w:val="center"/>
                  </w:pPr>
                  <w:r w:rsidRPr="00851DBB">
                    <w:t>x</w:t>
                  </w:r>
                </w:p>
              </w:tc>
            </w:tr>
            <w:tr w:rsidR="00B853CE" w:rsidRPr="00851DBB" w14:paraId="73329A47" w14:textId="77777777" w:rsidTr="00B853CE">
              <w:trPr>
                <w:jc w:val="center"/>
              </w:trPr>
              <w:tc>
                <w:tcPr>
                  <w:tcW w:w="19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5432C90" w14:textId="77777777" w:rsidR="008246E2" w:rsidRPr="00851DBB" w:rsidRDefault="008246E2" w:rsidP="00A9097A"/>
              </w:tc>
              <w:tc>
                <w:tcPr>
                  <w:tcW w:w="5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D11588B" w14:textId="77777777" w:rsidR="008246E2" w:rsidRPr="00851DBB" w:rsidRDefault="008246E2" w:rsidP="00A9097A">
                  <w:pPr>
                    <w:jc w:val="center"/>
                  </w:pPr>
                </w:p>
              </w:tc>
              <w:tc>
                <w:tcPr>
                  <w:tcW w:w="4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D7EAA3C" w14:textId="77777777" w:rsidR="008246E2" w:rsidRPr="00851DBB" w:rsidRDefault="008246E2" w:rsidP="00A9097A">
                  <w:pPr>
                    <w:jc w:val="center"/>
                  </w:pPr>
                </w:p>
              </w:tc>
              <w:tc>
                <w:tcPr>
                  <w:tcW w:w="4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F557C30" w14:textId="77777777" w:rsidR="008246E2" w:rsidRPr="00851DBB" w:rsidRDefault="008246E2" w:rsidP="00A9097A">
                  <w:pPr>
                    <w:jc w:val="center"/>
                  </w:pPr>
                </w:p>
              </w:tc>
              <w:tc>
                <w:tcPr>
                  <w:tcW w:w="4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D8A26B6" w14:textId="77777777" w:rsidR="008246E2" w:rsidRPr="00851DBB" w:rsidRDefault="008246E2" w:rsidP="00A9097A">
                  <w:pPr>
                    <w:jc w:val="center"/>
                  </w:pPr>
                </w:p>
              </w:tc>
              <w:tc>
                <w:tcPr>
                  <w:tcW w:w="3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7FBF5E5" w14:textId="77777777" w:rsidR="008246E2" w:rsidRPr="00851DBB" w:rsidRDefault="008246E2" w:rsidP="00A9097A">
                  <w:pPr>
                    <w:jc w:val="center"/>
                  </w:pP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81553F8" w14:textId="77777777" w:rsidR="008246E2" w:rsidRPr="00851DBB" w:rsidRDefault="008246E2" w:rsidP="00A9097A">
                  <w:pPr>
                    <w:jc w:val="center"/>
                  </w:pPr>
                </w:p>
              </w:tc>
              <w:tc>
                <w:tcPr>
                  <w:tcW w:w="4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5431BA7" w14:textId="77777777" w:rsidR="008246E2" w:rsidRPr="00851DBB" w:rsidRDefault="008246E2" w:rsidP="00A9097A">
                  <w:pPr>
                    <w:jc w:val="center"/>
                  </w:pPr>
                </w:p>
              </w:tc>
              <w:tc>
                <w:tcPr>
                  <w:tcW w:w="4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A887EE0" w14:textId="77777777" w:rsidR="008246E2" w:rsidRPr="00851DBB" w:rsidRDefault="008246E2" w:rsidP="00A9097A">
                  <w:pPr>
                    <w:jc w:val="center"/>
                  </w:pPr>
                </w:p>
              </w:tc>
              <w:tc>
                <w:tcPr>
                  <w:tcW w:w="5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17853D4" w14:textId="77777777" w:rsidR="008246E2" w:rsidRPr="00851DBB" w:rsidRDefault="008246E2" w:rsidP="00A9097A">
                  <w:pPr>
                    <w:jc w:val="center"/>
                  </w:pPr>
                </w:p>
              </w:tc>
              <w:tc>
                <w:tcPr>
                  <w:tcW w:w="5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034E0FA" w14:textId="77777777" w:rsidR="008246E2" w:rsidRPr="00851DBB" w:rsidRDefault="008246E2" w:rsidP="00A9097A">
                  <w:pPr>
                    <w:jc w:val="center"/>
                  </w:pPr>
                </w:p>
              </w:tc>
              <w:tc>
                <w:tcPr>
                  <w:tcW w:w="5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7A7C56A" w14:textId="77777777" w:rsidR="008246E2" w:rsidRPr="00851DBB" w:rsidRDefault="008246E2" w:rsidP="00A9097A">
                  <w:pPr>
                    <w:jc w:val="center"/>
                  </w:pPr>
                </w:p>
              </w:tc>
              <w:tc>
                <w:tcPr>
                  <w:tcW w:w="5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A4D513F" w14:textId="77777777" w:rsidR="008246E2" w:rsidRPr="00851DBB" w:rsidRDefault="008246E2" w:rsidP="00A9097A">
                  <w:pPr>
                    <w:jc w:val="center"/>
                  </w:pPr>
                </w:p>
              </w:tc>
            </w:tr>
          </w:tbl>
          <w:p w14:paraId="29865AF6" w14:textId="6C0D0D2A" w:rsidR="00F0510C" w:rsidRPr="00F0510C" w:rsidRDefault="00F0510C" w:rsidP="00F0510C">
            <w:pPr>
              <w:pStyle w:val="Nosaukumi"/>
              <w:rPr>
                <w:i w:val="0"/>
                <w:iCs/>
              </w:rPr>
            </w:pPr>
          </w:p>
        </w:tc>
      </w:tr>
      <w:tr w:rsidR="00F0510C" w:rsidRPr="00851DBB" w14:paraId="37C4DB3B" w14:textId="77777777" w:rsidTr="001A6313">
        <w:trPr>
          <w:jc w:val="center"/>
        </w:trPr>
        <w:tc>
          <w:tcPr>
            <w:tcW w:w="9582" w:type="dxa"/>
            <w:gridSpan w:val="2"/>
          </w:tcPr>
          <w:p w14:paraId="3948C546" w14:textId="77777777" w:rsidR="00F0510C" w:rsidRPr="00851DBB" w:rsidRDefault="00F0510C" w:rsidP="00F0510C">
            <w:pPr>
              <w:pStyle w:val="Nosaukumi"/>
            </w:pPr>
            <w:r w:rsidRPr="00851DBB">
              <w:t>Kursa saturs</w:t>
            </w:r>
          </w:p>
        </w:tc>
      </w:tr>
      <w:tr w:rsidR="00F0510C" w:rsidRPr="00851DBB" w14:paraId="7F7EBBA4" w14:textId="77777777" w:rsidTr="001A6313">
        <w:trPr>
          <w:jc w:val="center"/>
        </w:trPr>
        <w:tc>
          <w:tcPr>
            <w:tcW w:w="9582" w:type="dxa"/>
            <w:gridSpan w:val="2"/>
          </w:tcPr>
          <w:p w14:paraId="1DD3009E" w14:textId="72692ACB" w:rsidR="005E27BD" w:rsidRPr="005E27BD" w:rsidRDefault="005E27BD" w:rsidP="005E27BD">
            <w:pPr>
              <w:pStyle w:val="ListParagraph"/>
              <w:spacing w:after="160" w:line="259" w:lineRule="auto"/>
              <w:ind w:left="20"/>
              <w:jc w:val="both"/>
              <w:rPr>
                <w:b/>
                <w:i/>
              </w:rPr>
            </w:pPr>
            <w:r w:rsidRPr="00061644">
              <w:rPr>
                <w:b/>
                <w:i/>
              </w:rPr>
              <w:t>Glezniecība I MākZ5221</w:t>
            </w:r>
            <w:r>
              <w:rPr>
                <w:b/>
                <w:i/>
              </w:rPr>
              <w:t xml:space="preserve"> </w:t>
            </w:r>
          </w:p>
          <w:p w14:paraId="0BA10207" w14:textId="69B7224B" w:rsidR="00F0510C" w:rsidRDefault="00F0510C" w:rsidP="00721C25">
            <w:pPr>
              <w:jc w:val="both"/>
              <w:rPr>
                <w:iCs w:val="0"/>
                <w:lang w:eastAsia="ko-KR"/>
              </w:rPr>
            </w:pPr>
            <w:r w:rsidRPr="00851DBB">
              <w:rPr>
                <w:iCs w:val="0"/>
                <w:lang w:eastAsia="ko-KR"/>
              </w:rPr>
              <w:t xml:space="preserve">1. tēma. Struktūra. </w:t>
            </w:r>
            <w:r>
              <w:rPr>
                <w:iCs w:val="0"/>
                <w:lang w:eastAsia="ko-KR"/>
              </w:rPr>
              <w:t>P16, Pd32</w:t>
            </w:r>
          </w:p>
          <w:p w14:paraId="6CE4AAAC" w14:textId="7462233A" w:rsidR="00F0510C" w:rsidRPr="00851DBB" w:rsidRDefault="00F0510C" w:rsidP="00F0510C">
            <w:pPr>
              <w:ind w:left="34"/>
              <w:jc w:val="both"/>
              <w:rPr>
                <w:iCs w:val="0"/>
                <w:lang w:eastAsia="ko-KR"/>
              </w:rPr>
            </w:pPr>
            <w:r>
              <w:rPr>
                <w:iCs w:val="0"/>
                <w:lang w:eastAsia="ko-KR"/>
              </w:rPr>
              <w:t xml:space="preserve">1.1. Brīva tēma, krāsu laukumi, abstrakcijas utt. </w:t>
            </w:r>
            <w:r w:rsidRPr="00851DBB">
              <w:rPr>
                <w:iCs w:val="0"/>
                <w:lang w:eastAsia="ko-KR"/>
              </w:rPr>
              <w:t xml:space="preserve">(4 darbi ar izmēriem: 40x40cm, 40x60 cm, 20x60 cm, 60x20 cm) </w:t>
            </w:r>
          </w:p>
          <w:p w14:paraId="4BD1973A" w14:textId="592E1AA0" w:rsidR="00F0510C" w:rsidRDefault="00F0510C" w:rsidP="00F0510C">
            <w:pPr>
              <w:ind w:left="34"/>
              <w:jc w:val="both"/>
              <w:rPr>
                <w:iCs w:val="0"/>
                <w:lang w:eastAsia="ko-KR"/>
              </w:rPr>
            </w:pPr>
            <w:r w:rsidRPr="00851DBB">
              <w:rPr>
                <w:iCs w:val="0"/>
                <w:lang w:eastAsia="ko-KR"/>
              </w:rPr>
              <w:t xml:space="preserve">2. tēma. Ritms. </w:t>
            </w:r>
            <w:r w:rsidRPr="00DC3C53">
              <w:rPr>
                <w:iCs w:val="0"/>
                <w:lang w:eastAsia="ko-KR"/>
              </w:rPr>
              <w:t>P20, Pd3</w:t>
            </w:r>
          </w:p>
          <w:p w14:paraId="2EB693FD" w14:textId="1A79B851" w:rsidR="00F0510C" w:rsidRPr="00851DBB" w:rsidRDefault="00F0510C" w:rsidP="00F0510C">
            <w:pPr>
              <w:ind w:left="34"/>
              <w:jc w:val="both"/>
              <w:rPr>
                <w:iCs w:val="0"/>
                <w:lang w:eastAsia="ko-KR"/>
              </w:rPr>
            </w:pPr>
            <w:r>
              <w:rPr>
                <w:iCs w:val="0"/>
                <w:lang w:eastAsia="ko-KR"/>
              </w:rPr>
              <w:t>2.1. Brīva tēma, raksts, objektu atkārt</w:t>
            </w:r>
            <w:r w:rsidR="005E27BD">
              <w:rPr>
                <w:iCs w:val="0"/>
                <w:lang w:eastAsia="ko-KR"/>
              </w:rPr>
              <w:t>ošana, izteiksmju līdzekļu vari</w:t>
            </w:r>
            <w:r>
              <w:rPr>
                <w:iCs w:val="0"/>
                <w:lang w:eastAsia="ko-KR"/>
              </w:rPr>
              <w:t xml:space="preserve">ēšana utt. </w:t>
            </w:r>
            <w:r w:rsidRPr="00851DBB">
              <w:rPr>
                <w:iCs w:val="0"/>
                <w:lang w:eastAsia="ko-KR"/>
              </w:rPr>
              <w:t>(4 darbi ar izmēriem: no 30 cm līdz 100 cm (formāts un izm</w:t>
            </w:r>
            <w:r w:rsidR="005E27BD">
              <w:rPr>
                <w:iCs w:val="0"/>
                <w:lang w:eastAsia="ko-KR"/>
              </w:rPr>
              <w:t>ērs atkarīgs no darba ieceres)).</w:t>
            </w:r>
            <w:r w:rsidRPr="00851DBB">
              <w:rPr>
                <w:iCs w:val="0"/>
                <w:lang w:eastAsia="ko-KR"/>
              </w:rPr>
              <w:t xml:space="preserve"> </w:t>
            </w:r>
          </w:p>
          <w:p w14:paraId="51DE1B23" w14:textId="77777777" w:rsidR="005E27BD" w:rsidRDefault="00F0510C" w:rsidP="005E27BD">
            <w:pPr>
              <w:pStyle w:val="ListParagraph"/>
              <w:spacing w:after="160" w:line="259" w:lineRule="auto"/>
              <w:ind w:left="20"/>
              <w:jc w:val="both"/>
            </w:pPr>
            <w:r w:rsidRPr="00851DBB">
              <w:rPr>
                <w:lang w:eastAsia="ko-KR"/>
              </w:rPr>
              <w:t xml:space="preserve">1. </w:t>
            </w:r>
            <w:proofErr w:type="spellStart"/>
            <w:r w:rsidR="005E27BD">
              <w:rPr>
                <w:iCs/>
                <w:lang w:eastAsia="ko-KR"/>
              </w:rPr>
              <w:t>s</w:t>
            </w:r>
            <w:r w:rsidR="005E27BD" w:rsidRPr="00851DBB">
              <w:rPr>
                <w:lang w:eastAsia="ko-KR"/>
              </w:rPr>
              <w:t>tarpārbaudījums</w:t>
            </w:r>
            <w:proofErr w:type="spellEnd"/>
            <w:r w:rsidR="005E27BD">
              <w:rPr>
                <w:iCs/>
                <w:lang w:eastAsia="ko-KR"/>
              </w:rPr>
              <w:t>.</w:t>
            </w:r>
            <w:r w:rsidR="005E27BD">
              <w:t xml:space="preserve"> Praktisko darbu </w:t>
            </w:r>
            <w:proofErr w:type="spellStart"/>
            <w:r w:rsidR="005E27BD">
              <w:t>starpskate</w:t>
            </w:r>
            <w:proofErr w:type="spellEnd"/>
            <w:r w:rsidR="005E27BD">
              <w:t>. Tēmas: struktūra un ritms.</w:t>
            </w:r>
          </w:p>
          <w:p w14:paraId="126559F4" w14:textId="77777777" w:rsidR="005E27BD" w:rsidRDefault="00F0510C" w:rsidP="005E27BD">
            <w:pPr>
              <w:pStyle w:val="ListParagraph"/>
              <w:spacing w:after="160" w:line="259" w:lineRule="auto"/>
              <w:ind w:left="20"/>
              <w:jc w:val="both"/>
              <w:rPr>
                <w:lang w:eastAsia="ko-KR"/>
              </w:rPr>
            </w:pPr>
            <w:r w:rsidRPr="00851DBB">
              <w:rPr>
                <w:lang w:eastAsia="ko-KR"/>
              </w:rPr>
              <w:t xml:space="preserve">3. tēma. Krāsa. </w:t>
            </w:r>
            <w:r w:rsidRPr="00DC3C53">
              <w:rPr>
                <w:lang w:eastAsia="ko-KR"/>
              </w:rPr>
              <w:t>P22, Pd44</w:t>
            </w:r>
          </w:p>
          <w:p w14:paraId="00CDC180" w14:textId="77777777" w:rsidR="005E27BD" w:rsidRDefault="00F0510C" w:rsidP="005E27BD">
            <w:pPr>
              <w:pStyle w:val="ListParagraph"/>
              <w:spacing w:after="160" w:line="259" w:lineRule="auto"/>
              <w:ind w:left="20"/>
              <w:jc w:val="both"/>
              <w:rPr>
                <w:lang w:eastAsia="ko-KR"/>
              </w:rPr>
            </w:pPr>
            <w:r>
              <w:rPr>
                <w:lang w:eastAsia="ko-KR"/>
              </w:rPr>
              <w:t xml:space="preserve">3.1. Brīva tēma, krāsu laukumi, abstrakcijas, stilizēta klusā daba, stilizētie priekšmeti, stilizēta ainava utt. </w:t>
            </w:r>
            <w:r w:rsidRPr="00851DBB">
              <w:rPr>
                <w:lang w:eastAsia="ko-KR"/>
              </w:rPr>
              <w:t xml:space="preserve">(2 darbi ar izmēriem: no 40cm līdz 100cm) </w:t>
            </w:r>
          </w:p>
          <w:p w14:paraId="4DAA71CB" w14:textId="77777777" w:rsidR="005E27BD" w:rsidRDefault="00F0510C" w:rsidP="005E27BD">
            <w:pPr>
              <w:pStyle w:val="ListParagraph"/>
              <w:spacing w:after="160" w:line="259" w:lineRule="auto"/>
              <w:ind w:left="20"/>
              <w:jc w:val="both"/>
              <w:rPr>
                <w:lang w:eastAsia="ko-KR"/>
              </w:rPr>
            </w:pPr>
            <w:r w:rsidRPr="00851DBB">
              <w:rPr>
                <w:lang w:eastAsia="ko-KR"/>
              </w:rPr>
              <w:t xml:space="preserve">4. tēma. Eksperimentēšana ar faktūrām. Jauktas tehnikas. </w:t>
            </w:r>
            <w:r w:rsidRPr="00DC3C53">
              <w:rPr>
                <w:lang w:eastAsia="ko-KR"/>
              </w:rPr>
              <w:t xml:space="preserve">P38, Pd36 </w:t>
            </w:r>
          </w:p>
          <w:p w14:paraId="186CF531" w14:textId="77777777" w:rsidR="005E27BD" w:rsidRDefault="005E27BD" w:rsidP="005E27BD">
            <w:pPr>
              <w:pStyle w:val="ListParagraph"/>
              <w:spacing w:after="160" w:line="259" w:lineRule="auto"/>
              <w:ind w:left="20"/>
              <w:jc w:val="both"/>
              <w:rPr>
                <w:lang w:eastAsia="ko-KR"/>
              </w:rPr>
            </w:pPr>
            <w:r>
              <w:rPr>
                <w:lang w:eastAsia="ko-KR"/>
              </w:rPr>
              <w:t>4</w:t>
            </w:r>
            <w:r w:rsidR="00F0510C">
              <w:rPr>
                <w:lang w:eastAsia="ko-KR"/>
              </w:rPr>
              <w:t xml:space="preserve">.1. Brīva tēma, jāizveido dažādas faktūras, izmantojot un </w:t>
            </w:r>
            <w:proofErr w:type="spellStart"/>
            <w:r w:rsidR="00F0510C">
              <w:rPr>
                <w:lang w:eastAsia="ko-KR"/>
              </w:rPr>
              <w:t>eksperementējot</w:t>
            </w:r>
            <w:proofErr w:type="spellEnd"/>
            <w:r w:rsidR="00F0510C">
              <w:rPr>
                <w:lang w:eastAsia="ko-KR"/>
              </w:rPr>
              <w:t xml:space="preserve"> ar dažādiem materiāliem un gleznošanas </w:t>
            </w:r>
            <w:proofErr w:type="spellStart"/>
            <w:r w:rsidR="00F0510C">
              <w:rPr>
                <w:lang w:eastAsia="ko-KR"/>
              </w:rPr>
              <w:t>rīķiem</w:t>
            </w:r>
            <w:proofErr w:type="spellEnd"/>
            <w:r w:rsidR="00F0510C">
              <w:rPr>
                <w:lang w:eastAsia="ko-KR"/>
              </w:rPr>
              <w:t xml:space="preserve"> tādiem kā: špaktele, līme, audums, papīrs, paletes </w:t>
            </w:r>
            <w:proofErr w:type="spellStart"/>
            <w:r w:rsidR="00F0510C">
              <w:rPr>
                <w:lang w:eastAsia="ko-KR"/>
              </w:rPr>
              <w:t>lapstiņas</w:t>
            </w:r>
            <w:proofErr w:type="spellEnd"/>
            <w:r>
              <w:rPr>
                <w:lang w:eastAsia="ko-KR"/>
              </w:rPr>
              <w:t xml:space="preserve">, rullīši, </w:t>
            </w:r>
            <w:proofErr w:type="spellStart"/>
            <w:r>
              <w:rPr>
                <w:lang w:eastAsia="ko-KR"/>
              </w:rPr>
              <w:t>špakteļlapstas</w:t>
            </w:r>
            <w:proofErr w:type="spellEnd"/>
            <w:r>
              <w:rPr>
                <w:lang w:eastAsia="ko-KR"/>
              </w:rPr>
              <w:t xml:space="preserve"> utt. </w:t>
            </w:r>
            <w:r w:rsidR="00F0510C" w:rsidRPr="00851DBB">
              <w:rPr>
                <w:lang w:eastAsia="ko-KR"/>
              </w:rPr>
              <w:t>(4 darbi ar izmēriem: no 30cm līdz 60cm)</w:t>
            </w:r>
            <w:r>
              <w:rPr>
                <w:lang w:eastAsia="ko-KR"/>
              </w:rPr>
              <w:t>.</w:t>
            </w:r>
            <w:r w:rsidR="00F0510C" w:rsidRPr="00851DBB">
              <w:rPr>
                <w:lang w:eastAsia="ko-KR"/>
              </w:rPr>
              <w:t xml:space="preserve"> </w:t>
            </w:r>
          </w:p>
          <w:p w14:paraId="39FDFFA1" w14:textId="4AA7D7D0" w:rsidR="005E27BD" w:rsidRPr="009D3CD2" w:rsidRDefault="00F0510C" w:rsidP="005E27BD">
            <w:pPr>
              <w:pStyle w:val="ListParagraph"/>
              <w:spacing w:after="160" w:line="259" w:lineRule="auto"/>
              <w:ind w:left="20"/>
              <w:jc w:val="both"/>
              <w:rPr>
                <w:b/>
                <w:i/>
              </w:rPr>
            </w:pPr>
            <w:r>
              <w:rPr>
                <w:lang w:eastAsia="ko-KR"/>
              </w:rPr>
              <w:t>2</w:t>
            </w:r>
            <w:r w:rsidR="005E27BD">
              <w:rPr>
                <w:lang w:eastAsia="ko-KR"/>
              </w:rPr>
              <w:t xml:space="preserve">. </w:t>
            </w:r>
            <w:proofErr w:type="spellStart"/>
            <w:r w:rsidR="005E27BD">
              <w:rPr>
                <w:lang w:eastAsia="ko-KR"/>
              </w:rPr>
              <w:t>s</w:t>
            </w:r>
            <w:r w:rsidRPr="00851DBB">
              <w:rPr>
                <w:lang w:eastAsia="ko-KR"/>
              </w:rPr>
              <w:t>tarpārbaudījums</w:t>
            </w:r>
            <w:proofErr w:type="spellEnd"/>
            <w:r w:rsidR="005E27BD">
              <w:t xml:space="preserve">. Praktisko darbu </w:t>
            </w:r>
            <w:proofErr w:type="spellStart"/>
            <w:r w:rsidR="005E27BD">
              <w:t>starpskate</w:t>
            </w:r>
            <w:proofErr w:type="spellEnd"/>
            <w:r w:rsidR="005E27BD">
              <w:t>. Tēmas: krāsa un eksperimentēšana ar faktūrām.</w:t>
            </w:r>
          </w:p>
          <w:p w14:paraId="7044BC37" w14:textId="362542DE" w:rsidR="00753AAB" w:rsidRPr="005E27BD" w:rsidRDefault="005E27BD" w:rsidP="005E27BD">
            <w:pPr>
              <w:pStyle w:val="ListParagraph"/>
              <w:spacing w:after="160" w:line="259" w:lineRule="auto"/>
              <w:ind w:left="20"/>
              <w:jc w:val="both"/>
              <w:rPr>
                <w:b/>
                <w:i/>
              </w:rPr>
            </w:pPr>
            <w:r w:rsidRPr="00FF6890">
              <w:lastRenderedPageBreak/>
              <w:t>Gala pārbaudījums</w:t>
            </w:r>
            <w:r>
              <w:t>/diferencētā ieskaite</w:t>
            </w:r>
            <w:r w:rsidRPr="00FF6890">
              <w:t xml:space="preserve">: </w:t>
            </w:r>
            <w:r>
              <w:t>radošo darbu skate/izstāde.</w:t>
            </w:r>
          </w:p>
          <w:p w14:paraId="3BE9D143" w14:textId="77777777" w:rsidR="00DE1865" w:rsidRPr="00061644" w:rsidRDefault="00DE1865" w:rsidP="00DE1865">
            <w:pPr>
              <w:jc w:val="both"/>
              <w:rPr>
                <w:b/>
                <w:i/>
                <w:lang w:eastAsia="ko-KR"/>
              </w:rPr>
            </w:pPr>
            <w:r w:rsidRPr="00061644">
              <w:rPr>
                <w:b/>
                <w:i/>
              </w:rPr>
              <w:t>Glezniecība II MākZ5224</w:t>
            </w:r>
          </w:p>
          <w:p w14:paraId="140DD35B" w14:textId="77777777" w:rsidR="00DE1865" w:rsidRDefault="00DE1865" w:rsidP="00DE1865">
            <w:pPr>
              <w:jc w:val="both"/>
              <w:rPr>
                <w:iCs w:val="0"/>
                <w:lang w:eastAsia="ko-KR"/>
              </w:rPr>
            </w:pPr>
            <w:r>
              <w:rPr>
                <w:iCs w:val="0"/>
                <w:lang w:eastAsia="ko-KR"/>
              </w:rPr>
              <w:t xml:space="preserve">5. tēma. </w:t>
            </w:r>
            <w:r w:rsidRPr="00277272">
              <w:rPr>
                <w:iCs w:val="0"/>
                <w:lang w:eastAsia="ko-KR"/>
              </w:rPr>
              <w:t>Radošas skices</w:t>
            </w:r>
            <w:r>
              <w:rPr>
                <w:iCs w:val="0"/>
                <w:lang w:eastAsia="ko-KR"/>
              </w:rPr>
              <w:t xml:space="preserve">. </w:t>
            </w:r>
            <w:r w:rsidRPr="005B68B2">
              <w:rPr>
                <w:iCs w:val="0"/>
                <w:lang w:eastAsia="ko-KR"/>
              </w:rPr>
              <w:t>P16, Pd32</w:t>
            </w:r>
          </w:p>
          <w:p w14:paraId="7171FFA1" w14:textId="77777777" w:rsidR="00DE1865" w:rsidRPr="00277272" w:rsidRDefault="00DE1865" w:rsidP="00DE1865">
            <w:pPr>
              <w:jc w:val="both"/>
              <w:rPr>
                <w:iCs w:val="0"/>
                <w:lang w:eastAsia="ko-KR"/>
              </w:rPr>
            </w:pPr>
            <w:r>
              <w:rPr>
                <w:iCs w:val="0"/>
                <w:lang w:eastAsia="ko-KR"/>
              </w:rPr>
              <w:t xml:space="preserve">5.1. Tēma: </w:t>
            </w:r>
            <w:r w:rsidRPr="00277272">
              <w:rPr>
                <w:iCs w:val="0"/>
                <w:lang w:eastAsia="ko-KR"/>
              </w:rPr>
              <w:t xml:space="preserve">dzīvnieki, cilvēki, liekot uzsvaru uz anatomijas studijām. </w:t>
            </w:r>
            <w:r>
              <w:rPr>
                <w:iCs w:val="0"/>
                <w:lang w:eastAsia="ko-KR"/>
              </w:rPr>
              <w:t xml:space="preserve">Skiču skaits ap </w:t>
            </w:r>
            <w:r w:rsidRPr="00277272">
              <w:rPr>
                <w:iCs w:val="0"/>
                <w:lang w:eastAsia="ko-KR"/>
              </w:rPr>
              <w:t xml:space="preserve">15-20. </w:t>
            </w:r>
          </w:p>
          <w:p w14:paraId="3D68BED2" w14:textId="77777777" w:rsidR="00DE1865" w:rsidRDefault="00DE1865" w:rsidP="00DE1865">
            <w:pPr>
              <w:jc w:val="both"/>
              <w:rPr>
                <w:lang w:eastAsia="ko-KR"/>
              </w:rPr>
            </w:pPr>
            <w:r>
              <w:rPr>
                <w:lang w:eastAsia="ko-KR"/>
              </w:rPr>
              <w:t xml:space="preserve">6. tēma. </w:t>
            </w:r>
            <w:r w:rsidRPr="005B68B2">
              <w:rPr>
                <w:lang w:eastAsia="ko-KR"/>
              </w:rPr>
              <w:t>Pašportrets</w:t>
            </w:r>
            <w:r>
              <w:rPr>
                <w:lang w:eastAsia="ko-KR"/>
              </w:rPr>
              <w:t xml:space="preserve">. </w:t>
            </w:r>
            <w:r w:rsidRPr="005B68B2">
              <w:rPr>
                <w:lang w:eastAsia="ko-KR"/>
              </w:rPr>
              <w:t>P16, Pd32</w:t>
            </w:r>
          </w:p>
          <w:p w14:paraId="766D5787" w14:textId="77777777" w:rsidR="00DE1865" w:rsidRDefault="00DE1865" w:rsidP="00DE1865">
            <w:pPr>
              <w:jc w:val="both"/>
              <w:rPr>
                <w:lang w:eastAsia="ko-KR"/>
              </w:rPr>
            </w:pPr>
            <w:r>
              <w:rPr>
                <w:lang w:eastAsia="ko-KR"/>
              </w:rPr>
              <w:t>6.1. Pašportreta gleznojums. Izpildes tehnika pēc izvēlēs (b</w:t>
            </w:r>
            <w:r w:rsidRPr="005B68B2">
              <w:rPr>
                <w:lang w:eastAsia="ko-KR"/>
              </w:rPr>
              <w:t>rīva interpretācija</w:t>
            </w:r>
            <w:r>
              <w:rPr>
                <w:lang w:eastAsia="ko-KR"/>
              </w:rPr>
              <w:t>)</w:t>
            </w:r>
            <w:r w:rsidRPr="005B68B2">
              <w:rPr>
                <w:lang w:eastAsia="ko-KR"/>
              </w:rPr>
              <w:t xml:space="preserve">. </w:t>
            </w:r>
            <w:r>
              <w:rPr>
                <w:lang w:eastAsia="ko-KR"/>
              </w:rPr>
              <w:t xml:space="preserve">Darba apjoms: </w:t>
            </w:r>
            <w:r w:rsidRPr="005B68B2">
              <w:rPr>
                <w:lang w:eastAsia="ko-KR"/>
              </w:rPr>
              <w:t xml:space="preserve">1 darbs ar izmēriem no 100cm līdz 150cm. </w:t>
            </w:r>
          </w:p>
          <w:p w14:paraId="5BC3BCB2" w14:textId="77777777" w:rsidR="00DE1865" w:rsidRPr="0090460D" w:rsidRDefault="00DE1865" w:rsidP="00DE1865">
            <w:pPr>
              <w:jc w:val="both"/>
              <w:rPr>
                <w:lang w:eastAsia="ko-KR"/>
              </w:rPr>
            </w:pPr>
            <w:r>
              <w:rPr>
                <w:iCs w:val="0"/>
                <w:lang w:eastAsia="ko-KR"/>
              </w:rPr>
              <w:t xml:space="preserve">3. </w:t>
            </w:r>
            <w:proofErr w:type="spellStart"/>
            <w:r>
              <w:rPr>
                <w:iCs w:val="0"/>
                <w:lang w:eastAsia="ko-KR"/>
              </w:rPr>
              <w:t>starppārbaudījums</w:t>
            </w:r>
            <w:proofErr w:type="spellEnd"/>
            <w:r>
              <w:rPr>
                <w:iCs w:val="0"/>
                <w:lang w:eastAsia="ko-KR"/>
              </w:rPr>
              <w:t xml:space="preserve">. </w:t>
            </w:r>
            <w:r>
              <w:t xml:space="preserve">Praktisko darbu </w:t>
            </w:r>
            <w:proofErr w:type="spellStart"/>
            <w:r>
              <w:t>starpskate</w:t>
            </w:r>
            <w:proofErr w:type="spellEnd"/>
            <w:r>
              <w:t>. Tēmas: dzīvnieku un cilvēku skices un pašportrets.</w:t>
            </w:r>
          </w:p>
          <w:p w14:paraId="7F2ACCCE" w14:textId="77777777" w:rsidR="00DE1865" w:rsidRDefault="00DE1865" w:rsidP="00DE1865">
            <w:pPr>
              <w:jc w:val="both"/>
              <w:rPr>
                <w:iCs w:val="0"/>
                <w:lang w:eastAsia="ko-KR"/>
              </w:rPr>
            </w:pPr>
            <w:r>
              <w:rPr>
                <w:iCs w:val="0"/>
                <w:lang w:eastAsia="ko-KR"/>
              </w:rPr>
              <w:t>7</w:t>
            </w:r>
            <w:r w:rsidRPr="00277272">
              <w:rPr>
                <w:iCs w:val="0"/>
                <w:lang w:eastAsia="ko-KR"/>
              </w:rPr>
              <w:t xml:space="preserve">. tēma. Forma. </w:t>
            </w:r>
            <w:r w:rsidRPr="009B7A8B">
              <w:rPr>
                <w:iCs w:val="0"/>
                <w:lang w:eastAsia="ko-KR"/>
              </w:rPr>
              <w:t>P20, Pd20</w:t>
            </w:r>
          </w:p>
          <w:p w14:paraId="27FFFA5E" w14:textId="77777777" w:rsidR="00DE1865" w:rsidRPr="00277272" w:rsidRDefault="00DE1865" w:rsidP="00DE1865">
            <w:pPr>
              <w:jc w:val="both"/>
              <w:rPr>
                <w:iCs w:val="0"/>
                <w:lang w:eastAsia="ko-KR"/>
              </w:rPr>
            </w:pPr>
            <w:r>
              <w:rPr>
                <w:iCs w:val="0"/>
                <w:lang w:eastAsia="ko-KR"/>
              </w:rPr>
              <w:t>7.1. Tēma: p</w:t>
            </w:r>
            <w:r w:rsidRPr="00277272">
              <w:rPr>
                <w:iCs w:val="0"/>
                <w:lang w:eastAsia="ko-KR"/>
              </w:rPr>
              <w:t>ozitīva un negatīva telpa.</w:t>
            </w:r>
            <w:r>
              <w:rPr>
                <w:iCs w:val="0"/>
                <w:lang w:eastAsia="ko-KR"/>
              </w:rPr>
              <w:t xml:space="preserve"> </w:t>
            </w:r>
            <w:r>
              <w:rPr>
                <w:lang w:eastAsia="ko-KR"/>
              </w:rPr>
              <w:t>Izpildes tehnika pēc izvēlēs (b</w:t>
            </w:r>
            <w:r w:rsidRPr="005B68B2">
              <w:rPr>
                <w:lang w:eastAsia="ko-KR"/>
              </w:rPr>
              <w:t>rīva interpretācija</w:t>
            </w:r>
            <w:r>
              <w:rPr>
                <w:lang w:eastAsia="ko-KR"/>
              </w:rPr>
              <w:t>).</w:t>
            </w:r>
            <w:r w:rsidRPr="00277272">
              <w:rPr>
                <w:iCs w:val="0"/>
                <w:lang w:eastAsia="ko-KR"/>
              </w:rPr>
              <w:t xml:space="preserve"> </w:t>
            </w:r>
            <w:r>
              <w:rPr>
                <w:iCs w:val="0"/>
                <w:lang w:eastAsia="ko-KR"/>
              </w:rPr>
              <w:t xml:space="preserve">Darba apjoms: </w:t>
            </w:r>
            <w:r w:rsidRPr="00277272">
              <w:rPr>
                <w:iCs w:val="0"/>
                <w:lang w:eastAsia="ko-KR"/>
              </w:rPr>
              <w:t xml:space="preserve">2 darbi ar izmēriem no 60cm līdz 80cm. </w:t>
            </w:r>
          </w:p>
          <w:p w14:paraId="2234A19F" w14:textId="77777777" w:rsidR="00DE1865" w:rsidRPr="00277272" w:rsidRDefault="00DE1865" w:rsidP="00DE1865">
            <w:pPr>
              <w:jc w:val="both"/>
              <w:rPr>
                <w:iCs w:val="0"/>
                <w:lang w:eastAsia="ko-KR"/>
              </w:rPr>
            </w:pPr>
            <w:r>
              <w:rPr>
                <w:iCs w:val="0"/>
                <w:lang w:eastAsia="ko-KR"/>
              </w:rPr>
              <w:t>8</w:t>
            </w:r>
            <w:r w:rsidRPr="00277272">
              <w:rPr>
                <w:iCs w:val="0"/>
                <w:lang w:eastAsia="ko-KR"/>
              </w:rPr>
              <w:t xml:space="preserve">. tēma. Mērogs. </w:t>
            </w:r>
            <w:r w:rsidRPr="00277272">
              <w:rPr>
                <w:lang w:eastAsia="ko-KR"/>
              </w:rPr>
              <w:t>P22, Pd24</w:t>
            </w:r>
          </w:p>
          <w:p w14:paraId="58291073" w14:textId="77777777" w:rsidR="00DE1865" w:rsidRPr="00277272" w:rsidRDefault="00DE1865" w:rsidP="00DE1865">
            <w:pPr>
              <w:jc w:val="both"/>
              <w:rPr>
                <w:iCs w:val="0"/>
                <w:lang w:eastAsia="ko-KR"/>
              </w:rPr>
            </w:pPr>
            <w:r>
              <w:rPr>
                <w:iCs w:val="0"/>
                <w:lang w:eastAsia="ko-KR"/>
              </w:rPr>
              <w:t xml:space="preserve">8.1. Tēma: </w:t>
            </w:r>
            <w:r w:rsidRPr="00277272">
              <w:rPr>
                <w:iCs w:val="0"/>
                <w:lang w:eastAsia="ko-KR"/>
              </w:rPr>
              <w:t>Miniatūra un lielformāta gleznojums. 1 darbs ar izmēru līdz 20</w:t>
            </w:r>
            <w:r>
              <w:rPr>
                <w:iCs w:val="0"/>
                <w:lang w:eastAsia="ko-KR"/>
              </w:rPr>
              <w:t xml:space="preserve"> </w:t>
            </w:r>
            <w:r w:rsidRPr="00277272">
              <w:rPr>
                <w:iCs w:val="0"/>
                <w:lang w:eastAsia="ko-KR"/>
              </w:rPr>
              <w:t>cm (miniatūra)</w:t>
            </w:r>
            <w:r>
              <w:rPr>
                <w:iCs w:val="0"/>
                <w:lang w:eastAsia="ko-KR"/>
              </w:rPr>
              <w:t>. Darba apjoms.</w:t>
            </w:r>
            <w:r w:rsidRPr="00277272">
              <w:rPr>
                <w:iCs w:val="0"/>
                <w:lang w:eastAsia="ko-KR"/>
              </w:rPr>
              <w:t xml:space="preserve"> 1 darbs līdz 150</w:t>
            </w:r>
            <w:r>
              <w:rPr>
                <w:iCs w:val="0"/>
                <w:lang w:eastAsia="ko-KR"/>
              </w:rPr>
              <w:t xml:space="preserve"> </w:t>
            </w:r>
            <w:r w:rsidRPr="00277272">
              <w:rPr>
                <w:iCs w:val="0"/>
                <w:lang w:eastAsia="ko-KR"/>
              </w:rPr>
              <w:t>cm (lielformāts)</w:t>
            </w:r>
            <w:r>
              <w:rPr>
                <w:iCs w:val="0"/>
                <w:lang w:eastAsia="ko-KR"/>
              </w:rPr>
              <w:t>.</w:t>
            </w:r>
          </w:p>
          <w:p w14:paraId="3A68F4C1" w14:textId="77777777" w:rsidR="00DE1865" w:rsidRPr="00277272" w:rsidRDefault="00DE1865" w:rsidP="00DE1865">
            <w:pPr>
              <w:ind w:left="34"/>
              <w:jc w:val="both"/>
              <w:rPr>
                <w:iCs w:val="0"/>
                <w:lang w:eastAsia="ko-KR"/>
              </w:rPr>
            </w:pPr>
            <w:r>
              <w:rPr>
                <w:iCs w:val="0"/>
                <w:lang w:eastAsia="ko-KR"/>
              </w:rPr>
              <w:t xml:space="preserve">4. </w:t>
            </w:r>
            <w:proofErr w:type="spellStart"/>
            <w:r>
              <w:rPr>
                <w:iCs w:val="0"/>
                <w:lang w:eastAsia="ko-KR"/>
              </w:rPr>
              <w:t>s</w:t>
            </w:r>
            <w:r w:rsidRPr="00277272">
              <w:rPr>
                <w:iCs w:val="0"/>
                <w:lang w:eastAsia="ko-KR"/>
              </w:rPr>
              <w:t>tarppārbaudījums</w:t>
            </w:r>
            <w:proofErr w:type="spellEnd"/>
            <w:r>
              <w:t xml:space="preserve">. Praktisko darbu </w:t>
            </w:r>
            <w:proofErr w:type="spellStart"/>
            <w:r>
              <w:t>starpskate</w:t>
            </w:r>
            <w:proofErr w:type="spellEnd"/>
            <w:r>
              <w:t>. Tēmas: forma, mērogs, telpa.</w:t>
            </w:r>
          </w:p>
          <w:p w14:paraId="678255F2" w14:textId="77777777" w:rsidR="00DE1865" w:rsidRDefault="00DE1865" w:rsidP="00DE1865">
            <w:pPr>
              <w:ind w:left="34"/>
              <w:jc w:val="both"/>
              <w:rPr>
                <w:iCs w:val="0"/>
                <w:lang w:eastAsia="ko-KR"/>
              </w:rPr>
            </w:pPr>
            <w:r>
              <w:rPr>
                <w:iCs w:val="0"/>
                <w:lang w:eastAsia="ko-KR"/>
              </w:rPr>
              <w:t xml:space="preserve">9. tēma. </w:t>
            </w:r>
            <w:r w:rsidRPr="00277272">
              <w:rPr>
                <w:iCs w:val="0"/>
                <w:lang w:eastAsia="ko-KR"/>
              </w:rPr>
              <w:t xml:space="preserve">Telpa. </w:t>
            </w:r>
            <w:r w:rsidRPr="00277272">
              <w:rPr>
                <w:lang w:eastAsia="ko-KR"/>
              </w:rPr>
              <w:t>P22, Pd36</w:t>
            </w:r>
          </w:p>
          <w:p w14:paraId="0E2809D9" w14:textId="77777777" w:rsidR="00DE1865" w:rsidRDefault="00DE1865" w:rsidP="00DE1865">
            <w:pPr>
              <w:ind w:left="34"/>
              <w:jc w:val="both"/>
              <w:rPr>
                <w:iCs w:val="0"/>
                <w:lang w:eastAsia="ko-KR"/>
              </w:rPr>
            </w:pPr>
            <w:r>
              <w:rPr>
                <w:iCs w:val="0"/>
                <w:lang w:eastAsia="ko-KR"/>
              </w:rPr>
              <w:t xml:space="preserve">9.1. Tēma: </w:t>
            </w:r>
            <w:r w:rsidRPr="00277272">
              <w:rPr>
                <w:iCs w:val="0"/>
                <w:lang w:eastAsia="ko-KR"/>
              </w:rPr>
              <w:t xml:space="preserve">Krāsu laukumu telpiskums un gaisa perspektīva. </w:t>
            </w:r>
            <w:r>
              <w:rPr>
                <w:lang w:eastAsia="ko-KR"/>
              </w:rPr>
              <w:t>Izpildes tehnika pēc izvēlēs (b</w:t>
            </w:r>
            <w:r w:rsidRPr="005B68B2">
              <w:rPr>
                <w:lang w:eastAsia="ko-KR"/>
              </w:rPr>
              <w:t>rīva interpretācija</w:t>
            </w:r>
            <w:r>
              <w:rPr>
                <w:lang w:eastAsia="ko-KR"/>
              </w:rPr>
              <w:t xml:space="preserve">). Darba apjoms: </w:t>
            </w:r>
            <w:r w:rsidRPr="00277272">
              <w:rPr>
                <w:iCs w:val="0"/>
                <w:lang w:eastAsia="ko-KR"/>
              </w:rPr>
              <w:t>2 darbi ar izmēru līdz 100</w:t>
            </w:r>
            <w:r>
              <w:rPr>
                <w:iCs w:val="0"/>
                <w:lang w:eastAsia="ko-KR"/>
              </w:rPr>
              <w:t xml:space="preserve"> </w:t>
            </w:r>
            <w:r w:rsidRPr="00277272">
              <w:rPr>
                <w:iCs w:val="0"/>
                <w:lang w:eastAsia="ko-KR"/>
              </w:rPr>
              <w:t xml:space="preserve">cm. </w:t>
            </w:r>
          </w:p>
          <w:p w14:paraId="310E70A5" w14:textId="77777777" w:rsidR="00DE1865" w:rsidRDefault="00DE1865" w:rsidP="00DE1865">
            <w:pPr>
              <w:spacing w:line="259" w:lineRule="auto"/>
              <w:jc w:val="both"/>
            </w:pPr>
            <w:r w:rsidRPr="00FF6890">
              <w:t>Gala pārbaudījums</w:t>
            </w:r>
            <w:r>
              <w:t>/diferencētā ieskaite</w:t>
            </w:r>
            <w:r w:rsidRPr="00FF6890">
              <w:t xml:space="preserve">: </w:t>
            </w:r>
            <w:r>
              <w:t>radošo darbu skate/izstāde.</w:t>
            </w:r>
          </w:p>
          <w:p w14:paraId="1204473B" w14:textId="77777777" w:rsidR="00DE1865" w:rsidRDefault="00DE1865" w:rsidP="00DE1865">
            <w:pPr>
              <w:spacing w:line="259" w:lineRule="auto"/>
              <w:jc w:val="both"/>
            </w:pPr>
          </w:p>
          <w:p w14:paraId="492D5B61" w14:textId="77777777" w:rsidR="00DE1865" w:rsidRPr="00061644" w:rsidRDefault="00DE1865" w:rsidP="00DE1865">
            <w:pPr>
              <w:spacing w:line="259" w:lineRule="auto"/>
              <w:jc w:val="both"/>
              <w:rPr>
                <w:b/>
                <w:i/>
                <w:lang w:eastAsia="ko-KR"/>
              </w:rPr>
            </w:pPr>
            <w:r w:rsidRPr="00061644">
              <w:rPr>
                <w:b/>
                <w:i/>
              </w:rPr>
              <w:t>Glezniecība III MākZ6095</w:t>
            </w:r>
          </w:p>
          <w:p w14:paraId="6C1773E0" w14:textId="77777777" w:rsidR="00DE1865" w:rsidRDefault="00DE1865" w:rsidP="00DE1865">
            <w:pPr>
              <w:ind w:left="34"/>
              <w:jc w:val="both"/>
              <w:rPr>
                <w:iCs w:val="0"/>
                <w:lang w:eastAsia="ko-KR"/>
              </w:rPr>
            </w:pPr>
            <w:r>
              <w:rPr>
                <w:iCs w:val="0"/>
                <w:lang w:eastAsia="ko-KR"/>
              </w:rPr>
              <w:t xml:space="preserve">10. </w:t>
            </w:r>
            <w:r w:rsidRPr="00953D5E">
              <w:rPr>
                <w:iCs w:val="0"/>
                <w:lang w:eastAsia="ko-KR"/>
              </w:rPr>
              <w:t>tēma. Maģistra darba izstrāde.</w:t>
            </w:r>
            <w:r>
              <w:t xml:space="preserve"> </w:t>
            </w:r>
            <w:r w:rsidRPr="001E7B86">
              <w:rPr>
                <w:iCs w:val="0"/>
                <w:lang w:eastAsia="ko-KR"/>
              </w:rPr>
              <w:t>P6, Pd3</w:t>
            </w:r>
            <w:r w:rsidRPr="001E7B86">
              <w:rPr>
                <w:iCs w:val="0"/>
                <w:lang w:eastAsia="ko-KR"/>
              </w:rPr>
              <w:tab/>
            </w:r>
          </w:p>
          <w:p w14:paraId="5AC537D5" w14:textId="77777777" w:rsidR="00DE1865" w:rsidRPr="00953D5E" w:rsidRDefault="00DE1865" w:rsidP="00DE1865">
            <w:pPr>
              <w:ind w:left="34"/>
              <w:jc w:val="both"/>
              <w:rPr>
                <w:iCs w:val="0"/>
                <w:lang w:eastAsia="ko-KR"/>
              </w:rPr>
            </w:pPr>
            <w:r>
              <w:rPr>
                <w:iCs w:val="0"/>
                <w:lang w:eastAsia="ko-KR"/>
              </w:rPr>
              <w:t xml:space="preserve">10.1. </w:t>
            </w:r>
            <w:r w:rsidRPr="00953D5E">
              <w:rPr>
                <w:iCs w:val="0"/>
                <w:lang w:eastAsia="ko-KR"/>
              </w:rPr>
              <w:t xml:space="preserve">Gleznošanas tehnikas izvēle. Materiālu vākšana. Metu izstrāde. </w:t>
            </w:r>
          </w:p>
          <w:p w14:paraId="5AFBD01A" w14:textId="77777777" w:rsidR="00DE1865" w:rsidRDefault="00DE1865" w:rsidP="00DE1865">
            <w:pPr>
              <w:ind w:left="34"/>
              <w:jc w:val="both"/>
              <w:rPr>
                <w:iCs w:val="0"/>
                <w:lang w:eastAsia="ko-KR"/>
              </w:rPr>
            </w:pPr>
            <w:r>
              <w:rPr>
                <w:iCs w:val="0"/>
                <w:lang w:eastAsia="ko-KR"/>
              </w:rPr>
              <w:t>11</w:t>
            </w:r>
            <w:r w:rsidRPr="00953D5E">
              <w:rPr>
                <w:iCs w:val="0"/>
                <w:lang w:eastAsia="ko-KR"/>
              </w:rPr>
              <w:t xml:space="preserve">. tēma. Maģistra darba izstrāde. </w:t>
            </w:r>
            <w:r w:rsidRPr="001E7B86">
              <w:rPr>
                <w:iCs w:val="0"/>
                <w:lang w:eastAsia="ko-KR"/>
              </w:rPr>
              <w:t>P50, Pd90</w:t>
            </w:r>
          </w:p>
          <w:p w14:paraId="096B5A9A" w14:textId="77777777" w:rsidR="00DE1865" w:rsidRPr="00953D5E" w:rsidRDefault="00DE1865" w:rsidP="00DE1865">
            <w:pPr>
              <w:ind w:left="34"/>
              <w:jc w:val="both"/>
              <w:rPr>
                <w:iCs w:val="0"/>
                <w:lang w:eastAsia="ko-KR"/>
              </w:rPr>
            </w:pPr>
            <w:r>
              <w:rPr>
                <w:iCs w:val="0"/>
                <w:lang w:eastAsia="ko-KR"/>
              </w:rPr>
              <w:t xml:space="preserve">11.1. </w:t>
            </w:r>
            <w:r w:rsidRPr="00953D5E">
              <w:rPr>
                <w:iCs w:val="0"/>
                <w:lang w:eastAsia="ko-KR"/>
              </w:rPr>
              <w:t xml:space="preserve">Darbu realizācija </w:t>
            </w:r>
            <w:r>
              <w:rPr>
                <w:iCs w:val="0"/>
                <w:lang w:eastAsia="ko-KR"/>
              </w:rPr>
              <w:t>izvēlētajā tehnikā (brīva izpildes tehnika)</w:t>
            </w:r>
            <w:r w:rsidRPr="00953D5E">
              <w:rPr>
                <w:iCs w:val="0"/>
                <w:lang w:eastAsia="ko-KR"/>
              </w:rPr>
              <w:t xml:space="preserve">. </w:t>
            </w:r>
          </w:p>
          <w:p w14:paraId="767F81A9" w14:textId="77777777" w:rsidR="00DE1865" w:rsidRPr="00953D5E" w:rsidRDefault="00DE1865" w:rsidP="00DE1865">
            <w:pPr>
              <w:ind w:left="34"/>
              <w:jc w:val="both"/>
              <w:rPr>
                <w:iCs w:val="0"/>
                <w:lang w:eastAsia="ko-KR"/>
              </w:rPr>
            </w:pPr>
            <w:r>
              <w:rPr>
                <w:iCs w:val="0"/>
                <w:lang w:eastAsia="ko-KR"/>
              </w:rPr>
              <w:t xml:space="preserve">5. </w:t>
            </w:r>
            <w:proofErr w:type="spellStart"/>
            <w:r>
              <w:rPr>
                <w:iCs w:val="0"/>
                <w:lang w:eastAsia="ko-KR"/>
              </w:rPr>
              <w:t>s</w:t>
            </w:r>
            <w:r w:rsidRPr="00953D5E">
              <w:rPr>
                <w:iCs w:val="0"/>
                <w:lang w:eastAsia="ko-KR"/>
              </w:rPr>
              <w:t>tarppārbaudījums</w:t>
            </w:r>
            <w:proofErr w:type="spellEnd"/>
            <w:r>
              <w:t xml:space="preserve">. Maģistra darba izstrāde </w:t>
            </w:r>
            <w:r w:rsidRPr="00953D5E">
              <w:t>(ideja, tehnika, skices)</w:t>
            </w:r>
            <w:r>
              <w:t xml:space="preserve">. Darbu </w:t>
            </w:r>
            <w:proofErr w:type="spellStart"/>
            <w:r>
              <w:t>starpskate</w:t>
            </w:r>
            <w:proofErr w:type="spellEnd"/>
            <w:r>
              <w:t>.</w:t>
            </w:r>
          </w:p>
          <w:p w14:paraId="149E27AF" w14:textId="77777777" w:rsidR="00DE1865" w:rsidRDefault="00DE1865" w:rsidP="00DE1865">
            <w:pPr>
              <w:ind w:left="34"/>
              <w:jc w:val="both"/>
              <w:rPr>
                <w:iCs w:val="0"/>
                <w:lang w:eastAsia="ko-KR"/>
              </w:rPr>
            </w:pPr>
            <w:r>
              <w:rPr>
                <w:iCs w:val="0"/>
                <w:lang w:eastAsia="ko-KR"/>
              </w:rPr>
              <w:t>12</w:t>
            </w:r>
            <w:r w:rsidRPr="00953D5E">
              <w:rPr>
                <w:iCs w:val="0"/>
                <w:lang w:eastAsia="ko-KR"/>
              </w:rPr>
              <w:t>. tēma. Maģistra darba izstrāde.</w:t>
            </w:r>
            <w:r>
              <w:t xml:space="preserve"> </w:t>
            </w:r>
            <w:r w:rsidRPr="001E7B86">
              <w:rPr>
                <w:iCs w:val="0"/>
                <w:lang w:eastAsia="ko-KR"/>
              </w:rPr>
              <w:t>P8, Pd3</w:t>
            </w:r>
            <w:r w:rsidRPr="00953D5E">
              <w:rPr>
                <w:iCs w:val="0"/>
                <w:lang w:eastAsia="ko-KR"/>
              </w:rPr>
              <w:t xml:space="preserve"> </w:t>
            </w:r>
          </w:p>
          <w:p w14:paraId="12651EA6" w14:textId="77777777" w:rsidR="00DE1865" w:rsidRPr="00953D5E" w:rsidRDefault="00DE1865" w:rsidP="00DE1865">
            <w:pPr>
              <w:ind w:left="34"/>
              <w:jc w:val="both"/>
              <w:rPr>
                <w:iCs w:val="0"/>
                <w:lang w:eastAsia="ko-KR"/>
              </w:rPr>
            </w:pPr>
            <w:r>
              <w:rPr>
                <w:iCs w:val="0"/>
                <w:lang w:eastAsia="ko-KR"/>
              </w:rPr>
              <w:t xml:space="preserve">12.1. </w:t>
            </w:r>
            <w:r w:rsidRPr="00953D5E">
              <w:rPr>
                <w:iCs w:val="0"/>
                <w:lang w:eastAsia="ko-KR"/>
              </w:rPr>
              <w:t>Darbu noformēšana</w:t>
            </w:r>
            <w:r>
              <w:rPr>
                <w:iCs w:val="0"/>
                <w:lang w:eastAsia="ko-KR"/>
              </w:rPr>
              <w:t xml:space="preserve"> / eksponēšana.</w:t>
            </w:r>
          </w:p>
          <w:p w14:paraId="30B3DEFF" w14:textId="04DD6E77" w:rsidR="00F0510C" w:rsidRPr="00851DBB" w:rsidRDefault="00DE1865" w:rsidP="00DE1865">
            <w:pPr>
              <w:spacing w:after="160" w:line="259" w:lineRule="auto"/>
              <w:ind w:left="34"/>
            </w:pPr>
            <w:r w:rsidRPr="00FF6890">
              <w:t>Gala pārbaudījums</w:t>
            </w:r>
            <w:r>
              <w:t>/diferencētā ieskaite</w:t>
            </w:r>
            <w:r w:rsidRPr="00FF6890">
              <w:t xml:space="preserve">: </w:t>
            </w:r>
            <w:r>
              <w:t>radošā darba skate.</w:t>
            </w:r>
          </w:p>
        </w:tc>
      </w:tr>
      <w:tr w:rsidR="00F0510C" w:rsidRPr="00851DBB" w14:paraId="3D0A6F32" w14:textId="77777777" w:rsidTr="001A6313">
        <w:trPr>
          <w:jc w:val="center"/>
        </w:trPr>
        <w:tc>
          <w:tcPr>
            <w:tcW w:w="9582" w:type="dxa"/>
            <w:gridSpan w:val="2"/>
          </w:tcPr>
          <w:p w14:paraId="3BF18F12" w14:textId="77777777" w:rsidR="00F0510C" w:rsidRPr="00851DBB" w:rsidRDefault="00F0510C" w:rsidP="00F0510C">
            <w:pPr>
              <w:pStyle w:val="Nosaukumi"/>
            </w:pPr>
            <w:r w:rsidRPr="00851DBB">
              <w:lastRenderedPageBreak/>
              <w:t>Obligāti izmantojamie informācijas avoti</w:t>
            </w:r>
          </w:p>
        </w:tc>
      </w:tr>
      <w:tr w:rsidR="00F0510C" w:rsidRPr="00851DBB" w14:paraId="6612D4A6" w14:textId="77777777" w:rsidTr="001A6313">
        <w:trPr>
          <w:jc w:val="center"/>
        </w:trPr>
        <w:tc>
          <w:tcPr>
            <w:tcW w:w="9582" w:type="dxa"/>
            <w:gridSpan w:val="2"/>
          </w:tcPr>
          <w:p w14:paraId="30995269" w14:textId="77777777" w:rsidR="00045295" w:rsidRPr="00851DBB" w:rsidRDefault="00045295" w:rsidP="00045295">
            <w:pPr>
              <w:spacing w:line="259" w:lineRule="auto"/>
              <w:jc w:val="both"/>
            </w:pPr>
            <w:r w:rsidRPr="00851DBB">
              <w:t>1.</w:t>
            </w:r>
            <w:r>
              <w:t xml:space="preserve"> </w:t>
            </w:r>
            <w:proofErr w:type="spellStart"/>
            <w:r w:rsidRPr="00DB0D08">
              <w:t>Bridle</w:t>
            </w:r>
            <w:proofErr w:type="spellEnd"/>
            <w:r>
              <w:t xml:space="preserve">, B., </w:t>
            </w:r>
            <w:proofErr w:type="spellStart"/>
            <w:r w:rsidRPr="00DB0D08">
              <w:t>Gardner</w:t>
            </w:r>
            <w:proofErr w:type="spellEnd"/>
            <w:r>
              <w:t xml:space="preserve">, A. 2016. </w:t>
            </w:r>
            <w:proofErr w:type="spellStart"/>
            <w:r>
              <w:t>Artist's</w:t>
            </w:r>
            <w:proofErr w:type="spellEnd"/>
            <w:r>
              <w:t xml:space="preserve"> </w:t>
            </w:r>
            <w:proofErr w:type="spellStart"/>
            <w:r>
              <w:t>painting</w:t>
            </w:r>
            <w:proofErr w:type="spellEnd"/>
            <w:r>
              <w:t xml:space="preserve"> </w:t>
            </w:r>
            <w:proofErr w:type="spellStart"/>
            <w:r>
              <w:t>techniques</w:t>
            </w:r>
            <w:proofErr w:type="spellEnd"/>
            <w:r>
              <w:t xml:space="preserve">. </w:t>
            </w:r>
            <w:proofErr w:type="spellStart"/>
            <w:r w:rsidRPr="00851DBB">
              <w:t>Dorling</w:t>
            </w:r>
            <w:proofErr w:type="spellEnd"/>
            <w:r w:rsidRPr="00851DBB">
              <w:t xml:space="preserve"> </w:t>
            </w:r>
            <w:proofErr w:type="spellStart"/>
            <w:r w:rsidRPr="00851DBB">
              <w:t>Kindersley</w:t>
            </w:r>
            <w:proofErr w:type="spellEnd"/>
            <w:r w:rsidRPr="00851DBB">
              <w:t xml:space="preserve"> </w:t>
            </w:r>
            <w:proofErr w:type="spellStart"/>
            <w:r w:rsidRPr="00851DBB">
              <w:t>Limited</w:t>
            </w:r>
            <w:proofErr w:type="spellEnd"/>
            <w:r>
              <w:t>.</w:t>
            </w:r>
          </w:p>
          <w:p w14:paraId="04FB6455" w14:textId="77777777" w:rsidR="00045295" w:rsidRPr="00851DBB" w:rsidRDefault="00045295" w:rsidP="00045295">
            <w:pPr>
              <w:spacing w:line="259" w:lineRule="auto"/>
              <w:jc w:val="both"/>
            </w:pPr>
            <w:r w:rsidRPr="00851DBB">
              <w:t>2.</w:t>
            </w:r>
            <w:r>
              <w:t xml:space="preserve"> </w:t>
            </w:r>
            <w:r w:rsidRPr="00851DBB">
              <w:t xml:space="preserve">Jurjāne, A. </w:t>
            </w:r>
            <w:r>
              <w:t xml:space="preserve">2002. </w:t>
            </w:r>
            <w:r w:rsidRPr="00851DBB">
              <w:t xml:space="preserve">Gleznošana. Rīga. </w:t>
            </w:r>
            <w:proofErr w:type="spellStart"/>
            <w:r w:rsidRPr="00851DBB">
              <w:t>Neputns</w:t>
            </w:r>
            <w:proofErr w:type="spellEnd"/>
            <w:r w:rsidRPr="00851DBB">
              <w:t xml:space="preserve">. </w:t>
            </w:r>
          </w:p>
          <w:p w14:paraId="3B44D0B8" w14:textId="77777777" w:rsidR="00045295" w:rsidRPr="00851DBB" w:rsidRDefault="00045295" w:rsidP="00045295">
            <w:pPr>
              <w:spacing w:line="259" w:lineRule="auto"/>
              <w:jc w:val="both"/>
            </w:pPr>
            <w:r w:rsidRPr="00851DBB">
              <w:t>3.</w:t>
            </w:r>
            <w:r>
              <w:t xml:space="preserve"> </w:t>
            </w:r>
            <w:r w:rsidRPr="00851DBB">
              <w:t>Latvijas glezniecība 100.</w:t>
            </w:r>
            <w:r>
              <w:t xml:space="preserve"> 2005.</w:t>
            </w:r>
            <w:r w:rsidRPr="00851DBB">
              <w:t xml:space="preserve"> </w:t>
            </w:r>
            <w:r>
              <w:t xml:space="preserve">Rīga: </w:t>
            </w:r>
            <w:r w:rsidRPr="00851DBB">
              <w:t>Nacionālais apgāds</w:t>
            </w:r>
            <w:r>
              <w:t>.</w:t>
            </w:r>
          </w:p>
          <w:p w14:paraId="5A07F364" w14:textId="77777777" w:rsidR="00045295" w:rsidRDefault="00045295" w:rsidP="00045295">
            <w:pPr>
              <w:spacing w:line="259" w:lineRule="auto"/>
              <w:jc w:val="both"/>
            </w:pPr>
            <w:r w:rsidRPr="00851DBB">
              <w:t>4.</w:t>
            </w:r>
            <w:r>
              <w:t xml:space="preserve"> </w:t>
            </w:r>
            <w:proofErr w:type="spellStart"/>
            <w:r w:rsidRPr="00851DBB">
              <w:t>Štukenbroka</w:t>
            </w:r>
            <w:proofErr w:type="spellEnd"/>
            <w:r w:rsidRPr="00851DBB">
              <w:t xml:space="preserve">, K. </w:t>
            </w:r>
            <w:r>
              <w:t xml:space="preserve">2007. </w:t>
            </w:r>
            <w:r w:rsidRPr="00851DBB">
              <w:t>10</w:t>
            </w:r>
            <w:r>
              <w:t xml:space="preserve">00 šedevru Eiropas glezniecībā. Rīga: </w:t>
            </w:r>
            <w:r w:rsidRPr="00851DBB">
              <w:t>Jāņa Rozes apgāds</w:t>
            </w:r>
            <w:r>
              <w:t>.</w:t>
            </w:r>
          </w:p>
          <w:p w14:paraId="545899D8" w14:textId="7E112747" w:rsidR="00753AAB" w:rsidRPr="00851DBB" w:rsidRDefault="00045295" w:rsidP="00045295">
            <w:pPr>
              <w:spacing w:line="259" w:lineRule="auto"/>
            </w:pPr>
            <w:r>
              <w:t xml:space="preserve">5. </w:t>
            </w:r>
            <w:proofErr w:type="spellStart"/>
            <w:r w:rsidRPr="00DB0D08">
              <w:t>Taurens</w:t>
            </w:r>
            <w:proofErr w:type="spellEnd"/>
            <w:r>
              <w:t xml:space="preserve">, J. 2014. </w:t>
            </w:r>
            <w:r w:rsidRPr="00DB0D08">
              <w:t>Konceptuālisms Latvijā. Domāšanas priekšnosacījumi</w:t>
            </w:r>
            <w:r>
              <w:t>.</w:t>
            </w:r>
            <w:r w:rsidRPr="00DB0D08">
              <w:t xml:space="preserve"> Rīga: </w:t>
            </w:r>
            <w:proofErr w:type="spellStart"/>
            <w:r w:rsidRPr="00DB0D08">
              <w:t>Neputns</w:t>
            </w:r>
            <w:proofErr w:type="spellEnd"/>
            <w:r>
              <w:t>.</w:t>
            </w:r>
            <w:r w:rsidR="00753AAB">
              <w:t xml:space="preserve"> </w:t>
            </w:r>
          </w:p>
        </w:tc>
      </w:tr>
      <w:tr w:rsidR="00F0510C" w:rsidRPr="00851DBB" w14:paraId="4C109C30" w14:textId="77777777" w:rsidTr="001A6313">
        <w:trPr>
          <w:jc w:val="center"/>
        </w:trPr>
        <w:tc>
          <w:tcPr>
            <w:tcW w:w="9582" w:type="dxa"/>
            <w:gridSpan w:val="2"/>
          </w:tcPr>
          <w:p w14:paraId="7B74D4B2" w14:textId="77777777" w:rsidR="00F0510C" w:rsidRPr="00851DBB" w:rsidRDefault="00F0510C" w:rsidP="00F0510C">
            <w:pPr>
              <w:pStyle w:val="Nosaukumi"/>
            </w:pPr>
            <w:r w:rsidRPr="00851DBB">
              <w:t>Papildus informācijas avoti</w:t>
            </w:r>
          </w:p>
        </w:tc>
      </w:tr>
      <w:tr w:rsidR="00F0510C" w:rsidRPr="00851DBB" w14:paraId="493E073A" w14:textId="77777777" w:rsidTr="001A6313">
        <w:trPr>
          <w:jc w:val="center"/>
        </w:trPr>
        <w:tc>
          <w:tcPr>
            <w:tcW w:w="9582" w:type="dxa"/>
            <w:gridSpan w:val="2"/>
          </w:tcPr>
          <w:p w14:paraId="258176AA" w14:textId="77777777" w:rsidR="00045295" w:rsidRDefault="00045295" w:rsidP="00045295">
            <w:pPr>
              <w:jc w:val="both"/>
            </w:pPr>
            <w:r w:rsidRPr="00851DBB">
              <w:t>1.</w:t>
            </w:r>
            <w:r>
              <w:t xml:space="preserve"> </w:t>
            </w:r>
            <w:proofErr w:type="spellStart"/>
            <w:r w:rsidRPr="00DB0D08">
              <w:t>Anfam</w:t>
            </w:r>
            <w:proofErr w:type="spellEnd"/>
            <w:r>
              <w:t>,</w:t>
            </w:r>
            <w:r w:rsidRPr="00DB0D08">
              <w:t xml:space="preserve"> D. </w:t>
            </w:r>
            <w:r>
              <w:t xml:space="preserve">2015. </w:t>
            </w:r>
            <w:proofErr w:type="spellStart"/>
            <w:r w:rsidRPr="00DB0D08">
              <w:t>Jackson</w:t>
            </w:r>
            <w:proofErr w:type="spellEnd"/>
            <w:r w:rsidRPr="00DB0D08">
              <w:t xml:space="preserve"> </w:t>
            </w:r>
            <w:proofErr w:type="spellStart"/>
            <w:r w:rsidRPr="00DB0D08">
              <w:t>Pollock’s</w:t>
            </w:r>
            <w:proofErr w:type="spellEnd"/>
            <w:r w:rsidRPr="00DB0D08">
              <w:t xml:space="preserve"> </w:t>
            </w:r>
            <w:proofErr w:type="spellStart"/>
            <w:r w:rsidRPr="00DB0D08">
              <w:t>Mural</w:t>
            </w:r>
            <w:proofErr w:type="spellEnd"/>
            <w:r w:rsidRPr="00DB0D08">
              <w:t xml:space="preserve">: </w:t>
            </w:r>
            <w:proofErr w:type="spellStart"/>
            <w:r w:rsidRPr="00DB0D08">
              <w:t>Energy</w:t>
            </w:r>
            <w:proofErr w:type="spellEnd"/>
            <w:r w:rsidRPr="00DB0D08">
              <w:t xml:space="preserve"> Made </w:t>
            </w:r>
            <w:proofErr w:type="spellStart"/>
            <w:r w:rsidRPr="00DB0D08">
              <w:t>Visible</w:t>
            </w:r>
            <w:proofErr w:type="spellEnd"/>
            <w:r>
              <w:t xml:space="preserve">. </w:t>
            </w:r>
            <w:r w:rsidRPr="00DB0D08">
              <w:t xml:space="preserve">London: </w:t>
            </w:r>
            <w:proofErr w:type="spellStart"/>
            <w:r w:rsidRPr="00DB0D08">
              <w:t>Thames</w:t>
            </w:r>
            <w:proofErr w:type="spellEnd"/>
            <w:r w:rsidRPr="00DB0D08">
              <w:t xml:space="preserve"> &amp; </w:t>
            </w:r>
            <w:proofErr w:type="spellStart"/>
            <w:r w:rsidRPr="00DB0D08">
              <w:t>Husdon</w:t>
            </w:r>
            <w:proofErr w:type="spellEnd"/>
            <w:r>
              <w:t>.</w:t>
            </w:r>
          </w:p>
          <w:p w14:paraId="72B22D66" w14:textId="77777777" w:rsidR="00045295" w:rsidRPr="00DB0D08" w:rsidRDefault="00045295" w:rsidP="00045295">
            <w:pPr>
              <w:jc w:val="both"/>
            </w:pPr>
            <w:r>
              <w:t xml:space="preserve">2. </w:t>
            </w:r>
            <w:proofErr w:type="spellStart"/>
            <w:r w:rsidRPr="00277272">
              <w:t>Body</w:t>
            </w:r>
            <w:proofErr w:type="spellEnd"/>
            <w:r w:rsidRPr="00277272">
              <w:t xml:space="preserve"> </w:t>
            </w:r>
            <w:proofErr w:type="spellStart"/>
            <w:r w:rsidRPr="00277272">
              <w:t>of</w:t>
            </w:r>
            <w:proofErr w:type="spellEnd"/>
            <w:r w:rsidRPr="00277272">
              <w:t xml:space="preserve"> art. </w:t>
            </w:r>
            <w:r>
              <w:t xml:space="preserve">2015. </w:t>
            </w:r>
            <w:proofErr w:type="spellStart"/>
            <w:r>
              <w:t>Phaidon</w:t>
            </w:r>
            <w:proofErr w:type="spellEnd"/>
            <w:r>
              <w:t xml:space="preserve"> </w:t>
            </w:r>
            <w:proofErr w:type="spellStart"/>
            <w:r>
              <w:t>Press</w:t>
            </w:r>
            <w:proofErr w:type="spellEnd"/>
            <w:r>
              <w:t>.</w:t>
            </w:r>
            <w:r w:rsidRPr="00DB0D08">
              <w:t xml:space="preserve">   </w:t>
            </w:r>
          </w:p>
          <w:p w14:paraId="3884937F" w14:textId="77777777" w:rsidR="00045295" w:rsidRDefault="00045295" w:rsidP="00045295">
            <w:pPr>
              <w:jc w:val="both"/>
            </w:pPr>
            <w:r>
              <w:t xml:space="preserve">3. </w:t>
            </w:r>
            <w:proofErr w:type="spellStart"/>
            <w:r w:rsidRPr="00DB0D08">
              <w:t>Bārbers</w:t>
            </w:r>
            <w:proofErr w:type="spellEnd"/>
            <w:r w:rsidRPr="00DB0D08">
              <w:t xml:space="preserve"> B.</w:t>
            </w:r>
            <w:r>
              <w:t xml:space="preserve"> 2015. Ikviens var gleznot. </w:t>
            </w:r>
            <w:r w:rsidRPr="00DB0D08">
              <w:t>Rīga: Jāņa Rozes apgāds</w:t>
            </w:r>
            <w:r>
              <w:t>.</w:t>
            </w:r>
          </w:p>
          <w:p w14:paraId="511B4946" w14:textId="77777777" w:rsidR="00045295" w:rsidRDefault="00045295" w:rsidP="00045295">
            <w:pPr>
              <w:spacing w:line="259" w:lineRule="auto"/>
            </w:pPr>
            <w:r>
              <w:t xml:space="preserve">4. </w:t>
            </w:r>
            <w:proofErr w:type="spellStart"/>
            <w:r w:rsidRPr="00277272">
              <w:t>Hodge</w:t>
            </w:r>
            <w:proofErr w:type="spellEnd"/>
            <w:r w:rsidRPr="00277272">
              <w:t>, S.</w:t>
            </w:r>
            <w:r>
              <w:t xml:space="preserve"> 2017. </w:t>
            </w:r>
            <w:proofErr w:type="spellStart"/>
            <w:r w:rsidRPr="00277272">
              <w:t>Mod</w:t>
            </w:r>
            <w:r>
              <w:t>ern</w:t>
            </w:r>
            <w:proofErr w:type="spellEnd"/>
            <w:r>
              <w:t xml:space="preserve"> art </w:t>
            </w: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detail</w:t>
            </w:r>
            <w:proofErr w:type="spellEnd"/>
            <w:r>
              <w:t xml:space="preserve">. </w:t>
            </w:r>
            <w:proofErr w:type="spellStart"/>
            <w:r>
              <w:t>New</w:t>
            </w:r>
            <w:proofErr w:type="spellEnd"/>
            <w:r>
              <w:t xml:space="preserve"> </w:t>
            </w:r>
            <w:proofErr w:type="spellStart"/>
            <w:r>
              <w:t>York</w:t>
            </w:r>
            <w:proofErr w:type="spellEnd"/>
            <w:r>
              <w:t xml:space="preserve">, NY: </w:t>
            </w:r>
            <w:proofErr w:type="spellStart"/>
            <w:r>
              <w:t>Thames</w:t>
            </w:r>
            <w:proofErr w:type="spellEnd"/>
            <w:r>
              <w:t xml:space="preserve"> &amp; </w:t>
            </w:r>
            <w:proofErr w:type="spellStart"/>
            <w:r>
              <w:t>Hudson</w:t>
            </w:r>
            <w:proofErr w:type="spellEnd"/>
            <w:r>
              <w:t>.</w:t>
            </w:r>
          </w:p>
          <w:p w14:paraId="1ED6EFFA" w14:textId="77777777" w:rsidR="00045295" w:rsidRPr="00953D5E" w:rsidRDefault="00045295" w:rsidP="00045295">
            <w:pPr>
              <w:spacing w:line="259" w:lineRule="auto"/>
            </w:pPr>
            <w:r>
              <w:t>5</w:t>
            </w:r>
            <w:r w:rsidRPr="00953D5E">
              <w:t>.</w:t>
            </w:r>
            <w:r>
              <w:t xml:space="preserve"> </w:t>
            </w:r>
            <w:proofErr w:type="spellStart"/>
            <w:r w:rsidRPr="00953D5E">
              <w:t>Holzwarth</w:t>
            </w:r>
            <w:proofErr w:type="spellEnd"/>
            <w:r w:rsidRPr="00953D5E">
              <w:t xml:space="preserve">, H.W., </w:t>
            </w:r>
            <w:proofErr w:type="spellStart"/>
            <w:r w:rsidRPr="00953D5E">
              <w:t>ed</w:t>
            </w:r>
            <w:proofErr w:type="spellEnd"/>
            <w:r w:rsidRPr="00953D5E">
              <w:t xml:space="preserve">. 2014. </w:t>
            </w:r>
            <w:proofErr w:type="spellStart"/>
            <w:r w:rsidRPr="00953D5E">
              <w:t>Modern</w:t>
            </w:r>
            <w:proofErr w:type="spellEnd"/>
            <w:r w:rsidRPr="00953D5E">
              <w:t xml:space="preserve"> Art.</w:t>
            </w:r>
            <w:r>
              <w:t xml:space="preserve"> </w:t>
            </w:r>
            <w:proofErr w:type="spellStart"/>
            <w:r w:rsidRPr="00953D5E">
              <w:t>Impressionism</w:t>
            </w:r>
            <w:proofErr w:type="spellEnd"/>
            <w:r w:rsidRPr="00953D5E">
              <w:t xml:space="preserve"> to </w:t>
            </w:r>
            <w:proofErr w:type="spellStart"/>
            <w:r w:rsidRPr="00953D5E">
              <w:t>sirrealism</w:t>
            </w:r>
            <w:proofErr w:type="spellEnd"/>
            <w:r w:rsidRPr="00953D5E">
              <w:t xml:space="preserve">. </w:t>
            </w:r>
            <w:proofErr w:type="spellStart"/>
            <w:r w:rsidRPr="00953D5E">
              <w:t>Taschen</w:t>
            </w:r>
            <w:proofErr w:type="spellEnd"/>
            <w:r w:rsidRPr="00953D5E">
              <w:t>.</w:t>
            </w:r>
          </w:p>
          <w:p w14:paraId="36C112BA" w14:textId="77777777" w:rsidR="00045295" w:rsidRPr="00953D5E" w:rsidRDefault="00045295" w:rsidP="00045295">
            <w:pPr>
              <w:spacing w:line="259" w:lineRule="auto"/>
            </w:pPr>
            <w:r>
              <w:t>6</w:t>
            </w:r>
            <w:r w:rsidRPr="00953D5E">
              <w:t>.</w:t>
            </w:r>
            <w:r>
              <w:t xml:space="preserve"> </w:t>
            </w:r>
            <w:proofErr w:type="spellStart"/>
            <w:r w:rsidRPr="00953D5E">
              <w:t>Holzwarth</w:t>
            </w:r>
            <w:proofErr w:type="spellEnd"/>
            <w:r w:rsidRPr="00953D5E">
              <w:t xml:space="preserve">, H. W., </w:t>
            </w:r>
            <w:proofErr w:type="spellStart"/>
            <w:r w:rsidRPr="00953D5E">
              <w:t>ed</w:t>
            </w:r>
            <w:proofErr w:type="spellEnd"/>
            <w:r w:rsidRPr="00953D5E">
              <w:t xml:space="preserve">. 2014. </w:t>
            </w:r>
            <w:proofErr w:type="spellStart"/>
            <w:r w:rsidRPr="00953D5E">
              <w:t>Abstract</w:t>
            </w:r>
            <w:proofErr w:type="spellEnd"/>
            <w:r w:rsidRPr="00953D5E">
              <w:t xml:space="preserve"> </w:t>
            </w:r>
            <w:proofErr w:type="spellStart"/>
            <w:r w:rsidRPr="00953D5E">
              <w:t>Expressionism</w:t>
            </w:r>
            <w:proofErr w:type="spellEnd"/>
            <w:r w:rsidRPr="00953D5E">
              <w:t xml:space="preserve"> to </w:t>
            </w:r>
            <w:proofErr w:type="spellStart"/>
            <w:r w:rsidRPr="00953D5E">
              <w:t>today</w:t>
            </w:r>
            <w:proofErr w:type="spellEnd"/>
            <w:r w:rsidRPr="00953D5E">
              <w:t xml:space="preserve">. </w:t>
            </w:r>
            <w:proofErr w:type="spellStart"/>
            <w:r w:rsidRPr="00953D5E">
              <w:t>Taschen</w:t>
            </w:r>
            <w:proofErr w:type="spellEnd"/>
            <w:r w:rsidRPr="00953D5E">
              <w:t>.</w:t>
            </w:r>
          </w:p>
          <w:p w14:paraId="27F8394C" w14:textId="77777777" w:rsidR="00045295" w:rsidRPr="00953D5E" w:rsidRDefault="00045295" w:rsidP="00045295">
            <w:pPr>
              <w:spacing w:line="259" w:lineRule="auto"/>
            </w:pPr>
            <w:r>
              <w:t xml:space="preserve">7. </w:t>
            </w:r>
            <w:r w:rsidRPr="00953D5E">
              <w:t xml:space="preserve">Jurjāne, A. 2005. Kompozīcija. Rīga. </w:t>
            </w:r>
            <w:proofErr w:type="spellStart"/>
            <w:r w:rsidRPr="00953D5E">
              <w:t>Neputns</w:t>
            </w:r>
            <w:proofErr w:type="spellEnd"/>
            <w:r w:rsidRPr="00953D5E">
              <w:t xml:space="preserve">. </w:t>
            </w:r>
          </w:p>
          <w:p w14:paraId="78BAD646" w14:textId="77777777" w:rsidR="00045295" w:rsidRPr="00277272" w:rsidRDefault="00045295" w:rsidP="00045295">
            <w:pPr>
              <w:spacing w:line="259" w:lineRule="auto"/>
            </w:pPr>
            <w:r>
              <w:t xml:space="preserve">8. </w:t>
            </w:r>
            <w:proofErr w:type="spellStart"/>
            <w:r w:rsidRPr="00953D5E">
              <w:t>Karasā</w:t>
            </w:r>
            <w:proofErr w:type="spellEnd"/>
            <w:r w:rsidRPr="00953D5E">
              <w:t xml:space="preserve">, P. F.R., </w:t>
            </w:r>
            <w:proofErr w:type="spellStart"/>
            <w:r w:rsidRPr="00953D5E">
              <w:t>Markadē</w:t>
            </w:r>
            <w:proofErr w:type="spellEnd"/>
            <w:r w:rsidRPr="00953D5E">
              <w:t>, I. 2002. Mākslas enciklopēdija. Glezniecības virzieni. Rīga: Jumava.</w:t>
            </w:r>
          </w:p>
          <w:p w14:paraId="32BB2814" w14:textId="77777777" w:rsidR="00045295" w:rsidRDefault="00045295" w:rsidP="00045295">
            <w:pPr>
              <w:jc w:val="both"/>
            </w:pPr>
            <w:r>
              <w:t xml:space="preserve">9. </w:t>
            </w:r>
            <w:r w:rsidRPr="00DB0D08">
              <w:t>Kāle</w:t>
            </w:r>
            <w:r>
              <w:t>,</w:t>
            </w:r>
            <w:r w:rsidRPr="00DB0D08">
              <w:t xml:space="preserve"> S.S., sast. </w:t>
            </w:r>
            <w:r>
              <w:t xml:space="preserve">2017. </w:t>
            </w:r>
            <w:proofErr w:type="spellStart"/>
            <w:r w:rsidRPr="00DB0D08">
              <w:t>Zuzānu</w:t>
            </w:r>
            <w:proofErr w:type="spellEnd"/>
            <w:r w:rsidRPr="00DB0D08">
              <w:t xml:space="preserve"> kolekcija</w:t>
            </w:r>
            <w:r>
              <w:t>.</w:t>
            </w:r>
            <w:r w:rsidRPr="00DB0D08">
              <w:t xml:space="preserve"> Rīga: </w:t>
            </w:r>
            <w:proofErr w:type="spellStart"/>
            <w:r w:rsidRPr="00DB0D08">
              <w:t>Neputns</w:t>
            </w:r>
            <w:proofErr w:type="spellEnd"/>
            <w:r>
              <w:t>.</w:t>
            </w:r>
          </w:p>
          <w:p w14:paraId="50FD496D" w14:textId="77777777" w:rsidR="00045295" w:rsidRDefault="00045295" w:rsidP="00045295">
            <w:pPr>
              <w:jc w:val="both"/>
            </w:pPr>
            <w:r>
              <w:t xml:space="preserve">10. Lamberga, </w:t>
            </w:r>
            <w:r w:rsidRPr="00DB0D08">
              <w:t xml:space="preserve">D. </w:t>
            </w:r>
            <w:r>
              <w:t xml:space="preserve">2016. </w:t>
            </w:r>
            <w:r w:rsidRPr="00DB0D08">
              <w:t>Klasiskais mo</w:t>
            </w:r>
            <w:r>
              <w:t xml:space="preserve">dernisms. Latvijas glezniecība. </w:t>
            </w:r>
            <w:r w:rsidRPr="00DB0D08">
              <w:t xml:space="preserve">Rīga: </w:t>
            </w:r>
            <w:proofErr w:type="spellStart"/>
            <w:r w:rsidRPr="00DB0D08">
              <w:t>Neputns</w:t>
            </w:r>
            <w:proofErr w:type="spellEnd"/>
            <w:r>
              <w:t>.</w:t>
            </w:r>
          </w:p>
          <w:p w14:paraId="1FF6C35A" w14:textId="77777777" w:rsidR="00045295" w:rsidRPr="00DB0D08" w:rsidRDefault="00045295" w:rsidP="00045295">
            <w:pPr>
              <w:jc w:val="both"/>
            </w:pPr>
            <w:r>
              <w:lastRenderedPageBreak/>
              <w:t xml:space="preserve">11. </w:t>
            </w:r>
            <w:proofErr w:type="spellStart"/>
            <w:r>
              <w:t>Lanerī-Dažāna,</w:t>
            </w:r>
            <w:proofErr w:type="spellEnd"/>
            <w:r>
              <w:t xml:space="preserve"> N. 2004. </w:t>
            </w:r>
            <w:r w:rsidRPr="00277272">
              <w:t>Glezniecī</w:t>
            </w:r>
            <w:r>
              <w:t>bas enciklopēdija. Rīga: Jumava.</w:t>
            </w:r>
          </w:p>
          <w:p w14:paraId="58B1049F" w14:textId="77777777" w:rsidR="00045295" w:rsidRDefault="00045295" w:rsidP="00045295">
            <w:pPr>
              <w:spacing w:line="259" w:lineRule="auto"/>
              <w:jc w:val="both"/>
            </w:pPr>
            <w:r>
              <w:t xml:space="preserve">12. </w:t>
            </w:r>
            <w:r w:rsidRPr="00851DBB">
              <w:t xml:space="preserve">Latvijas laikmetīgā glezniecība. </w:t>
            </w:r>
            <w:r>
              <w:t xml:space="preserve">2014. </w:t>
            </w:r>
            <w:r w:rsidRPr="00851DBB">
              <w:t>Daugavpils Marka Rotko mākslas centrs</w:t>
            </w:r>
            <w:r>
              <w:t>.</w:t>
            </w:r>
          </w:p>
          <w:p w14:paraId="1A0B390E" w14:textId="77777777" w:rsidR="00045295" w:rsidRDefault="00045295" w:rsidP="00045295">
            <w:pPr>
              <w:spacing w:line="259" w:lineRule="auto"/>
              <w:jc w:val="both"/>
            </w:pPr>
            <w:r>
              <w:t xml:space="preserve">13. </w:t>
            </w:r>
            <w:proofErr w:type="spellStart"/>
            <w:r>
              <w:t>Marzona</w:t>
            </w:r>
            <w:proofErr w:type="spellEnd"/>
            <w:r>
              <w:t xml:space="preserve">, D. 2006. </w:t>
            </w:r>
            <w:proofErr w:type="spellStart"/>
            <w:r>
              <w:t>Minimal</w:t>
            </w:r>
            <w:proofErr w:type="spellEnd"/>
            <w:r>
              <w:t xml:space="preserve"> Art. </w:t>
            </w:r>
            <w:proofErr w:type="spellStart"/>
            <w:r>
              <w:t>Taschen</w:t>
            </w:r>
            <w:proofErr w:type="spellEnd"/>
            <w:r>
              <w:t>.</w:t>
            </w:r>
          </w:p>
          <w:p w14:paraId="3B989A24" w14:textId="77777777" w:rsidR="00045295" w:rsidRPr="00DB0D08" w:rsidRDefault="00045295" w:rsidP="00045295">
            <w:pPr>
              <w:spacing w:line="259" w:lineRule="auto"/>
              <w:jc w:val="both"/>
            </w:pPr>
            <w:r>
              <w:t xml:space="preserve">14. </w:t>
            </w:r>
            <w:proofErr w:type="spellStart"/>
            <w:r w:rsidRPr="00BF7BE0">
              <w:t>Natter</w:t>
            </w:r>
            <w:proofErr w:type="spellEnd"/>
            <w:r w:rsidRPr="00BF7BE0">
              <w:t xml:space="preserve">, T.G., </w:t>
            </w:r>
            <w:proofErr w:type="spellStart"/>
            <w:r w:rsidRPr="00BF7BE0">
              <w:t>Hollein</w:t>
            </w:r>
            <w:proofErr w:type="spellEnd"/>
            <w:r w:rsidRPr="00BF7BE0">
              <w:t xml:space="preserve">, M., </w:t>
            </w:r>
            <w:proofErr w:type="spellStart"/>
            <w:r w:rsidRPr="00BF7BE0">
              <w:t>Schroder</w:t>
            </w:r>
            <w:proofErr w:type="spellEnd"/>
            <w:r w:rsidRPr="00BF7BE0">
              <w:t xml:space="preserve">, K.A. 2016. </w:t>
            </w:r>
            <w:r>
              <w:t xml:space="preserve">Art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 w:rsidRPr="00DB0D08">
              <w:t>All</w:t>
            </w:r>
            <w:proofErr w:type="spellEnd"/>
            <w:r w:rsidRPr="00DB0D08">
              <w:t xml:space="preserve">: </w:t>
            </w:r>
            <w:proofErr w:type="spellStart"/>
            <w:r w:rsidRPr="00DB0D08">
              <w:t>The</w:t>
            </w:r>
            <w:proofErr w:type="spellEnd"/>
            <w:r w:rsidRPr="00DB0D08">
              <w:t xml:space="preserve"> </w:t>
            </w:r>
            <w:proofErr w:type="spellStart"/>
            <w:r w:rsidRPr="00DB0D08">
              <w:t>Color</w:t>
            </w:r>
            <w:proofErr w:type="spellEnd"/>
            <w:r w:rsidRPr="00DB0D08">
              <w:t xml:space="preserve"> </w:t>
            </w:r>
            <w:proofErr w:type="spellStart"/>
            <w:r w:rsidRPr="00DB0D08">
              <w:t>Woodcut</w:t>
            </w:r>
            <w:proofErr w:type="spellEnd"/>
            <w:r w:rsidRPr="00DB0D08">
              <w:t xml:space="preserve"> </w:t>
            </w:r>
            <w:proofErr w:type="spellStart"/>
            <w:r w:rsidRPr="00DB0D08">
              <w:t>in</w:t>
            </w:r>
            <w:proofErr w:type="spellEnd"/>
            <w:r w:rsidRPr="00DB0D08">
              <w:t xml:space="preserve"> </w:t>
            </w:r>
            <w:proofErr w:type="spellStart"/>
            <w:r w:rsidRPr="00DB0D08">
              <w:t>Venna</w:t>
            </w:r>
            <w:proofErr w:type="spellEnd"/>
            <w:r>
              <w:t>.</w:t>
            </w:r>
            <w:r w:rsidRPr="00DB0D08">
              <w:t xml:space="preserve">  London: TASCHEN</w:t>
            </w:r>
          </w:p>
          <w:p w14:paraId="685E1890" w14:textId="77777777" w:rsidR="00045295" w:rsidRDefault="00045295" w:rsidP="00045295">
            <w:pPr>
              <w:spacing w:line="259" w:lineRule="auto"/>
              <w:jc w:val="both"/>
            </w:pPr>
            <w:r>
              <w:t xml:space="preserve">15. </w:t>
            </w:r>
            <w:proofErr w:type="spellStart"/>
            <w:r>
              <w:t>Nickas</w:t>
            </w:r>
            <w:proofErr w:type="spellEnd"/>
            <w:r>
              <w:t>, B. 2015.</w:t>
            </w:r>
            <w:r w:rsidRPr="00851DBB">
              <w:t xml:space="preserve"> </w:t>
            </w:r>
            <w:proofErr w:type="spellStart"/>
            <w:r w:rsidRPr="00851DBB">
              <w:t>Painting</w:t>
            </w:r>
            <w:proofErr w:type="spellEnd"/>
            <w:r w:rsidRPr="00851DBB">
              <w:t xml:space="preserve"> </w:t>
            </w:r>
            <w:proofErr w:type="spellStart"/>
            <w:r w:rsidRPr="00851DBB">
              <w:t>abstraction</w:t>
            </w:r>
            <w:proofErr w:type="spellEnd"/>
            <w:r w:rsidRPr="00851DBB">
              <w:t>.</w:t>
            </w:r>
            <w:r>
              <w:t xml:space="preserve"> </w:t>
            </w:r>
            <w:r w:rsidRPr="00851DBB">
              <w:t xml:space="preserve">London: </w:t>
            </w:r>
            <w:proofErr w:type="spellStart"/>
            <w:r w:rsidRPr="00851DBB">
              <w:t>Phaidon</w:t>
            </w:r>
            <w:proofErr w:type="spellEnd"/>
            <w:r>
              <w:t xml:space="preserve">. </w:t>
            </w:r>
          </w:p>
          <w:p w14:paraId="7CE14312" w14:textId="77777777" w:rsidR="00045295" w:rsidRDefault="00045295" w:rsidP="00045295">
            <w:pPr>
              <w:spacing w:line="259" w:lineRule="auto"/>
              <w:jc w:val="both"/>
            </w:pPr>
            <w:r>
              <w:t xml:space="preserve">16. </w:t>
            </w:r>
            <w:proofErr w:type="spellStart"/>
            <w:r>
              <w:t>Ormiston</w:t>
            </w:r>
            <w:proofErr w:type="spellEnd"/>
            <w:r>
              <w:t xml:space="preserve">, R. 2015. </w:t>
            </w:r>
            <w:proofErr w:type="spellStart"/>
            <w:r w:rsidRPr="00851DBB">
              <w:t>Origins</w:t>
            </w:r>
            <w:proofErr w:type="spellEnd"/>
            <w:r w:rsidRPr="00851DBB">
              <w:t xml:space="preserve"> </w:t>
            </w:r>
            <w:proofErr w:type="spellStart"/>
            <w:r w:rsidRPr="00851DBB">
              <w:t>of</w:t>
            </w:r>
            <w:proofErr w:type="spellEnd"/>
            <w:r w:rsidRPr="00851DBB">
              <w:t xml:space="preserve"> </w:t>
            </w:r>
            <w:proofErr w:type="spellStart"/>
            <w:r w:rsidRPr="00851DBB">
              <w:t>modern</w:t>
            </w:r>
            <w:proofErr w:type="spellEnd"/>
            <w:r w:rsidRPr="00851DBB">
              <w:t xml:space="preserve"> art. </w:t>
            </w:r>
            <w:proofErr w:type="spellStart"/>
            <w:r w:rsidRPr="00851DBB">
              <w:t>Flame</w:t>
            </w:r>
            <w:proofErr w:type="spellEnd"/>
            <w:r w:rsidRPr="00851DBB">
              <w:t xml:space="preserve"> </w:t>
            </w:r>
            <w:proofErr w:type="spellStart"/>
            <w:r w:rsidRPr="00851DBB">
              <w:t>Tree</w:t>
            </w:r>
            <w:proofErr w:type="spellEnd"/>
            <w:r w:rsidRPr="00851DBB">
              <w:t xml:space="preserve"> </w:t>
            </w:r>
            <w:proofErr w:type="spellStart"/>
            <w:r w:rsidRPr="00851DBB">
              <w:t>Publishing</w:t>
            </w:r>
            <w:proofErr w:type="spellEnd"/>
            <w:r w:rsidRPr="00851DBB">
              <w:t xml:space="preserve"> </w:t>
            </w:r>
            <w:proofErr w:type="spellStart"/>
            <w:r w:rsidRPr="00851DBB">
              <w:t>Ltd</w:t>
            </w:r>
            <w:proofErr w:type="spellEnd"/>
            <w:r>
              <w:t>.</w:t>
            </w:r>
          </w:p>
          <w:p w14:paraId="68D705EB" w14:textId="77777777" w:rsidR="00045295" w:rsidRPr="00822653" w:rsidRDefault="00045295" w:rsidP="00045295">
            <w:pPr>
              <w:spacing w:line="259" w:lineRule="auto"/>
              <w:jc w:val="both"/>
              <w:rPr>
                <w:b/>
              </w:rPr>
            </w:pPr>
            <w:r>
              <w:t xml:space="preserve">17. </w:t>
            </w:r>
            <w:proofErr w:type="spellStart"/>
            <w:r>
              <w:t>Perepjolkins</w:t>
            </w:r>
            <w:proofErr w:type="spellEnd"/>
            <w:r>
              <w:t>, G. 2006.</w:t>
            </w:r>
            <w:r w:rsidRPr="00277272">
              <w:t xml:space="preserve"> Latv</w:t>
            </w:r>
            <w:r>
              <w:t>iešu figurālā glezniecība.</w:t>
            </w:r>
          </w:p>
          <w:p w14:paraId="1C0AF64B" w14:textId="77777777" w:rsidR="00045295" w:rsidRDefault="00045295" w:rsidP="00045295">
            <w:pPr>
              <w:jc w:val="both"/>
            </w:pPr>
            <w:r>
              <w:t xml:space="preserve">18. Slava, L. 2016. Boriss Bērziņš. </w:t>
            </w:r>
            <w:r w:rsidRPr="00DB0D08">
              <w:t xml:space="preserve">Rīga: </w:t>
            </w:r>
            <w:proofErr w:type="spellStart"/>
            <w:r w:rsidRPr="00DB0D08">
              <w:t>Neputns</w:t>
            </w:r>
            <w:proofErr w:type="spellEnd"/>
            <w:r>
              <w:t>.</w:t>
            </w:r>
          </w:p>
          <w:p w14:paraId="3444AA17" w14:textId="6B9760A1" w:rsidR="00753AAB" w:rsidRPr="00851DBB" w:rsidRDefault="00045295" w:rsidP="00045295">
            <w:pPr>
              <w:spacing w:line="259" w:lineRule="auto"/>
            </w:pPr>
            <w:r>
              <w:t xml:space="preserve">19. </w:t>
            </w:r>
            <w:proofErr w:type="spellStart"/>
            <w:r>
              <w:t>Vudforda</w:t>
            </w:r>
            <w:proofErr w:type="spellEnd"/>
            <w:r>
              <w:t xml:space="preserve">, S. 2018. </w:t>
            </w:r>
            <w:r w:rsidRPr="00DB0D08">
              <w:t>Kā aplūkot mākslas darbus</w:t>
            </w:r>
            <w:r>
              <w:t xml:space="preserve">. </w:t>
            </w:r>
            <w:r w:rsidRPr="00DB0D08">
              <w:t>Rīga: Jāņa Rozes apgāds</w:t>
            </w:r>
            <w:r>
              <w:t>.</w:t>
            </w:r>
          </w:p>
        </w:tc>
      </w:tr>
      <w:tr w:rsidR="00F0510C" w:rsidRPr="00851DBB" w14:paraId="29C2244D" w14:textId="77777777" w:rsidTr="001A6313">
        <w:trPr>
          <w:jc w:val="center"/>
        </w:trPr>
        <w:tc>
          <w:tcPr>
            <w:tcW w:w="9582" w:type="dxa"/>
            <w:gridSpan w:val="2"/>
          </w:tcPr>
          <w:p w14:paraId="6BA811DC" w14:textId="77777777" w:rsidR="00F0510C" w:rsidRPr="00851DBB" w:rsidRDefault="00F0510C" w:rsidP="00F0510C">
            <w:pPr>
              <w:pStyle w:val="Nosaukumi"/>
            </w:pPr>
            <w:r w:rsidRPr="00851DBB">
              <w:lastRenderedPageBreak/>
              <w:t>Periodika un citi informācijas avoti</w:t>
            </w:r>
          </w:p>
        </w:tc>
      </w:tr>
      <w:tr w:rsidR="00F0510C" w:rsidRPr="00851DBB" w14:paraId="0A85C635" w14:textId="77777777" w:rsidTr="001A6313">
        <w:trPr>
          <w:jc w:val="center"/>
        </w:trPr>
        <w:tc>
          <w:tcPr>
            <w:tcW w:w="9582" w:type="dxa"/>
            <w:gridSpan w:val="2"/>
          </w:tcPr>
          <w:p w14:paraId="02EB4E5F" w14:textId="77777777" w:rsidR="00045295" w:rsidRDefault="00045295" w:rsidP="002C7F6D">
            <w:pPr>
              <w:spacing w:line="259" w:lineRule="auto"/>
              <w:jc w:val="both"/>
            </w:pPr>
            <w:r w:rsidRPr="00851DBB">
              <w:t>1.</w:t>
            </w:r>
            <w:r w:rsidRPr="00BF7BE0">
              <w:rPr>
                <w:i/>
              </w:rPr>
              <w:t xml:space="preserve">Artland </w:t>
            </w:r>
            <w:proofErr w:type="spellStart"/>
            <w:r w:rsidRPr="00BF7BE0">
              <w:rPr>
                <w:i/>
              </w:rPr>
              <w:t>magazine</w:t>
            </w:r>
            <w:proofErr w:type="spellEnd"/>
            <w:r w:rsidRPr="00BF7BE0">
              <w:rPr>
                <w:i/>
              </w:rPr>
              <w:t>.</w:t>
            </w:r>
            <w:r w:rsidRPr="00851DBB">
              <w:t xml:space="preserve"> </w:t>
            </w:r>
            <w:proofErr w:type="spellStart"/>
            <w:r w:rsidRPr="00851DBB">
              <w:rPr>
                <w:i/>
                <w:iCs w:val="0"/>
              </w:rPr>
              <w:t>The</w:t>
            </w:r>
            <w:proofErr w:type="spellEnd"/>
            <w:r w:rsidRPr="00851DBB">
              <w:rPr>
                <w:i/>
                <w:iCs w:val="0"/>
              </w:rPr>
              <w:t xml:space="preserve"> 30 </w:t>
            </w:r>
            <w:proofErr w:type="spellStart"/>
            <w:r w:rsidRPr="00851DBB">
              <w:rPr>
                <w:i/>
                <w:iCs w:val="0"/>
              </w:rPr>
              <w:t>Most</w:t>
            </w:r>
            <w:proofErr w:type="spellEnd"/>
            <w:r w:rsidRPr="00851DBB">
              <w:rPr>
                <w:i/>
                <w:iCs w:val="0"/>
              </w:rPr>
              <w:t xml:space="preserve"> </w:t>
            </w:r>
            <w:proofErr w:type="spellStart"/>
            <w:r w:rsidRPr="00851DBB">
              <w:rPr>
                <w:i/>
                <w:iCs w:val="0"/>
              </w:rPr>
              <w:t>Popular</w:t>
            </w:r>
            <w:proofErr w:type="spellEnd"/>
            <w:r w:rsidRPr="00851DBB">
              <w:rPr>
                <w:i/>
                <w:iCs w:val="0"/>
              </w:rPr>
              <w:t xml:space="preserve"> </w:t>
            </w:r>
            <w:proofErr w:type="spellStart"/>
            <w:r w:rsidRPr="00851DBB">
              <w:rPr>
                <w:i/>
                <w:iCs w:val="0"/>
              </w:rPr>
              <w:t>Modern</w:t>
            </w:r>
            <w:proofErr w:type="spellEnd"/>
            <w:r w:rsidRPr="00851DBB">
              <w:rPr>
                <w:i/>
                <w:iCs w:val="0"/>
              </w:rPr>
              <w:t xml:space="preserve"> </w:t>
            </w:r>
            <w:proofErr w:type="spellStart"/>
            <w:r w:rsidRPr="00851DBB">
              <w:rPr>
                <w:i/>
                <w:iCs w:val="0"/>
              </w:rPr>
              <w:t>and</w:t>
            </w:r>
            <w:proofErr w:type="spellEnd"/>
            <w:r w:rsidRPr="00851DBB">
              <w:rPr>
                <w:i/>
                <w:iCs w:val="0"/>
              </w:rPr>
              <w:t xml:space="preserve"> </w:t>
            </w:r>
            <w:proofErr w:type="spellStart"/>
            <w:r w:rsidRPr="00851DBB">
              <w:rPr>
                <w:i/>
                <w:iCs w:val="0"/>
              </w:rPr>
              <w:t>Contemporary</w:t>
            </w:r>
            <w:proofErr w:type="spellEnd"/>
            <w:r w:rsidRPr="00851DBB">
              <w:rPr>
                <w:i/>
                <w:iCs w:val="0"/>
              </w:rPr>
              <w:t xml:space="preserve"> Artists. </w:t>
            </w:r>
            <w:r w:rsidRPr="00F918FA">
              <w:t>https://magazine.artland.com/30-popular-contemporary-artists/</w:t>
            </w:r>
          </w:p>
          <w:p w14:paraId="182A4F6E" w14:textId="77777777" w:rsidR="00045295" w:rsidRDefault="00045295" w:rsidP="002C7F6D">
            <w:pPr>
              <w:spacing w:line="259" w:lineRule="auto"/>
              <w:jc w:val="both"/>
            </w:pPr>
            <w:r>
              <w:t>2.</w:t>
            </w:r>
            <w:r w:rsidRPr="00F918FA">
              <w:rPr>
                <w:i/>
              </w:rPr>
              <w:t xml:space="preserve">Art </w:t>
            </w:r>
            <w:proofErr w:type="spellStart"/>
            <w:r w:rsidRPr="00F918FA">
              <w:rPr>
                <w:i/>
              </w:rPr>
              <w:t>in</w:t>
            </w:r>
            <w:proofErr w:type="spellEnd"/>
            <w:r w:rsidRPr="00F918FA">
              <w:rPr>
                <w:i/>
              </w:rPr>
              <w:t xml:space="preserve"> </w:t>
            </w:r>
            <w:proofErr w:type="spellStart"/>
            <w:r w:rsidRPr="00F918FA">
              <w:rPr>
                <w:i/>
              </w:rPr>
              <w:t>America</w:t>
            </w:r>
            <w:proofErr w:type="spellEnd"/>
            <w:r w:rsidRPr="00F918FA">
              <w:rPr>
                <w:i/>
              </w:rPr>
              <w:t>.</w:t>
            </w:r>
            <w:r w:rsidRPr="00F918FA">
              <w:t xml:space="preserve"> www.artinamericamagazine.com </w:t>
            </w:r>
          </w:p>
          <w:p w14:paraId="2A35FC4A" w14:textId="77777777" w:rsidR="00045295" w:rsidRDefault="00045295" w:rsidP="002C7F6D">
            <w:pPr>
              <w:spacing w:line="259" w:lineRule="auto"/>
              <w:jc w:val="both"/>
            </w:pPr>
            <w:r>
              <w:t>3.</w:t>
            </w:r>
            <w:r w:rsidRPr="00F918FA">
              <w:rPr>
                <w:i/>
              </w:rPr>
              <w:t>Artnet.</w:t>
            </w:r>
            <w:r w:rsidRPr="00F918FA">
              <w:t xml:space="preserve"> www.news.artnet.com</w:t>
            </w:r>
          </w:p>
          <w:p w14:paraId="741C7EBE" w14:textId="77777777" w:rsidR="00045295" w:rsidRDefault="00045295" w:rsidP="002C7F6D">
            <w:pPr>
              <w:spacing w:line="259" w:lineRule="auto"/>
              <w:jc w:val="both"/>
            </w:pPr>
            <w:r>
              <w:t>4.</w:t>
            </w:r>
            <w:r w:rsidRPr="00BF7BE0">
              <w:rPr>
                <w:i/>
              </w:rPr>
              <w:t xml:space="preserve">Bienial </w:t>
            </w:r>
            <w:proofErr w:type="spellStart"/>
            <w:r w:rsidRPr="00BF7BE0">
              <w:rPr>
                <w:i/>
              </w:rPr>
              <w:t>foundation</w:t>
            </w:r>
            <w:proofErr w:type="spellEnd"/>
            <w:r w:rsidRPr="00BF7BE0">
              <w:rPr>
                <w:i/>
              </w:rPr>
              <w:t>.</w:t>
            </w:r>
            <w:r w:rsidRPr="00851DBB">
              <w:t xml:space="preserve"> </w:t>
            </w:r>
            <w:proofErr w:type="spellStart"/>
            <w:r w:rsidRPr="00851DBB">
              <w:rPr>
                <w:i/>
                <w:iCs w:val="0"/>
              </w:rPr>
              <w:t>Riga</w:t>
            </w:r>
            <w:proofErr w:type="spellEnd"/>
            <w:r w:rsidRPr="00851DBB">
              <w:rPr>
                <w:i/>
                <w:iCs w:val="0"/>
              </w:rPr>
              <w:t xml:space="preserve"> </w:t>
            </w:r>
            <w:proofErr w:type="spellStart"/>
            <w:r w:rsidRPr="00851DBB">
              <w:rPr>
                <w:i/>
                <w:iCs w:val="0"/>
              </w:rPr>
              <w:t>international</w:t>
            </w:r>
            <w:proofErr w:type="spellEnd"/>
            <w:r w:rsidRPr="00851DBB">
              <w:rPr>
                <w:i/>
                <w:iCs w:val="0"/>
              </w:rPr>
              <w:t xml:space="preserve"> </w:t>
            </w:r>
            <w:proofErr w:type="spellStart"/>
            <w:r w:rsidRPr="00851DBB">
              <w:rPr>
                <w:i/>
                <w:iCs w:val="0"/>
              </w:rPr>
              <w:t>biennial</w:t>
            </w:r>
            <w:proofErr w:type="spellEnd"/>
            <w:r w:rsidRPr="00851DBB">
              <w:rPr>
                <w:i/>
                <w:iCs w:val="0"/>
              </w:rPr>
              <w:t xml:space="preserve"> </w:t>
            </w:r>
            <w:proofErr w:type="spellStart"/>
            <w:r w:rsidRPr="00851DBB">
              <w:rPr>
                <w:i/>
                <w:iCs w:val="0"/>
              </w:rPr>
              <w:t>of</w:t>
            </w:r>
            <w:proofErr w:type="spellEnd"/>
            <w:r w:rsidRPr="00851DBB">
              <w:rPr>
                <w:i/>
                <w:iCs w:val="0"/>
              </w:rPr>
              <w:t xml:space="preserve"> </w:t>
            </w:r>
            <w:proofErr w:type="spellStart"/>
            <w:r w:rsidRPr="00851DBB">
              <w:rPr>
                <w:i/>
                <w:iCs w:val="0"/>
              </w:rPr>
              <w:t>contemporary</w:t>
            </w:r>
            <w:proofErr w:type="spellEnd"/>
            <w:r w:rsidRPr="00851DBB">
              <w:rPr>
                <w:i/>
                <w:iCs w:val="0"/>
              </w:rPr>
              <w:t xml:space="preserve"> art.</w:t>
            </w:r>
            <w:r w:rsidRPr="00851DBB">
              <w:t xml:space="preserve"> </w:t>
            </w:r>
            <w:r w:rsidRPr="00F918FA">
              <w:t>https://biennialfoundation.org/biennials/riboca-latvia/</w:t>
            </w:r>
          </w:p>
          <w:p w14:paraId="04373364" w14:textId="77777777" w:rsidR="00045295" w:rsidRDefault="00045295" w:rsidP="002C7F6D">
            <w:pPr>
              <w:spacing w:line="259" w:lineRule="auto"/>
              <w:jc w:val="both"/>
            </w:pPr>
            <w:r>
              <w:t xml:space="preserve">5. </w:t>
            </w:r>
            <w:proofErr w:type="spellStart"/>
            <w:r w:rsidRPr="00F918FA">
              <w:rPr>
                <w:i/>
              </w:rPr>
              <w:t>Freeze</w:t>
            </w:r>
            <w:proofErr w:type="spellEnd"/>
            <w:r w:rsidRPr="00F918FA">
              <w:rPr>
                <w:i/>
              </w:rPr>
              <w:t>.</w:t>
            </w:r>
            <w:r w:rsidRPr="00953D5E">
              <w:t xml:space="preserve"> www.frieze.com</w:t>
            </w:r>
          </w:p>
          <w:p w14:paraId="54BB3A40" w14:textId="77777777" w:rsidR="00045295" w:rsidRDefault="00045295" w:rsidP="002C7F6D">
            <w:pPr>
              <w:spacing w:line="259" w:lineRule="auto"/>
              <w:jc w:val="both"/>
            </w:pPr>
            <w:r>
              <w:rPr>
                <w:i/>
              </w:rPr>
              <w:t>6.</w:t>
            </w:r>
            <w:r w:rsidRPr="00651406">
              <w:rPr>
                <w:i/>
              </w:rPr>
              <w:t xml:space="preserve">Mākslas un kultūras portāls </w:t>
            </w:r>
            <w:proofErr w:type="spellStart"/>
            <w:r w:rsidRPr="00651406">
              <w:rPr>
                <w:i/>
              </w:rPr>
              <w:t>Arterritory</w:t>
            </w:r>
            <w:proofErr w:type="spellEnd"/>
            <w:r w:rsidRPr="00651406">
              <w:rPr>
                <w:i/>
              </w:rPr>
              <w:t>.</w:t>
            </w:r>
            <w:r w:rsidRPr="00651406">
              <w:t xml:space="preserve"> </w:t>
            </w:r>
            <w:r w:rsidRPr="00425C83">
              <w:t>www.arterritory.com</w:t>
            </w:r>
          </w:p>
          <w:p w14:paraId="2DB6888F" w14:textId="77777777" w:rsidR="00045295" w:rsidRDefault="00045295" w:rsidP="002C7F6D">
            <w:pPr>
              <w:spacing w:line="259" w:lineRule="auto"/>
              <w:jc w:val="both"/>
            </w:pPr>
            <w:r>
              <w:t>7</w:t>
            </w:r>
            <w:r>
              <w:rPr>
                <w:i/>
              </w:rPr>
              <w:t>.</w:t>
            </w:r>
            <w:r w:rsidRPr="00EA1774">
              <w:rPr>
                <w:i/>
              </w:rPr>
              <w:t>Mākslas galerijas:</w:t>
            </w:r>
            <w:r>
              <w:t xml:space="preserve"> makslasgalerija.lv; antonia.lv.</w:t>
            </w:r>
          </w:p>
          <w:p w14:paraId="4EA1B196" w14:textId="77777777" w:rsidR="00045295" w:rsidRPr="00F918FA" w:rsidRDefault="00045295" w:rsidP="002C7F6D">
            <w:pPr>
              <w:spacing w:line="259" w:lineRule="auto"/>
              <w:jc w:val="both"/>
            </w:pPr>
            <w:r>
              <w:t>8.</w:t>
            </w:r>
            <w:r w:rsidRPr="00F918FA">
              <w:rPr>
                <w:i/>
              </w:rPr>
              <w:t xml:space="preserve">The Art </w:t>
            </w:r>
            <w:proofErr w:type="spellStart"/>
            <w:r w:rsidRPr="00F918FA">
              <w:rPr>
                <w:i/>
              </w:rPr>
              <w:t>Newspaper</w:t>
            </w:r>
            <w:proofErr w:type="spellEnd"/>
            <w:r w:rsidRPr="00F918FA">
              <w:rPr>
                <w:i/>
              </w:rPr>
              <w:t>.</w:t>
            </w:r>
            <w:r w:rsidRPr="00F918FA">
              <w:t xml:space="preserve"> www.theartnewspaper.com</w:t>
            </w:r>
          </w:p>
          <w:p w14:paraId="17F76FB9" w14:textId="7AEB2534" w:rsidR="00753AAB" w:rsidRPr="00851DBB" w:rsidRDefault="00045295" w:rsidP="002C7F6D">
            <w:pPr>
              <w:spacing w:line="259" w:lineRule="auto"/>
            </w:pPr>
            <w:r>
              <w:t>9.</w:t>
            </w:r>
            <w:r w:rsidRPr="00F918FA">
              <w:rPr>
                <w:i/>
              </w:rPr>
              <w:t xml:space="preserve">Whitehot </w:t>
            </w:r>
            <w:proofErr w:type="spellStart"/>
            <w:r w:rsidRPr="00F918FA">
              <w:rPr>
                <w:i/>
              </w:rPr>
              <w:t>Magazine</w:t>
            </w:r>
            <w:proofErr w:type="spellEnd"/>
            <w:r w:rsidRPr="00F918FA">
              <w:rPr>
                <w:i/>
              </w:rPr>
              <w:t>.</w:t>
            </w:r>
            <w:r w:rsidRPr="00953D5E">
              <w:t xml:space="preserve"> www.whitehotmagazine.com</w:t>
            </w:r>
          </w:p>
        </w:tc>
      </w:tr>
      <w:tr w:rsidR="00F0510C" w:rsidRPr="00851DBB" w14:paraId="3FDB3CC4" w14:textId="77777777" w:rsidTr="001A6313">
        <w:trPr>
          <w:jc w:val="center"/>
        </w:trPr>
        <w:tc>
          <w:tcPr>
            <w:tcW w:w="9582" w:type="dxa"/>
            <w:gridSpan w:val="2"/>
          </w:tcPr>
          <w:p w14:paraId="491182FF" w14:textId="77777777" w:rsidR="00F0510C" w:rsidRPr="00851DBB" w:rsidRDefault="00F0510C" w:rsidP="00F0510C">
            <w:pPr>
              <w:pStyle w:val="Nosaukumi"/>
            </w:pPr>
            <w:r w:rsidRPr="00851DBB">
              <w:t>Piezīmes</w:t>
            </w:r>
          </w:p>
        </w:tc>
      </w:tr>
      <w:tr w:rsidR="00F0510C" w:rsidRPr="00851DBB" w14:paraId="3C993DD9" w14:textId="77777777" w:rsidTr="001A6313">
        <w:trPr>
          <w:jc w:val="center"/>
        </w:trPr>
        <w:tc>
          <w:tcPr>
            <w:tcW w:w="9582" w:type="dxa"/>
            <w:gridSpan w:val="2"/>
          </w:tcPr>
          <w:p w14:paraId="1CE61154" w14:textId="77777777" w:rsidR="0046370A" w:rsidRPr="00A60BBB" w:rsidRDefault="0046370A" w:rsidP="0046370A">
            <w:r>
              <w:t xml:space="preserve">Studiju kurss tiek docēts PMSP Māksla. </w:t>
            </w:r>
          </w:p>
          <w:p w14:paraId="26A5AAE1" w14:textId="4133806F" w:rsidR="00F0510C" w:rsidRPr="00851DBB" w:rsidRDefault="0046370A" w:rsidP="0046370A">
            <w:r w:rsidRPr="00A60BBB">
              <w:t>Kurss tiek docēts latviešu valodā.</w:t>
            </w:r>
          </w:p>
        </w:tc>
      </w:tr>
    </w:tbl>
    <w:p w14:paraId="5DE68BF1" w14:textId="77777777" w:rsidR="001B4907" w:rsidRPr="00851DBB" w:rsidRDefault="001B4907" w:rsidP="001B4907"/>
    <w:p w14:paraId="70937BC8" w14:textId="77777777" w:rsidR="001B4907" w:rsidRPr="00851DBB" w:rsidRDefault="001B4907" w:rsidP="001B4907"/>
    <w:p w14:paraId="6500A2B0" w14:textId="77777777" w:rsidR="00360579" w:rsidRPr="00851DBB" w:rsidRDefault="00360579"/>
    <w:sectPr w:rsidR="00360579" w:rsidRPr="00851DBB" w:rsidSect="001B4907">
      <w:headerReference w:type="default" r:id="rId9"/>
      <w:pgSz w:w="11906" w:h="16838"/>
      <w:pgMar w:top="709" w:right="1416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DA1D47" w14:textId="77777777" w:rsidR="004550A8" w:rsidRDefault="004550A8" w:rsidP="001B4907">
      <w:r>
        <w:separator/>
      </w:r>
    </w:p>
  </w:endnote>
  <w:endnote w:type="continuationSeparator" w:id="0">
    <w:p w14:paraId="17123F79" w14:textId="77777777" w:rsidR="004550A8" w:rsidRDefault="004550A8" w:rsidP="001B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291FBA" w14:textId="77777777" w:rsidR="004550A8" w:rsidRDefault="004550A8" w:rsidP="001B4907">
      <w:r>
        <w:separator/>
      </w:r>
    </w:p>
  </w:footnote>
  <w:footnote w:type="continuationSeparator" w:id="0">
    <w:p w14:paraId="4FFB39D5" w14:textId="77777777" w:rsidR="004550A8" w:rsidRDefault="004550A8" w:rsidP="001B49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11B42A" w14:textId="77777777" w:rsidR="007B1FB4" w:rsidRDefault="004550A8" w:rsidP="007534EA">
    <w:pPr>
      <w:pStyle w:val="Header"/>
    </w:pPr>
  </w:p>
  <w:p w14:paraId="523996A8" w14:textId="77777777" w:rsidR="007B1FB4" w:rsidRPr="007B1FB4" w:rsidRDefault="004550A8" w:rsidP="007534EA">
    <w:pPr>
      <w:pStyle w:val="Header"/>
    </w:pPr>
  </w:p>
  <w:p w14:paraId="06559E5A" w14:textId="77777777" w:rsidR="00982C4A" w:rsidRPr="00D66CC2" w:rsidRDefault="004550A8" w:rsidP="007534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caps w:val="0"/>
        <w:smallCaps w:val="0"/>
        <w:color w:val="000000"/>
        <w:spacing w:val="0"/>
        <w:sz w:val="22"/>
        <w:szCs w:val="22"/>
        <w:lang w:val="lv-LV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23F5EEC"/>
    <w:multiLevelType w:val="hybridMultilevel"/>
    <w:tmpl w:val="E3CEF740"/>
    <w:lvl w:ilvl="0" w:tplc="292C029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>
    <w:nsid w:val="0BEA3BED"/>
    <w:multiLevelType w:val="hybridMultilevel"/>
    <w:tmpl w:val="68AAB8CA"/>
    <w:lvl w:ilvl="0" w:tplc="5B82F08A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">
    <w:nsid w:val="1F3F780F"/>
    <w:multiLevelType w:val="hybridMultilevel"/>
    <w:tmpl w:val="025A8C1A"/>
    <w:lvl w:ilvl="0" w:tplc="249032C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>
    <w:nsid w:val="2BBF06F2"/>
    <w:multiLevelType w:val="hybridMultilevel"/>
    <w:tmpl w:val="E3CEF740"/>
    <w:lvl w:ilvl="0" w:tplc="FFFFFFFF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14" w:hanging="360"/>
      </w:pPr>
    </w:lvl>
    <w:lvl w:ilvl="2" w:tplc="FFFFFFFF" w:tentative="1">
      <w:start w:val="1"/>
      <w:numFmt w:val="lowerRoman"/>
      <w:lvlText w:val="%3."/>
      <w:lvlJc w:val="right"/>
      <w:pPr>
        <w:ind w:left="1834" w:hanging="180"/>
      </w:pPr>
    </w:lvl>
    <w:lvl w:ilvl="3" w:tplc="FFFFFFFF" w:tentative="1">
      <w:start w:val="1"/>
      <w:numFmt w:val="decimal"/>
      <w:lvlText w:val="%4."/>
      <w:lvlJc w:val="left"/>
      <w:pPr>
        <w:ind w:left="2554" w:hanging="360"/>
      </w:pPr>
    </w:lvl>
    <w:lvl w:ilvl="4" w:tplc="FFFFFFFF" w:tentative="1">
      <w:start w:val="1"/>
      <w:numFmt w:val="lowerLetter"/>
      <w:lvlText w:val="%5."/>
      <w:lvlJc w:val="left"/>
      <w:pPr>
        <w:ind w:left="3274" w:hanging="360"/>
      </w:pPr>
    </w:lvl>
    <w:lvl w:ilvl="5" w:tplc="FFFFFFFF" w:tentative="1">
      <w:start w:val="1"/>
      <w:numFmt w:val="lowerRoman"/>
      <w:lvlText w:val="%6."/>
      <w:lvlJc w:val="right"/>
      <w:pPr>
        <w:ind w:left="3994" w:hanging="180"/>
      </w:pPr>
    </w:lvl>
    <w:lvl w:ilvl="6" w:tplc="FFFFFFFF" w:tentative="1">
      <w:start w:val="1"/>
      <w:numFmt w:val="decimal"/>
      <w:lvlText w:val="%7."/>
      <w:lvlJc w:val="left"/>
      <w:pPr>
        <w:ind w:left="4714" w:hanging="360"/>
      </w:pPr>
    </w:lvl>
    <w:lvl w:ilvl="7" w:tplc="FFFFFFFF" w:tentative="1">
      <w:start w:val="1"/>
      <w:numFmt w:val="lowerLetter"/>
      <w:lvlText w:val="%8."/>
      <w:lvlJc w:val="left"/>
      <w:pPr>
        <w:ind w:left="5434" w:hanging="360"/>
      </w:pPr>
    </w:lvl>
    <w:lvl w:ilvl="8" w:tplc="FFFFFFFF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>
    <w:nsid w:val="2CF569A7"/>
    <w:multiLevelType w:val="multilevel"/>
    <w:tmpl w:val="188E8842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6">
    <w:nsid w:val="30C95DF0"/>
    <w:multiLevelType w:val="hybridMultilevel"/>
    <w:tmpl w:val="99BC611C"/>
    <w:lvl w:ilvl="0" w:tplc="7F7664B6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7">
    <w:nsid w:val="4A544B40"/>
    <w:multiLevelType w:val="hybridMultilevel"/>
    <w:tmpl w:val="74E03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C17CD2"/>
    <w:multiLevelType w:val="hybridMultilevel"/>
    <w:tmpl w:val="EAA42D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DD1A46"/>
    <w:multiLevelType w:val="hybridMultilevel"/>
    <w:tmpl w:val="EAA42D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CB7428"/>
    <w:multiLevelType w:val="hybridMultilevel"/>
    <w:tmpl w:val="E3CEF740"/>
    <w:lvl w:ilvl="0" w:tplc="292C029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2"/>
  </w:num>
  <w:num w:numId="2">
    <w:abstractNumId w:val="7"/>
  </w:num>
  <w:num w:numId="3">
    <w:abstractNumId w:val="10"/>
  </w:num>
  <w:num w:numId="4">
    <w:abstractNumId w:val="8"/>
  </w:num>
  <w:num w:numId="5">
    <w:abstractNumId w:val="5"/>
  </w:num>
  <w:num w:numId="6">
    <w:abstractNumId w:val="4"/>
  </w:num>
  <w:num w:numId="7">
    <w:abstractNumId w:val="6"/>
  </w:num>
  <w:num w:numId="8">
    <w:abstractNumId w:val="3"/>
  </w:num>
  <w:num w:numId="9">
    <w:abstractNumId w:val="1"/>
  </w:num>
  <w:num w:numId="10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59C"/>
    <w:rsid w:val="00026C21"/>
    <w:rsid w:val="00035105"/>
    <w:rsid w:val="00045295"/>
    <w:rsid w:val="00060AF3"/>
    <w:rsid w:val="00061644"/>
    <w:rsid w:val="000C6DBF"/>
    <w:rsid w:val="000F4E92"/>
    <w:rsid w:val="001B4907"/>
    <w:rsid w:val="001F5280"/>
    <w:rsid w:val="00244E4B"/>
    <w:rsid w:val="00246D1C"/>
    <w:rsid w:val="00283BEB"/>
    <w:rsid w:val="002C7F6D"/>
    <w:rsid w:val="002E01D0"/>
    <w:rsid w:val="002F1D6F"/>
    <w:rsid w:val="002F3CE0"/>
    <w:rsid w:val="002F5CA7"/>
    <w:rsid w:val="00360579"/>
    <w:rsid w:val="00382029"/>
    <w:rsid w:val="003C2FFF"/>
    <w:rsid w:val="003E46DC"/>
    <w:rsid w:val="00435436"/>
    <w:rsid w:val="00436BC3"/>
    <w:rsid w:val="0043729F"/>
    <w:rsid w:val="00444203"/>
    <w:rsid w:val="00451C02"/>
    <w:rsid w:val="004550A8"/>
    <w:rsid w:val="0046370A"/>
    <w:rsid w:val="004A21B8"/>
    <w:rsid w:val="004C3300"/>
    <w:rsid w:val="004E7AF5"/>
    <w:rsid w:val="005034D7"/>
    <w:rsid w:val="00521CB7"/>
    <w:rsid w:val="0052573B"/>
    <w:rsid w:val="00554D5B"/>
    <w:rsid w:val="0056659C"/>
    <w:rsid w:val="005901D5"/>
    <w:rsid w:val="0059143C"/>
    <w:rsid w:val="005E27BD"/>
    <w:rsid w:val="00612290"/>
    <w:rsid w:val="00614446"/>
    <w:rsid w:val="006214C8"/>
    <w:rsid w:val="00653AF1"/>
    <w:rsid w:val="00667557"/>
    <w:rsid w:val="006C1057"/>
    <w:rsid w:val="006E1453"/>
    <w:rsid w:val="00721C25"/>
    <w:rsid w:val="00753AAB"/>
    <w:rsid w:val="00754CD0"/>
    <w:rsid w:val="00765DE1"/>
    <w:rsid w:val="00791E37"/>
    <w:rsid w:val="00804A47"/>
    <w:rsid w:val="008246E2"/>
    <w:rsid w:val="00851DBB"/>
    <w:rsid w:val="00875ADC"/>
    <w:rsid w:val="00877E76"/>
    <w:rsid w:val="00891D0E"/>
    <w:rsid w:val="0089601C"/>
    <w:rsid w:val="008B2ABB"/>
    <w:rsid w:val="008C341B"/>
    <w:rsid w:val="008D4CBD"/>
    <w:rsid w:val="008D6AEF"/>
    <w:rsid w:val="008D7856"/>
    <w:rsid w:val="008F5EB7"/>
    <w:rsid w:val="00935A75"/>
    <w:rsid w:val="009367D8"/>
    <w:rsid w:val="0098351E"/>
    <w:rsid w:val="009B2DD4"/>
    <w:rsid w:val="009C5A91"/>
    <w:rsid w:val="009D3CD2"/>
    <w:rsid w:val="009E42B8"/>
    <w:rsid w:val="009E72A0"/>
    <w:rsid w:val="009F00DF"/>
    <w:rsid w:val="00A2432B"/>
    <w:rsid w:val="00A627D1"/>
    <w:rsid w:val="00A65099"/>
    <w:rsid w:val="00AB5FBA"/>
    <w:rsid w:val="00AF58E6"/>
    <w:rsid w:val="00B13E94"/>
    <w:rsid w:val="00B552A5"/>
    <w:rsid w:val="00B71DCC"/>
    <w:rsid w:val="00B726FD"/>
    <w:rsid w:val="00B75107"/>
    <w:rsid w:val="00B853CE"/>
    <w:rsid w:val="00BC05DC"/>
    <w:rsid w:val="00BC3490"/>
    <w:rsid w:val="00BF6FD3"/>
    <w:rsid w:val="00C14F1A"/>
    <w:rsid w:val="00C35F2E"/>
    <w:rsid w:val="00CD0287"/>
    <w:rsid w:val="00CD1047"/>
    <w:rsid w:val="00CF1E4C"/>
    <w:rsid w:val="00D42313"/>
    <w:rsid w:val="00D42882"/>
    <w:rsid w:val="00D65BAA"/>
    <w:rsid w:val="00D772B4"/>
    <w:rsid w:val="00D87343"/>
    <w:rsid w:val="00DA756D"/>
    <w:rsid w:val="00DC3C53"/>
    <w:rsid w:val="00DE1865"/>
    <w:rsid w:val="00E16B8D"/>
    <w:rsid w:val="00EA3083"/>
    <w:rsid w:val="00EA79B1"/>
    <w:rsid w:val="00F04F8C"/>
    <w:rsid w:val="00F0510C"/>
    <w:rsid w:val="00F102AD"/>
    <w:rsid w:val="00F12CC3"/>
    <w:rsid w:val="00F86368"/>
    <w:rsid w:val="00FF6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5998B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1">
    <w:name w:val="heading 1"/>
    <w:basedOn w:val="Normal"/>
    <w:next w:val="Normal"/>
    <w:link w:val="Heading1Char"/>
    <w:uiPriority w:val="9"/>
    <w:qFormat/>
    <w:rsid w:val="00754C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TableGrid">
    <w:name w:val="Table Grid"/>
    <w:basedOn w:val="TableNormal"/>
    <w:uiPriority w:val="59"/>
    <w:rsid w:val="001B4907"/>
    <w:pPr>
      <w:spacing w:after="0" w:line="240" w:lineRule="auto"/>
    </w:pPr>
    <w:rPr>
      <w:lang w:val="lv-LV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1B4907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1"/>
    <w:unhideWhenUsed/>
    <w:qFormat/>
    <w:rsid w:val="001B4907"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1B4907"/>
    <w:rPr>
      <w:rFonts w:ascii="Calibri" w:eastAsia="Calibri" w:hAnsi="Calibri" w:cs="Times New Roman"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lv-LV" w:eastAsia="lv-LV"/>
    </w:rPr>
  </w:style>
  <w:style w:type="character" w:styleId="Hyperlink">
    <w:name w:val="Hyperlink"/>
    <w:basedOn w:val="DefaultParagraphFont"/>
    <w:uiPriority w:val="99"/>
    <w:unhideWhenUsed/>
    <w:rsid w:val="00791E37"/>
    <w:rPr>
      <w:color w:val="0563C1" w:themeColor="hyperlink"/>
      <w:u w:val="single"/>
    </w:rPr>
  </w:style>
  <w:style w:type="paragraph" w:customStyle="1" w:styleId="Sarakstarindkopa1">
    <w:name w:val="Saraksta rindkopa1"/>
    <w:basedOn w:val="Normal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754CD0"/>
    <w:rPr>
      <w:rFonts w:asciiTheme="majorHAnsi" w:eastAsiaTheme="majorEastAsia" w:hAnsiTheme="majorHAnsi" w:cstheme="majorBidi"/>
      <w:bCs/>
      <w:iCs/>
      <w:color w:val="2E74B5" w:themeColor="accent1" w:themeShade="BF"/>
      <w:sz w:val="32"/>
      <w:szCs w:val="32"/>
      <w:lang w:val="lv-LV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A79B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1">
    <w:name w:val="heading 1"/>
    <w:basedOn w:val="Normal"/>
    <w:next w:val="Normal"/>
    <w:link w:val="Heading1Char"/>
    <w:uiPriority w:val="9"/>
    <w:qFormat/>
    <w:rsid w:val="00754C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TableGrid">
    <w:name w:val="Table Grid"/>
    <w:basedOn w:val="TableNormal"/>
    <w:uiPriority w:val="59"/>
    <w:rsid w:val="001B4907"/>
    <w:pPr>
      <w:spacing w:after="0" w:line="240" w:lineRule="auto"/>
    </w:pPr>
    <w:rPr>
      <w:lang w:val="lv-LV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1B4907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1"/>
    <w:unhideWhenUsed/>
    <w:qFormat/>
    <w:rsid w:val="001B4907"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1B4907"/>
    <w:rPr>
      <w:rFonts w:ascii="Calibri" w:eastAsia="Calibri" w:hAnsi="Calibri" w:cs="Times New Roman"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lv-LV" w:eastAsia="lv-LV"/>
    </w:rPr>
  </w:style>
  <w:style w:type="character" w:styleId="Hyperlink">
    <w:name w:val="Hyperlink"/>
    <w:basedOn w:val="DefaultParagraphFont"/>
    <w:uiPriority w:val="99"/>
    <w:unhideWhenUsed/>
    <w:rsid w:val="00791E37"/>
    <w:rPr>
      <w:color w:val="0563C1" w:themeColor="hyperlink"/>
      <w:u w:val="single"/>
    </w:rPr>
  </w:style>
  <w:style w:type="paragraph" w:customStyle="1" w:styleId="Sarakstarindkopa1">
    <w:name w:val="Saraksta rindkopa1"/>
    <w:basedOn w:val="Normal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754CD0"/>
    <w:rPr>
      <w:rFonts w:asciiTheme="majorHAnsi" w:eastAsiaTheme="majorEastAsia" w:hAnsiTheme="majorHAnsi" w:cstheme="majorBidi"/>
      <w:bCs/>
      <w:iCs/>
      <w:color w:val="2E74B5" w:themeColor="accent1" w:themeShade="BF"/>
      <w:sz w:val="32"/>
      <w:szCs w:val="32"/>
      <w:lang w:val="lv-LV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A79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67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3EB3FE-0208-4DDA-B9C8-045F0F4B4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7</Pages>
  <Words>2348</Words>
  <Characters>13384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Home</cp:lastModifiedBy>
  <cp:revision>71</cp:revision>
  <dcterms:created xsi:type="dcterms:W3CDTF">2020-02-12T16:18:00Z</dcterms:created>
  <dcterms:modified xsi:type="dcterms:W3CDTF">2024-10-21T16:19:00Z</dcterms:modified>
</cp:coreProperties>
</file>